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4D581" w14:textId="3E815111" w:rsidR="0017388E" w:rsidRPr="002F6DFD" w:rsidRDefault="0017388E" w:rsidP="002F6DFD">
      <w:pPr>
        <w:spacing w:after="0"/>
        <w:jc w:val="center"/>
        <w:rPr>
          <w:rFonts w:ascii="Aptos" w:hAnsi="Aptos" w:cstheme="minorHAnsi"/>
          <w:b/>
          <w:sz w:val="20"/>
          <w:szCs w:val="20"/>
        </w:rPr>
      </w:pPr>
      <w:r w:rsidRPr="002F6DFD">
        <w:rPr>
          <w:rFonts w:ascii="Aptos" w:hAnsi="Aptos" w:cstheme="minorHAnsi"/>
          <w:b/>
          <w:sz w:val="20"/>
          <w:szCs w:val="20"/>
        </w:rPr>
        <w:t>SCHEDA ISCRIZIONE PACCHETTO ESAMI SINGOLI</w:t>
      </w:r>
      <w:r w:rsidR="00057556" w:rsidRPr="002F6DFD">
        <w:rPr>
          <w:rFonts w:ascii="Aptos" w:hAnsi="Aptos" w:cstheme="minorHAnsi"/>
          <w:b/>
          <w:sz w:val="20"/>
          <w:szCs w:val="20"/>
        </w:rPr>
        <w:t xml:space="preserve"> MERCATORUM</w:t>
      </w:r>
    </w:p>
    <w:p w14:paraId="32C9D33A" w14:textId="2ECFDC3B" w:rsidR="0017388E" w:rsidRPr="002F6DFD" w:rsidRDefault="0017388E" w:rsidP="002F6DFD">
      <w:pPr>
        <w:spacing w:after="0"/>
        <w:jc w:val="center"/>
        <w:rPr>
          <w:rFonts w:ascii="Aptos" w:hAnsi="Aptos" w:cstheme="minorHAnsi"/>
          <w:b/>
          <w:sz w:val="20"/>
          <w:szCs w:val="20"/>
        </w:rPr>
      </w:pPr>
      <w:r w:rsidRPr="002F6DFD">
        <w:rPr>
          <w:rFonts w:ascii="Aptos" w:hAnsi="Aptos" w:cstheme="minorHAnsi"/>
          <w:b/>
          <w:sz w:val="20"/>
          <w:szCs w:val="20"/>
        </w:rPr>
        <w:t>E</w:t>
      </w:r>
      <w:r w:rsidR="00057556" w:rsidRPr="002F6DFD">
        <w:rPr>
          <w:rFonts w:ascii="Aptos" w:hAnsi="Aptos" w:cstheme="minorHAnsi"/>
          <w:b/>
          <w:sz w:val="20"/>
          <w:szCs w:val="20"/>
        </w:rPr>
        <w:t>IPOINT</w:t>
      </w:r>
      <w:r w:rsidRPr="002F6DFD">
        <w:rPr>
          <w:rFonts w:ascii="Aptos" w:hAnsi="Aptos" w:cstheme="minorHAnsi"/>
          <w:b/>
          <w:sz w:val="20"/>
          <w:szCs w:val="20"/>
        </w:rPr>
        <w:t xml:space="preserve"> EUROSOFIA</w:t>
      </w:r>
      <w:r w:rsidR="00FB2566" w:rsidRPr="002F6DFD">
        <w:rPr>
          <w:rFonts w:ascii="Aptos" w:hAnsi="Aptos" w:cstheme="minorHAnsi"/>
          <w:b/>
          <w:sz w:val="20"/>
          <w:szCs w:val="20"/>
        </w:rPr>
        <w:t xml:space="preserve"> </w:t>
      </w:r>
      <w:r w:rsidRPr="002F6DFD">
        <w:rPr>
          <w:rFonts w:ascii="Aptos" w:hAnsi="Aptos" w:cstheme="minorHAnsi"/>
          <w:b/>
          <w:sz w:val="20"/>
          <w:szCs w:val="20"/>
        </w:rPr>
        <w:t>202</w:t>
      </w:r>
      <w:r w:rsidR="003C286F" w:rsidRPr="002F6DFD">
        <w:rPr>
          <w:rFonts w:ascii="Aptos" w:hAnsi="Aptos" w:cstheme="minorHAnsi"/>
          <w:b/>
          <w:sz w:val="20"/>
          <w:szCs w:val="20"/>
        </w:rPr>
        <w:t>4</w:t>
      </w:r>
      <w:r w:rsidRPr="002F6DFD">
        <w:rPr>
          <w:rFonts w:ascii="Aptos" w:hAnsi="Aptos" w:cstheme="minorHAnsi"/>
          <w:b/>
          <w:sz w:val="20"/>
          <w:szCs w:val="20"/>
        </w:rPr>
        <w:t>/</w:t>
      </w:r>
      <w:r w:rsidR="003C286F" w:rsidRPr="002F6DFD">
        <w:rPr>
          <w:rFonts w:ascii="Aptos" w:hAnsi="Aptos" w:cstheme="minorHAnsi"/>
          <w:b/>
          <w:sz w:val="20"/>
          <w:szCs w:val="20"/>
        </w:rPr>
        <w:t>25</w:t>
      </w:r>
    </w:p>
    <w:p w14:paraId="171794FB" w14:textId="77777777" w:rsidR="00FB2566" w:rsidRPr="002F6DFD" w:rsidRDefault="00FB2566" w:rsidP="002F6DFD">
      <w:pPr>
        <w:spacing w:after="0"/>
        <w:jc w:val="center"/>
        <w:rPr>
          <w:rFonts w:ascii="Aptos" w:hAnsi="Aptos" w:cstheme="minorHAnsi"/>
          <w:b/>
          <w:sz w:val="20"/>
          <w:szCs w:val="20"/>
        </w:rPr>
      </w:pPr>
    </w:p>
    <w:tbl>
      <w:tblPr>
        <w:tblStyle w:val="TableNormal"/>
        <w:tblW w:w="5000" w:type="pct"/>
        <w:tblLayout w:type="fixed"/>
        <w:tblLook w:val="01E0" w:firstRow="1" w:lastRow="1" w:firstColumn="1" w:lastColumn="1" w:noHBand="0" w:noVBand="0"/>
      </w:tblPr>
      <w:tblGrid>
        <w:gridCol w:w="4775"/>
        <w:gridCol w:w="4864"/>
      </w:tblGrid>
      <w:tr w:rsidR="00FB2566" w:rsidRPr="002F6DFD" w14:paraId="281E28A2" w14:textId="77777777" w:rsidTr="009B556D">
        <w:trPr>
          <w:trHeight w:val="1290"/>
        </w:trPr>
        <w:tc>
          <w:tcPr>
            <w:tcW w:w="2477" w:type="pct"/>
          </w:tcPr>
          <w:p w14:paraId="77409434" w14:textId="77777777" w:rsidR="00FB2566" w:rsidRPr="002F6DFD" w:rsidRDefault="00FB2566" w:rsidP="002F6DFD">
            <w:pPr>
              <w:pStyle w:val="TableParagraph"/>
              <w:spacing w:line="257" w:lineRule="exact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COGNOME</w:t>
            </w:r>
          </w:p>
          <w:p w14:paraId="038287C1" w14:textId="77777777" w:rsidR="00FB2566" w:rsidRPr="002F6DFD" w:rsidRDefault="00FB2566" w:rsidP="002F6DFD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419EAA24" w14:textId="77777777" w:rsidR="00FB2566" w:rsidRPr="002F6DFD" w:rsidRDefault="00FB2566" w:rsidP="002F6DFD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______________________________________________</w:t>
            </w:r>
          </w:p>
        </w:tc>
        <w:tc>
          <w:tcPr>
            <w:tcW w:w="2523" w:type="pct"/>
          </w:tcPr>
          <w:p w14:paraId="7EF1F54D" w14:textId="77777777" w:rsidR="00FB2566" w:rsidRPr="002F6DFD" w:rsidRDefault="00FB2566" w:rsidP="002F6DFD">
            <w:pPr>
              <w:pStyle w:val="TableParagraph"/>
              <w:spacing w:line="257" w:lineRule="exact"/>
              <w:ind w:left="9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NOME</w:t>
            </w:r>
          </w:p>
          <w:p w14:paraId="235C7D17" w14:textId="77777777" w:rsidR="00FB2566" w:rsidRPr="002F6DFD" w:rsidRDefault="00FB2566" w:rsidP="002F6DFD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2E37A769" w14:textId="77777777" w:rsidR="00FB2566" w:rsidRPr="002F6DFD" w:rsidRDefault="00FB2566" w:rsidP="002F6DFD">
            <w:pPr>
              <w:pStyle w:val="TableParagraph"/>
              <w:ind w:left="9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FB2566" w:rsidRPr="002F6DFD" w14:paraId="661F9200" w14:textId="77777777" w:rsidTr="009B556D">
        <w:trPr>
          <w:trHeight w:val="1030"/>
        </w:trPr>
        <w:tc>
          <w:tcPr>
            <w:tcW w:w="2477" w:type="pct"/>
          </w:tcPr>
          <w:p w14:paraId="28099F40" w14:textId="77777777" w:rsidR="00FB2566" w:rsidRPr="002F6DFD" w:rsidRDefault="00FB2566" w:rsidP="002F6DFD">
            <w:pPr>
              <w:pStyle w:val="TableParagraph"/>
              <w:spacing w:line="257" w:lineRule="exact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DATA</w:t>
            </w:r>
            <w:r w:rsidRPr="002F6DFD">
              <w:rPr>
                <w:rFonts w:ascii="Aptos" w:hAnsi="Aptos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DI NASCITA</w:t>
            </w:r>
          </w:p>
          <w:p w14:paraId="142F3045" w14:textId="77777777" w:rsidR="00FB2566" w:rsidRPr="002F6DFD" w:rsidRDefault="00FB2566" w:rsidP="002F6DFD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715B8E9F" w14:textId="77777777" w:rsidR="00FB2566" w:rsidRPr="002F6DFD" w:rsidRDefault="00FB2566" w:rsidP="002F6DFD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______________________________________________</w:t>
            </w:r>
          </w:p>
        </w:tc>
        <w:tc>
          <w:tcPr>
            <w:tcW w:w="2523" w:type="pct"/>
          </w:tcPr>
          <w:p w14:paraId="607B5582" w14:textId="77777777" w:rsidR="00FB2566" w:rsidRPr="002F6DFD" w:rsidRDefault="00FB2566" w:rsidP="002F6DFD">
            <w:pPr>
              <w:pStyle w:val="TableParagraph"/>
              <w:spacing w:line="257" w:lineRule="exact"/>
              <w:ind w:left="9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LUOGO</w:t>
            </w:r>
            <w:r w:rsidRPr="002F6DFD">
              <w:rPr>
                <w:rFonts w:ascii="Aptos" w:hAnsi="Aptos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DI</w:t>
            </w:r>
            <w:r w:rsidRPr="002F6DFD">
              <w:rPr>
                <w:rFonts w:ascii="Aptos" w:hAnsi="Aptos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NASCITA</w:t>
            </w:r>
          </w:p>
          <w:p w14:paraId="768C3DDB" w14:textId="77777777" w:rsidR="00FB2566" w:rsidRPr="002F6DFD" w:rsidRDefault="00FB2566" w:rsidP="002F6DFD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7D2DEE65" w14:textId="77777777" w:rsidR="00FB2566" w:rsidRPr="002F6DFD" w:rsidRDefault="00FB2566" w:rsidP="002F6DFD">
            <w:pPr>
              <w:pStyle w:val="TableParagraph"/>
              <w:ind w:left="9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FB2566" w:rsidRPr="002F6DFD" w14:paraId="3D353BF8" w14:textId="77777777" w:rsidTr="009B556D">
        <w:trPr>
          <w:trHeight w:val="1806"/>
        </w:trPr>
        <w:tc>
          <w:tcPr>
            <w:tcW w:w="2477" w:type="pct"/>
          </w:tcPr>
          <w:p w14:paraId="6430E6D6" w14:textId="77777777" w:rsidR="00FB2566" w:rsidRPr="002F6DFD" w:rsidRDefault="00FB2566" w:rsidP="002F6DFD">
            <w:pPr>
              <w:pStyle w:val="TableParagraph"/>
              <w:spacing w:line="257" w:lineRule="exact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COMUNE</w:t>
            </w:r>
            <w:r w:rsidRPr="002F6DFD">
              <w:rPr>
                <w:rFonts w:ascii="Aptos" w:hAnsi="Aptos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DI</w:t>
            </w:r>
            <w:r w:rsidRPr="002F6DFD">
              <w:rPr>
                <w:rFonts w:ascii="Aptos" w:hAnsi="Aptos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RESIDENZA</w:t>
            </w:r>
          </w:p>
          <w:p w14:paraId="43147B9B" w14:textId="77777777" w:rsidR="00FB2566" w:rsidRPr="002F6DFD" w:rsidRDefault="00FB2566" w:rsidP="002F6DFD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03D6B750" w14:textId="77777777" w:rsidR="00FB2566" w:rsidRPr="002F6DFD" w:rsidRDefault="00FB2566" w:rsidP="002F6DFD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__________________________________</w:t>
            </w:r>
            <w:r w:rsidRPr="002F6DFD">
              <w:rPr>
                <w:rFonts w:ascii="Aptos" w:hAnsi="Aptos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PR</w:t>
            </w:r>
            <w:r w:rsidRPr="002F6DFD">
              <w:rPr>
                <w:rFonts w:ascii="Aptos" w:hAnsi="Aptos" w:cstheme="minorHAnsi"/>
                <w:b/>
                <w:spacing w:val="-10"/>
                <w:sz w:val="20"/>
                <w:szCs w:val="20"/>
              </w:rPr>
              <w:t xml:space="preserve"> (_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________)</w:t>
            </w:r>
          </w:p>
        </w:tc>
        <w:tc>
          <w:tcPr>
            <w:tcW w:w="2523" w:type="pct"/>
          </w:tcPr>
          <w:p w14:paraId="5F432EE9" w14:textId="77777777" w:rsidR="00FB2566" w:rsidRPr="002F6DFD" w:rsidRDefault="00FB2566" w:rsidP="002F6DFD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2F6B78FC" w14:textId="77777777" w:rsidR="00FB2566" w:rsidRPr="002F6DFD" w:rsidRDefault="00FB2566" w:rsidP="002F6DFD">
            <w:pPr>
              <w:pStyle w:val="TableParagraph"/>
              <w:ind w:left="9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pacing w:val="-1"/>
                <w:sz w:val="20"/>
                <w:szCs w:val="20"/>
              </w:rPr>
              <w:t>VIA</w:t>
            </w:r>
            <w:r w:rsidRPr="002F6DFD">
              <w:rPr>
                <w:rFonts w:ascii="Aptos" w:hAnsi="Aptos" w:cstheme="minorHAnsi"/>
                <w:b/>
                <w:spacing w:val="18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pacing w:val="-1"/>
                <w:sz w:val="20"/>
                <w:szCs w:val="20"/>
              </w:rPr>
              <w:t>________________________________________________</w:t>
            </w:r>
          </w:p>
          <w:p w14:paraId="490D3B4E" w14:textId="77777777" w:rsidR="00FB2566" w:rsidRPr="002F6DFD" w:rsidRDefault="00FB2566" w:rsidP="002F6DFD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1BA8FE6C" w14:textId="77777777" w:rsidR="00FB2566" w:rsidRPr="002F6DFD" w:rsidRDefault="00FB2566" w:rsidP="002F6DFD">
            <w:pPr>
              <w:pStyle w:val="TableParagraph"/>
              <w:ind w:left="9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N.</w:t>
            </w:r>
            <w:r w:rsidRPr="002F6DFD">
              <w:rPr>
                <w:rFonts w:ascii="Aptos" w:hAnsi="Aptos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</w:t>
            </w:r>
            <w:r w:rsidRPr="002F6DFD">
              <w:rPr>
                <w:rFonts w:ascii="Aptos" w:hAnsi="Aptos" w:cstheme="minorHAnsi"/>
                <w:b/>
                <w:spacing w:val="-11"/>
                <w:sz w:val="20"/>
                <w:szCs w:val="20"/>
              </w:rPr>
              <w:t xml:space="preserve">  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CAP.</w:t>
            </w:r>
            <w:r w:rsidRPr="002F6DFD">
              <w:rPr>
                <w:rFonts w:ascii="Aptos" w:hAnsi="Aptos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_________________________</w:t>
            </w:r>
          </w:p>
        </w:tc>
      </w:tr>
      <w:tr w:rsidR="00FB2566" w:rsidRPr="002F6DFD" w14:paraId="22994793" w14:textId="77777777" w:rsidTr="009B556D">
        <w:trPr>
          <w:trHeight w:val="1030"/>
        </w:trPr>
        <w:tc>
          <w:tcPr>
            <w:tcW w:w="2477" w:type="pct"/>
          </w:tcPr>
          <w:p w14:paraId="3E4A5E8D" w14:textId="77777777" w:rsidR="00FB2566" w:rsidRPr="002F6DFD" w:rsidRDefault="00FB2566" w:rsidP="002F6DFD">
            <w:pPr>
              <w:pStyle w:val="TableParagraph"/>
              <w:spacing w:line="257" w:lineRule="exact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TEL/CELL.</w:t>
            </w:r>
          </w:p>
          <w:p w14:paraId="461A2FAC" w14:textId="77777777" w:rsidR="00FB2566" w:rsidRPr="002F6DFD" w:rsidRDefault="00FB2566" w:rsidP="002F6DFD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75A3BB43" w14:textId="77777777" w:rsidR="00FB2566" w:rsidRPr="002F6DFD" w:rsidRDefault="00FB2566" w:rsidP="002F6DFD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______________________________________________</w:t>
            </w:r>
          </w:p>
        </w:tc>
        <w:tc>
          <w:tcPr>
            <w:tcW w:w="2523" w:type="pct"/>
          </w:tcPr>
          <w:p w14:paraId="2553FB1E" w14:textId="77777777" w:rsidR="00FB2566" w:rsidRPr="002F6DFD" w:rsidRDefault="00FB2566" w:rsidP="002F6DFD">
            <w:pPr>
              <w:pStyle w:val="TableParagraph"/>
              <w:spacing w:line="257" w:lineRule="exact"/>
              <w:ind w:left="10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EMAIL</w:t>
            </w:r>
          </w:p>
          <w:p w14:paraId="21D57874" w14:textId="77777777" w:rsidR="00FB2566" w:rsidRPr="002F6DFD" w:rsidRDefault="00FB2566" w:rsidP="002F6DFD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157AC9B8" w14:textId="77777777" w:rsidR="00FB2566" w:rsidRPr="002F6DFD" w:rsidRDefault="00FB2566" w:rsidP="002F6DFD">
            <w:pPr>
              <w:pStyle w:val="TableParagraph"/>
              <w:ind w:left="10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______________________________________________</w:t>
            </w:r>
          </w:p>
        </w:tc>
      </w:tr>
      <w:tr w:rsidR="00FB2566" w:rsidRPr="002F6DFD" w14:paraId="04A19A25" w14:textId="77777777" w:rsidTr="009B556D">
        <w:trPr>
          <w:trHeight w:val="1030"/>
        </w:trPr>
        <w:tc>
          <w:tcPr>
            <w:tcW w:w="5000" w:type="pct"/>
            <w:gridSpan w:val="2"/>
          </w:tcPr>
          <w:p w14:paraId="6D5BA0ED" w14:textId="77777777" w:rsidR="00FB2566" w:rsidRPr="002F6DFD" w:rsidRDefault="00FB2566" w:rsidP="002F6DFD">
            <w:pPr>
              <w:pStyle w:val="TableParagraph"/>
              <w:spacing w:line="257" w:lineRule="exact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CODICE FISCALE:</w:t>
            </w:r>
          </w:p>
          <w:p w14:paraId="6F398BB9" w14:textId="77777777" w:rsidR="00FB2566" w:rsidRPr="002F6DFD" w:rsidRDefault="00FB2566" w:rsidP="002F6DFD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0DB21A24" w14:textId="77777777" w:rsidR="00FB2566" w:rsidRPr="002F6DFD" w:rsidRDefault="00FB2566" w:rsidP="002F6DFD">
            <w:pPr>
              <w:pStyle w:val="TableParagraph"/>
              <w:spacing w:line="257" w:lineRule="exact"/>
              <w:ind w:left="10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FB2566" w:rsidRPr="002F6DFD" w14:paraId="36545AE9" w14:textId="77777777" w:rsidTr="009B556D">
        <w:trPr>
          <w:trHeight w:val="3870"/>
        </w:trPr>
        <w:tc>
          <w:tcPr>
            <w:tcW w:w="2477" w:type="pct"/>
          </w:tcPr>
          <w:p w14:paraId="46A3205C" w14:textId="77777777" w:rsidR="00FB2566" w:rsidRPr="002F6DFD" w:rsidRDefault="00FB2566" w:rsidP="002F6DFD">
            <w:pPr>
              <w:pStyle w:val="TableParagraph"/>
              <w:spacing w:before="1"/>
              <w:ind w:left="97"/>
              <w:rPr>
                <w:rFonts w:ascii="Aptos" w:hAnsi="Aptos" w:cstheme="minorHAnsi"/>
                <w:b/>
                <w:spacing w:val="-4"/>
                <w:sz w:val="20"/>
                <w:szCs w:val="20"/>
                <w:lang w:val="it-IT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  <w:lang w:val="it-IT"/>
              </w:rPr>
              <w:t>LAUREA in</w:t>
            </w:r>
            <w:r w:rsidRPr="002F6DFD">
              <w:rPr>
                <w:rFonts w:ascii="Aptos" w:hAnsi="Aptos" w:cstheme="minorHAnsi"/>
                <w:b/>
                <w:spacing w:val="-4"/>
                <w:sz w:val="20"/>
                <w:szCs w:val="20"/>
                <w:lang w:val="it-IT"/>
              </w:rPr>
              <w:t xml:space="preserve"> </w:t>
            </w:r>
          </w:p>
          <w:p w14:paraId="7B1D359F" w14:textId="77777777" w:rsidR="00FB2566" w:rsidRPr="002F6DFD" w:rsidRDefault="00FB2566" w:rsidP="002F6DFD">
            <w:pPr>
              <w:pStyle w:val="TableParagraph"/>
              <w:spacing w:before="1"/>
              <w:ind w:left="97"/>
              <w:rPr>
                <w:rFonts w:ascii="Aptos" w:hAnsi="Aptos" w:cstheme="minorHAnsi"/>
                <w:b/>
                <w:spacing w:val="-4"/>
                <w:sz w:val="20"/>
                <w:szCs w:val="20"/>
                <w:lang w:val="it-IT"/>
              </w:rPr>
            </w:pPr>
          </w:p>
          <w:p w14:paraId="2A9F0A8D" w14:textId="77777777" w:rsidR="00FB2566" w:rsidRPr="002F6DFD" w:rsidRDefault="00FB2566" w:rsidP="002F6DFD">
            <w:pPr>
              <w:pStyle w:val="TableParagraph"/>
              <w:spacing w:before="1"/>
              <w:ind w:left="97"/>
              <w:rPr>
                <w:rFonts w:ascii="Aptos" w:hAnsi="Aptos" w:cstheme="minorHAnsi"/>
                <w:b/>
                <w:sz w:val="20"/>
                <w:szCs w:val="20"/>
                <w:lang w:val="it-IT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  <w:lang w:val="it-IT"/>
              </w:rPr>
              <w:t>______________________________________________</w:t>
            </w:r>
          </w:p>
          <w:p w14:paraId="32648B61" w14:textId="77777777" w:rsidR="00FB2566" w:rsidRPr="002F6DFD" w:rsidRDefault="00FB2566" w:rsidP="002F6DFD">
            <w:pPr>
              <w:pStyle w:val="TableParagraph"/>
              <w:spacing w:before="10"/>
              <w:rPr>
                <w:rFonts w:ascii="Aptos" w:hAnsi="Aptos" w:cstheme="minorHAnsi"/>
                <w:b/>
                <w:sz w:val="20"/>
                <w:szCs w:val="20"/>
                <w:lang w:val="it-IT"/>
              </w:rPr>
            </w:pPr>
          </w:p>
          <w:p w14:paraId="5643DF01" w14:textId="77777777" w:rsidR="00FB2566" w:rsidRPr="002F6DFD" w:rsidRDefault="00FB2566" w:rsidP="002F6DFD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  <w:lang w:val="it-IT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  <w:lang w:val="it-IT"/>
              </w:rPr>
              <w:t>codice</w:t>
            </w:r>
            <w:r w:rsidRPr="002F6DFD">
              <w:rPr>
                <w:rFonts w:ascii="Aptos" w:hAnsi="Aptos" w:cstheme="minorHAnsi"/>
                <w:b/>
                <w:spacing w:val="-9"/>
                <w:sz w:val="20"/>
                <w:szCs w:val="20"/>
                <w:lang w:val="it-IT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  <w:lang w:val="it-IT"/>
              </w:rPr>
              <w:t>laurea_________________________________________</w:t>
            </w:r>
          </w:p>
          <w:p w14:paraId="04CF103E" w14:textId="77777777" w:rsidR="00FB2566" w:rsidRPr="002F6DFD" w:rsidRDefault="00FB2566" w:rsidP="002F6DFD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  <w:lang w:val="it-IT"/>
              </w:rPr>
            </w:pPr>
          </w:p>
          <w:p w14:paraId="16AEDD10" w14:textId="77777777" w:rsidR="00FB2566" w:rsidRPr="002F6DFD" w:rsidRDefault="00FB2566" w:rsidP="002F6DFD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  <w:lang w:val="it-IT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  <w:lang w:val="it-IT"/>
              </w:rPr>
              <w:t>conseguito</w:t>
            </w:r>
            <w:r w:rsidRPr="002F6DFD">
              <w:rPr>
                <w:rFonts w:ascii="Aptos" w:hAnsi="Aptos" w:cstheme="minorHAnsi"/>
                <w:b/>
                <w:spacing w:val="-12"/>
                <w:sz w:val="20"/>
                <w:szCs w:val="20"/>
                <w:lang w:val="it-IT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  <w:lang w:val="it-IT"/>
              </w:rPr>
              <w:t>nell’anno</w:t>
            </w:r>
            <w:r w:rsidRPr="002F6DFD">
              <w:rPr>
                <w:rFonts w:ascii="Aptos" w:hAnsi="Aptos" w:cstheme="minorHAnsi"/>
                <w:b/>
                <w:spacing w:val="-11"/>
                <w:sz w:val="20"/>
                <w:szCs w:val="20"/>
                <w:lang w:val="it-IT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  <w:lang w:val="it-IT"/>
              </w:rPr>
              <w:t>accademico _________/_________</w:t>
            </w:r>
          </w:p>
          <w:p w14:paraId="4D636DAD" w14:textId="77777777" w:rsidR="00FB2566" w:rsidRPr="002F6DFD" w:rsidRDefault="00FB2566" w:rsidP="002F6DFD">
            <w:pPr>
              <w:pStyle w:val="TableParagraph"/>
              <w:spacing w:before="1"/>
              <w:rPr>
                <w:rFonts w:ascii="Aptos" w:hAnsi="Aptos" w:cstheme="minorHAnsi"/>
                <w:b/>
                <w:sz w:val="20"/>
                <w:szCs w:val="20"/>
                <w:lang w:val="it-IT"/>
              </w:rPr>
            </w:pPr>
          </w:p>
          <w:p w14:paraId="7A736EE5" w14:textId="77777777" w:rsidR="00FB2566" w:rsidRPr="002F6DFD" w:rsidRDefault="00FB2566" w:rsidP="002F6DFD">
            <w:pPr>
              <w:pStyle w:val="TableParagraph"/>
              <w:ind w:left="97"/>
              <w:rPr>
                <w:rFonts w:ascii="Aptos" w:hAnsi="Aptos" w:cstheme="minorHAnsi"/>
                <w:b/>
                <w:spacing w:val="9"/>
                <w:sz w:val="20"/>
                <w:szCs w:val="20"/>
                <w:lang w:val="it-IT"/>
              </w:rPr>
            </w:pPr>
            <w:r w:rsidRPr="002F6DFD">
              <w:rPr>
                <w:rFonts w:ascii="Aptos" w:hAnsi="Aptos" w:cstheme="minorHAnsi"/>
                <w:b/>
                <w:spacing w:val="-1"/>
                <w:sz w:val="20"/>
                <w:szCs w:val="20"/>
                <w:lang w:val="it-IT"/>
              </w:rPr>
              <w:t>Università</w:t>
            </w:r>
            <w:r w:rsidRPr="002F6DFD">
              <w:rPr>
                <w:rFonts w:ascii="Aptos" w:hAnsi="Aptos" w:cstheme="minorHAnsi"/>
                <w:b/>
                <w:spacing w:val="9"/>
                <w:sz w:val="20"/>
                <w:szCs w:val="20"/>
                <w:lang w:val="it-IT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pacing w:val="-1"/>
                <w:sz w:val="20"/>
                <w:szCs w:val="20"/>
                <w:lang w:val="it-IT"/>
              </w:rPr>
              <w:t>di</w:t>
            </w:r>
            <w:r w:rsidRPr="002F6DFD">
              <w:rPr>
                <w:rFonts w:ascii="Aptos" w:hAnsi="Aptos" w:cstheme="minorHAnsi"/>
                <w:b/>
                <w:spacing w:val="9"/>
                <w:sz w:val="20"/>
                <w:szCs w:val="20"/>
                <w:lang w:val="it-IT"/>
              </w:rPr>
              <w:t xml:space="preserve"> </w:t>
            </w:r>
          </w:p>
          <w:p w14:paraId="39723A5B" w14:textId="77777777" w:rsidR="00FB2566" w:rsidRPr="002F6DFD" w:rsidRDefault="00FB2566" w:rsidP="002F6DFD">
            <w:pPr>
              <w:pStyle w:val="TableParagraph"/>
              <w:ind w:left="97"/>
              <w:rPr>
                <w:rFonts w:ascii="Aptos" w:hAnsi="Aptos" w:cstheme="minorHAnsi"/>
                <w:b/>
                <w:spacing w:val="9"/>
                <w:sz w:val="20"/>
                <w:szCs w:val="20"/>
                <w:lang w:val="it-IT"/>
              </w:rPr>
            </w:pPr>
          </w:p>
          <w:p w14:paraId="6E3595F0" w14:textId="77777777" w:rsidR="00FB2566" w:rsidRPr="002F6DFD" w:rsidRDefault="00FB2566" w:rsidP="002F6DFD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  <w:lang w:val="it-IT"/>
              </w:rPr>
            </w:pPr>
            <w:r w:rsidRPr="002F6DFD">
              <w:rPr>
                <w:rFonts w:ascii="Aptos" w:hAnsi="Aptos" w:cstheme="minorHAnsi"/>
                <w:b/>
                <w:spacing w:val="-1"/>
                <w:sz w:val="20"/>
                <w:szCs w:val="20"/>
                <w:lang w:val="it-IT"/>
              </w:rPr>
              <w:t>_______________________________________________</w:t>
            </w:r>
          </w:p>
          <w:p w14:paraId="18C61313" w14:textId="77777777" w:rsidR="00FB2566" w:rsidRPr="002F6DFD" w:rsidRDefault="00FB2566" w:rsidP="002F6DFD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  <w:lang w:val="it-IT"/>
              </w:rPr>
            </w:pPr>
          </w:p>
          <w:p w14:paraId="01D66F30" w14:textId="77777777" w:rsidR="00FB2566" w:rsidRPr="002F6DFD" w:rsidRDefault="00FB2566" w:rsidP="002F6DFD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  <w:lang w:val="it-IT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  <w:lang w:val="it-IT"/>
              </w:rPr>
              <w:t>Conseguito</w:t>
            </w:r>
            <w:r w:rsidRPr="002F6DFD">
              <w:rPr>
                <w:rFonts w:ascii="Aptos" w:hAnsi="Aptos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  <w:lang w:val="it-IT"/>
              </w:rPr>
              <w:t>in data</w:t>
            </w:r>
          </w:p>
          <w:p w14:paraId="1A742928" w14:textId="77777777" w:rsidR="00FB2566" w:rsidRPr="002F6DFD" w:rsidRDefault="00FB2566" w:rsidP="002F6DFD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  <w:lang w:val="it-IT"/>
              </w:rPr>
            </w:pPr>
          </w:p>
          <w:p w14:paraId="755B9728" w14:textId="77777777" w:rsidR="00FB2566" w:rsidRPr="002F6DFD" w:rsidRDefault="00FB2566" w:rsidP="002F6DFD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  <w:lang w:val="it-IT"/>
              </w:rPr>
            </w:pPr>
            <w:r w:rsidRPr="002F6DFD">
              <w:rPr>
                <w:rFonts w:ascii="Aptos" w:hAnsi="Aptos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  <w:lang w:val="it-IT"/>
              </w:rPr>
              <w:t>________/_________/_____________</w:t>
            </w:r>
          </w:p>
          <w:p w14:paraId="55C2D024" w14:textId="77777777" w:rsidR="00FB2566" w:rsidRPr="002F6DFD" w:rsidRDefault="00FB2566" w:rsidP="002F6DFD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  <w:lang w:val="it-IT"/>
              </w:rPr>
            </w:pPr>
          </w:p>
          <w:p w14:paraId="2DB7E399" w14:textId="77777777" w:rsidR="00FB2566" w:rsidRPr="002F6DFD" w:rsidRDefault="00FB2566" w:rsidP="002F6DFD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Voto________________</w:t>
            </w:r>
          </w:p>
          <w:p w14:paraId="02A33B5A" w14:textId="77777777" w:rsidR="00FB2566" w:rsidRPr="002F6DFD" w:rsidRDefault="00FB2566" w:rsidP="002F6DFD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2523" w:type="pct"/>
          </w:tcPr>
          <w:p w14:paraId="4B28AC35" w14:textId="77777777" w:rsidR="00FB2566" w:rsidRPr="002F6DFD" w:rsidRDefault="00FB2566" w:rsidP="002F6DFD">
            <w:pPr>
              <w:pStyle w:val="TableParagraph"/>
              <w:spacing w:before="1" w:line="257" w:lineRule="exact"/>
              <w:ind w:left="103"/>
              <w:rPr>
                <w:rFonts w:ascii="Aptos" w:hAnsi="Aptos" w:cstheme="minorHAnsi"/>
                <w:b/>
                <w:spacing w:val="17"/>
                <w:sz w:val="20"/>
                <w:szCs w:val="20"/>
                <w:lang w:val="it-IT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  <w:lang w:val="it-IT"/>
              </w:rPr>
              <w:t>DIPLOMA</w:t>
            </w:r>
            <w:r w:rsidRPr="002F6DFD">
              <w:rPr>
                <w:rFonts w:ascii="Aptos" w:hAnsi="Aptos"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  <w:lang w:val="it-IT"/>
              </w:rPr>
              <w:t>DI</w:t>
            </w:r>
            <w:r w:rsidRPr="002F6DFD">
              <w:rPr>
                <w:rFonts w:ascii="Aptos" w:hAnsi="Aptos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  <w:lang w:val="it-IT"/>
              </w:rPr>
              <w:t>ISTRUZIONE</w:t>
            </w:r>
            <w:r w:rsidRPr="002F6DFD">
              <w:rPr>
                <w:rFonts w:ascii="Aptos" w:hAnsi="Aptos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  <w:lang w:val="it-IT"/>
              </w:rPr>
              <w:t xml:space="preserve">SECONDARIA </w:t>
            </w:r>
            <w:r w:rsidRPr="002F6DFD">
              <w:rPr>
                <w:rFonts w:ascii="Aptos" w:hAnsi="Aptos" w:cstheme="minorHAnsi"/>
                <w:b/>
                <w:spacing w:val="-1"/>
                <w:sz w:val="20"/>
                <w:szCs w:val="20"/>
                <w:lang w:val="it-IT"/>
              </w:rPr>
              <w:t>in</w:t>
            </w:r>
            <w:r w:rsidRPr="002F6DFD">
              <w:rPr>
                <w:rFonts w:ascii="Aptos" w:hAnsi="Aptos" w:cstheme="minorHAnsi"/>
                <w:b/>
                <w:spacing w:val="17"/>
                <w:sz w:val="20"/>
                <w:szCs w:val="20"/>
                <w:lang w:val="it-IT"/>
              </w:rPr>
              <w:t xml:space="preserve"> </w:t>
            </w:r>
          </w:p>
          <w:p w14:paraId="72635627" w14:textId="77777777" w:rsidR="00FB2566" w:rsidRPr="002F6DFD" w:rsidRDefault="00FB2566" w:rsidP="002F6DFD">
            <w:pPr>
              <w:pStyle w:val="TableParagraph"/>
              <w:spacing w:before="1" w:line="257" w:lineRule="exact"/>
              <w:ind w:left="103"/>
              <w:rPr>
                <w:rFonts w:ascii="Aptos" w:hAnsi="Aptos" w:cstheme="minorHAnsi"/>
                <w:b/>
                <w:spacing w:val="17"/>
                <w:sz w:val="20"/>
                <w:szCs w:val="20"/>
                <w:lang w:val="it-IT"/>
              </w:rPr>
            </w:pPr>
          </w:p>
          <w:p w14:paraId="67ED1266" w14:textId="77777777" w:rsidR="00FB2566" w:rsidRPr="002F6DFD" w:rsidRDefault="00FB2566" w:rsidP="002F6DFD">
            <w:pPr>
              <w:pStyle w:val="TableParagraph"/>
              <w:spacing w:before="1" w:line="257" w:lineRule="exact"/>
              <w:ind w:left="103"/>
              <w:rPr>
                <w:rFonts w:ascii="Aptos" w:hAnsi="Aptos" w:cstheme="minorHAnsi"/>
                <w:b/>
                <w:sz w:val="20"/>
                <w:szCs w:val="20"/>
                <w:lang w:val="it-IT"/>
              </w:rPr>
            </w:pPr>
            <w:r w:rsidRPr="002F6DFD">
              <w:rPr>
                <w:rFonts w:ascii="Aptos" w:hAnsi="Aptos" w:cstheme="minorHAnsi"/>
                <w:b/>
                <w:spacing w:val="-1"/>
                <w:sz w:val="20"/>
                <w:szCs w:val="20"/>
                <w:lang w:val="it-IT"/>
              </w:rPr>
              <w:t>_______________________________________________</w:t>
            </w:r>
          </w:p>
          <w:p w14:paraId="0CE7B331" w14:textId="77777777" w:rsidR="00FB2566" w:rsidRPr="002F6DFD" w:rsidRDefault="00FB2566" w:rsidP="002F6DFD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  <w:lang w:val="it-IT"/>
              </w:rPr>
            </w:pPr>
          </w:p>
          <w:p w14:paraId="2FD21400" w14:textId="77777777" w:rsidR="00FB2566" w:rsidRPr="002F6DFD" w:rsidRDefault="00FB2566" w:rsidP="002F6DFD">
            <w:pPr>
              <w:pStyle w:val="TableParagraph"/>
              <w:spacing w:before="1"/>
              <w:ind w:left="103"/>
              <w:rPr>
                <w:rFonts w:ascii="Aptos" w:hAnsi="Aptos" w:cstheme="minorHAnsi"/>
                <w:b/>
                <w:sz w:val="20"/>
                <w:szCs w:val="20"/>
                <w:lang w:val="it-IT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  <w:lang w:val="it-IT"/>
              </w:rPr>
              <w:t>conseguito</w:t>
            </w:r>
            <w:r w:rsidRPr="002F6DFD">
              <w:rPr>
                <w:rFonts w:ascii="Aptos" w:hAnsi="Aptos" w:cstheme="minorHAnsi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  <w:lang w:val="it-IT"/>
              </w:rPr>
              <w:t>nell’anno</w:t>
            </w:r>
            <w:r w:rsidRPr="002F6DFD">
              <w:rPr>
                <w:rFonts w:ascii="Aptos" w:hAnsi="Aptos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  <w:lang w:val="it-IT"/>
              </w:rPr>
              <w:t>scolastico</w:t>
            </w:r>
            <w:r w:rsidRPr="002F6DFD">
              <w:rPr>
                <w:rFonts w:ascii="Aptos" w:hAnsi="Aptos" w:cstheme="minorHAnsi"/>
                <w:b/>
                <w:spacing w:val="88"/>
                <w:sz w:val="20"/>
                <w:szCs w:val="20"/>
                <w:lang w:val="it-IT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  <w:lang w:val="it-IT"/>
              </w:rPr>
              <w:t>________/_________</w:t>
            </w:r>
          </w:p>
          <w:p w14:paraId="29561C7E" w14:textId="77777777" w:rsidR="00FB2566" w:rsidRPr="002F6DFD" w:rsidRDefault="00FB2566" w:rsidP="002F6DFD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  <w:lang w:val="it-IT"/>
              </w:rPr>
            </w:pPr>
          </w:p>
          <w:p w14:paraId="678FD51A" w14:textId="77777777" w:rsidR="00FB2566" w:rsidRPr="002F6DFD" w:rsidRDefault="00FB2566" w:rsidP="002F6DFD">
            <w:pPr>
              <w:pStyle w:val="TableParagraph"/>
              <w:ind w:left="103"/>
              <w:rPr>
                <w:rFonts w:ascii="Aptos" w:hAnsi="Aptos" w:cstheme="minorHAnsi"/>
                <w:b/>
                <w:spacing w:val="-2"/>
                <w:sz w:val="20"/>
                <w:szCs w:val="20"/>
                <w:lang w:val="it-IT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  <w:lang w:val="it-IT"/>
              </w:rPr>
              <w:t>in</w:t>
            </w:r>
            <w:r w:rsidRPr="002F6DFD">
              <w:rPr>
                <w:rFonts w:ascii="Aptos" w:hAnsi="Aptos"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  <w:lang w:val="it-IT"/>
              </w:rPr>
              <w:t>data</w:t>
            </w:r>
            <w:r w:rsidRPr="002F6DFD">
              <w:rPr>
                <w:rFonts w:ascii="Aptos" w:hAnsi="Aptos" w:cstheme="minorHAnsi"/>
                <w:b/>
                <w:spacing w:val="-6"/>
                <w:sz w:val="20"/>
                <w:szCs w:val="20"/>
                <w:lang w:val="it-IT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  <w:lang w:val="it-IT"/>
              </w:rPr>
              <w:t>(gg/mm/aa)</w:t>
            </w:r>
            <w:r w:rsidRPr="002F6DFD">
              <w:rPr>
                <w:rFonts w:ascii="Aptos" w:hAnsi="Aptos"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</w:p>
          <w:p w14:paraId="13EF43A7" w14:textId="77777777" w:rsidR="00FB2566" w:rsidRPr="002F6DFD" w:rsidRDefault="00FB2566" w:rsidP="002F6DFD">
            <w:pPr>
              <w:pStyle w:val="TableParagraph"/>
              <w:ind w:left="103"/>
              <w:rPr>
                <w:rFonts w:ascii="Aptos" w:hAnsi="Aptos" w:cstheme="minorHAnsi"/>
                <w:b/>
                <w:spacing w:val="-2"/>
                <w:sz w:val="20"/>
                <w:szCs w:val="20"/>
                <w:lang w:val="it-IT"/>
              </w:rPr>
            </w:pPr>
          </w:p>
          <w:p w14:paraId="5D032526" w14:textId="77777777" w:rsidR="00FB2566" w:rsidRPr="002F6DFD" w:rsidRDefault="00FB2566" w:rsidP="002F6DFD">
            <w:pPr>
              <w:pStyle w:val="TableParagraph"/>
              <w:ind w:left="103"/>
              <w:rPr>
                <w:rFonts w:ascii="Aptos" w:hAnsi="Aptos" w:cstheme="minorHAnsi"/>
                <w:b/>
                <w:sz w:val="20"/>
                <w:szCs w:val="20"/>
                <w:lang w:val="it-IT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  <w:lang w:val="it-IT"/>
              </w:rPr>
              <w:t>_______/__________/_______________</w:t>
            </w:r>
          </w:p>
          <w:p w14:paraId="5CB50795" w14:textId="77777777" w:rsidR="00FB2566" w:rsidRPr="002F6DFD" w:rsidRDefault="00FB2566" w:rsidP="002F6DFD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  <w:lang w:val="it-IT"/>
              </w:rPr>
            </w:pPr>
          </w:p>
          <w:p w14:paraId="27F0C4BC" w14:textId="77777777" w:rsidR="00FB2566" w:rsidRPr="002F6DFD" w:rsidRDefault="00FB2566" w:rsidP="002F6DFD">
            <w:pPr>
              <w:pStyle w:val="TableParagraph"/>
              <w:ind w:left="103"/>
              <w:rPr>
                <w:rFonts w:ascii="Aptos" w:hAnsi="Aptos" w:cstheme="minorHAnsi"/>
                <w:b/>
                <w:sz w:val="20"/>
                <w:szCs w:val="20"/>
                <w:lang w:val="it-IT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  <w:lang w:val="it-IT"/>
              </w:rPr>
              <w:t>presso</w:t>
            </w:r>
            <w:r w:rsidRPr="002F6DFD">
              <w:rPr>
                <w:rFonts w:ascii="Aptos" w:hAnsi="Aptos" w:cstheme="minorHAnsi"/>
                <w:b/>
                <w:spacing w:val="-6"/>
                <w:sz w:val="20"/>
                <w:szCs w:val="20"/>
                <w:lang w:val="it-IT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  <w:lang w:val="it-IT"/>
              </w:rPr>
              <w:t>l’istituto</w:t>
            </w:r>
            <w:r w:rsidRPr="002F6DFD">
              <w:rPr>
                <w:rFonts w:ascii="Aptos" w:hAnsi="Aptos" w:cstheme="minorHAnsi"/>
                <w:b/>
                <w:spacing w:val="-6"/>
                <w:sz w:val="20"/>
                <w:szCs w:val="20"/>
                <w:lang w:val="it-IT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  <w:lang w:val="it-IT"/>
              </w:rPr>
              <w:t>_______________________________________</w:t>
            </w:r>
          </w:p>
          <w:p w14:paraId="5AB81F76" w14:textId="77777777" w:rsidR="00FB2566" w:rsidRPr="002F6DFD" w:rsidRDefault="00FB2566" w:rsidP="002F6DFD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  <w:lang w:val="it-IT"/>
              </w:rPr>
            </w:pPr>
          </w:p>
          <w:p w14:paraId="649BD06D" w14:textId="77777777" w:rsidR="00FB2566" w:rsidRPr="002F6DFD" w:rsidRDefault="00FB2566" w:rsidP="002F6DFD">
            <w:pPr>
              <w:pStyle w:val="TableParagraph"/>
              <w:spacing w:before="1"/>
              <w:ind w:left="103"/>
              <w:rPr>
                <w:rFonts w:ascii="Aptos" w:hAnsi="Aptos" w:cstheme="minorHAnsi"/>
                <w:b/>
                <w:sz w:val="20"/>
                <w:szCs w:val="20"/>
                <w:lang w:val="it-IT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  <w:lang w:val="it-IT"/>
              </w:rPr>
              <w:t>comune</w:t>
            </w:r>
            <w:r w:rsidRPr="002F6DFD">
              <w:rPr>
                <w:rFonts w:ascii="Aptos" w:hAnsi="Aptos" w:cstheme="minorHAnsi"/>
                <w:b/>
                <w:spacing w:val="-7"/>
                <w:sz w:val="20"/>
                <w:szCs w:val="20"/>
                <w:lang w:val="it-IT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  <w:lang w:val="it-IT"/>
              </w:rPr>
              <w:t>______________________________</w:t>
            </w:r>
            <w:r w:rsidRPr="002F6DFD">
              <w:rPr>
                <w:rFonts w:ascii="Aptos" w:hAnsi="Aptos" w:cstheme="minorHAnsi"/>
                <w:b/>
                <w:spacing w:val="-7"/>
                <w:sz w:val="20"/>
                <w:szCs w:val="20"/>
                <w:lang w:val="it-IT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  <w:lang w:val="it-IT"/>
              </w:rPr>
              <w:t>PR</w:t>
            </w:r>
            <w:r w:rsidRPr="002F6DFD">
              <w:rPr>
                <w:rFonts w:ascii="Aptos" w:hAnsi="Aptos" w:cstheme="minorHAnsi"/>
                <w:b/>
                <w:spacing w:val="-7"/>
                <w:sz w:val="20"/>
                <w:szCs w:val="20"/>
                <w:lang w:val="it-IT"/>
              </w:rPr>
              <w:t xml:space="preserve"> (</w:t>
            </w:r>
            <w:r w:rsidRPr="002F6DFD">
              <w:rPr>
                <w:rFonts w:ascii="Aptos" w:hAnsi="Aptos" w:cstheme="minorHAnsi"/>
                <w:b/>
                <w:sz w:val="20"/>
                <w:szCs w:val="20"/>
                <w:lang w:val="it-IT"/>
              </w:rPr>
              <w:t>______)</w:t>
            </w:r>
          </w:p>
          <w:p w14:paraId="4897C847" w14:textId="77777777" w:rsidR="00FB2566" w:rsidRPr="002F6DFD" w:rsidRDefault="00FB2566" w:rsidP="002F6DFD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  <w:lang w:val="it-IT"/>
              </w:rPr>
            </w:pPr>
          </w:p>
          <w:p w14:paraId="01EB2E1A" w14:textId="77777777" w:rsidR="00FB2566" w:rsidRPr="002F6DFD" w:rsidRDefault="00FB2566" w:rsidP="002F6DFD">
            <w:pPr>
              <w:pStyle w:val="TableParagraph"/>
              <w:ind w:left="103"/>
              <w:rPr>
                <w:rFonts w:ascii="Aptos" w:hAnsi="Aptos" w:cstheme="minorHAnsi"/>
                <w:b/>
                <w:sz w:val="20"/>
                <w:szCs w:val="20"/>
                <w:lang w:val="it-IT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  <w:lang w:val="it-IT"/>
              </w:rPr>
              <w:t>voto</w:t>
            </w:r>
            <w:r w:rsidRPr="002F6DFD">
              <w:rPr>
                <w:rFonts w:ascii="Aptos" w:hAnsi="Aptos"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  <w:lang w:val="it-IT"/>
              </w:rPr>
              <w:t>__________________</w:t>
            </w:r>
          </w:p>
        </w:tc>
      </w:tr>
      <w:tr w:rsidR="00FB2566" w:rsidRPr="002F6DFD" w14:paraId="583454EB" w14:textId="77777777" w:rsidTr="009B556D">
        <w:trPr>
          <w:trHeight w:val="507"/>
        </w:trPr>
        <w:tc>
          <w:tcPr>
            <w:tcW w:w="2477" w:type="pct"/>
          </w:tcPr>
          <w:p w14:paraId="5D3070B7" w14:textId="77777777" w:rsidR="00FB2566" w:rsidRPr="002F6DFD" w:rsidRDefault="00FB2566" w:rsidP="002F6DFD">
            <w:pPr>
              <w:pStyle w:val="TableParagraph"/>
              <w:spacing w:line="257" w:lineRule="exact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Collaboratore/orientatore</w:t>
            </w:r>
            <w:r w:rsidRPr="002F6DFD">
              <w:rPr>
                <w:rFonts w:ascii="Aptos" w:hAnsi="Aptos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di</w:t>
            </w:r>
            <w:r w:rsidRPr="002F6DFD">
              <w:rPr>
                <w:rFonts w:ascii="Aptos" w:hAnsi="Aptos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riferimento</w:t>
            </w:r>
          </w:p>
          <w:p w14:paraId="266105AF" w14:textId="77777777" w:rsidR="00FB2566" w:rsidRPr="002F6DFD" w:rsidRDefault="00FB2566" w:rsidP="002F6DFD">
            <w:pPr>
              <w:pStyle w:val="TableParagraph"/>
              <w:spacing w:line="257" w:lineRule="exact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7323BEF2" w14:textId="77777777" w:rsidR="00FB2566" w:rsidRPr="002F6DFD" w:rsidRDefault="00FB2566" w:rsidP="002F6DFD">
            <w:pPr>
              <w:pStyle w:val="TableParagraph"/>
              <w:spacing w:line="257" w:lineRule="exact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_____________________________________________</w:t>
            </w:r>
          </w:p>
        </w:tc>
        <w:tc>
          <w:tcPr>
            <w:tcW w:w="2523" w:type="pct"/>
          </w:tcPr>
          <w:p w14:paraId="3D6148D8" w14:textId="77777777" w:rsidR="00FB2566" w:rsidRPr="002F6DFD" w:rsidRDefault="00FB2566" w:rsidP="002F6DFD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</w:tr>
    </w:tbl>
    <w:p w14:paraId="4A23C3BA" w14:textId="77777777" w:rsidR="00462136" w:rsidRPr="002F6DFD" w:rsidRDefault="00462136" w:rsidP="002F6DFD">
      <w:pPr>
        <w:spacing w:before="100" w:beforeAutospacing="1" w:after="100" w:afterAutospacing="1" w:line="300" w:lineRule="atLeast"/>
        <w:jc w:val="both"/>
        <w:rPr>
          <w:rFonts w:ascii="Aptos" w:eastAsia="Times New Roman" w:hAnsi="Aptos" w:cstheme="minorHAnsi"/>
          <w:color w:val="000000"/>
          <w:sz w:val="20"/>
          <w:szCs w:val="20"/>
          <w:lang w:eastAsia="it-IT"/>
        </w:rPr>
      </w:pPr>
    </w:p>
    <w:p w14:paraId="44FCAD03" w14:textId="77777777" w:rsidR="002F6DFD" w:rsidRDefault="002F6DFD" w:rsidP="002F6DFD">
      <w:pPr>
        <w:spacing w:before="100" w:beforeAutospacing="1" w:after="100" w:afterAutospacing="1" w:line="300" w:lineRule="atLeast"/>
        <w:jc w:val="both"/>
        <w:rPr>
          <w:rFonts w:ascii="Aptos" w:eastAsia="Times New Roman" w:hAnsi="Aptos" w:cstheme="minorHAnsi"/>
          <w:color w:val="000000"/>
          <w:sz w:val="20"/>
          <w:szCs w:val="20"/>
          <w:lang w:eastAsia="it-IT"/>
        </w:rPr>
      </w:pPr>
    </w:p>
    <w:p w14:paraId="5647BB8E" w14:textId="33B5153E" w:rsidR="00462136" w:rsidRPr="002F6DFD" w:rsidRDefault="00462136" w:rsidP="002F6DFD">
      <w:pPr>
        <w:spacing w:before="100" w:beforeAutospacing="1" w:after="100" w:afterAutospacing="1" w:line="300" w:lineRule="atLeast"/>
        <w:jc w:val="both"/>
        <w:rPr>
          <w:rFonts w:ascii="Aptos" w:eastAsia="Times New Roman" w:hAnsi="Aptos" w:cstheme="minorHAnsi"/>
          <w:color w:val="000000"/>
          <w:sz w:val="20"/>
          <w:szCs w:val="20"/>
          <w:lang w:eastAsia="it-IT"/>
        </w:rPr>
      </w:pPr>
      <w:r w:rsidRPr="002F6DFD">
        <w:rPr>
          <w:rFonts w:ascii="Aptos" w:eastAsia="Times New Roman" w:hAnsi="Aptos" w:cstheme="minorHAnsi"/>
          <w:color w:val="000000"/>
          <w:sz w:val="20"/>
          <w:szCs w:val="20"/>
          <w:lang w:eastAsia="it-IT"/>
        </w:rPr>
        <w:t>Per scegliere le materie di suo interesse, mettere una X accanto alla materia prescelta e una X sul numero di cfu da conseguire.</w:t>
      </w:r>
      <w:r w:rsidRPr="002F6DFD">
        <w:rPr>
          <w:rFonts w:ascii="Aptos" w:eastAsia="Times New Roman" w:hAnsi="Aptos" w:cstheme="minorHAnsi"/>
          <w:color w:val="000000"/>
          <w:sz w:val="20"/>
          <w:szCs w:val="20"/>
          <w:lang w:eastAsia="it-IT"/>
        </w:rPr>
        <w:t xml:space="preserve"> </w:t>
      </w:r>
      <w:r w:rsidRPr="002F6DFD">
        <w:rPr>
          <w:rFonts w:ascii="Aptos" w:eastAsia="Times New Roman" w:hAnsi="Aptos" w:cstheme="minorHAnsi"/>
          <w:color w:val="000000"/>
          <w:sz w:val="20"/>
          <w:szCs w:val="20"/>
          <w:lang w:eastAsia="it-IT"/>
        </w:rPr>
        <w:t>Selezionare la materia e i crediti desiderati</w:t>
      </w:r>
    </w:p>
    <w:p w14:paraId="18F31CF1" w14:textId="77777777" w:rsidR="00462136" w:rsidRPr="002F6DFD" w:rsidRDefault="00462136" w:rsidP="002F6DFD">
      <w:pPr>
        <w:jc w:val="center"/>
        <w:rPr>
          <w:rFonts w:ascii="Aptos" w:hAnsi="Aptos" w:cstheme="minorHAnsi"/>
          <w:b/>
          <w:sz w:val="20"/>
          <w:szCs w:val="20"/>
        </w:rPr>
      </w:pPr>
      <w:r w:rsidRPr="002F6DFD">
        <w:rPr>
          <w:rFonts w:ascii="Aptos" w:hAnsi="Aptos" w:cstheme="minorHAnsi"/>
          <w:b/>
          <w:sz w:val="20"/>
          <w:szCs w:val="20"/>
        </w:rPr>
        <w:t>Facoltà Giurisprudenza</w:t>
      </w:r>
    </w:p>
    <w:p w14:paraId="29E7D004" w14:textId="42485285" w:rsidR="00462136" w:rsidRPr="002F6DFD" w:rsidRDefault="00462136" w:rsidP="002F6DFD">
      <w:pPr>
        <w:shd w:val="clear" w:color="auto" w:fill="FFFFFF"/>
        <w:spacing w:line="330" w:lineRule="atLeast"/>
        <w:jc w:val="both"/>
        <w:rPr>
          <w:rFonts w:ascii="Aptos" w:eastAsia="Times New Roman" w:hAnsi="Aptos" w:cstheme="minorHAnsi"/>
          <w:color w:val="000000"/>
          <w:sz w:val="20"/>
          <w:szCs w:val="20"/>
          <w:lang w:eastAsia="it-IT"/>
        </w:rPr>
      </w:pPr>
    </w:p>
    <w:tbl>
      <w:tblPr>
        <w:tblpPr w:leftFromText="142" w:rightFromText="142" w:vertAnchor="text" w:horzAnchor="margin" w:tblpY="1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6728"/>
        <w:gridCol w:w="1164"/>
        <w:gridCol w:w="890"/>
      </w:tblGrid>
      <w:tr w:rsidR="00FB2566" w:rsidRPr="002F6DFD" w14:paraId="12CA2764" w14:textId="77777777" w:rsidTr="00FB2566">
        <w:trPr>
          <w:trHeight w:hRule="exact" w:val="340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3B62F9C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b/>
                <w:bCs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b/>
                <w:bCs/>
                <w:sz w:val="20"/>
                <w:szCs w:val="20"/>
                <w:lang w:eastAsia="it-IT"/>
              </w:rPr>
              <w:t>Scelta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5F25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b/>
                <w:bCs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b/>
                <w:bCs/>
                <w:sz w:val="20"/>
                <w:szCs w:val="20"/>
                <w:lang w:eastAsia="it-IT"/>
              </w:rPr>
              <w:t>Insegnamento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FE7DF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b/>
                <w:bCs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b/>
                <w:bCs/>
                <w:sz w:val="20"/>
                <w:szCs w:val="20"/>
                <w:lang w:eastAsia="it-IT"/>
              </w:rPr>
              <w:t>SSD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32894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b/>
                <w:bCs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b/>
                <w:bCs/>
                <w:sz w:val="20"/>
                <w:szCs w:val="20"/>
                <w:lang w:eastAsia="it-IT"/>
              </w:rPr>
              <w:t>CFU</w:t>
            </w:r>
          </w:p>
        </w:tc>
      </w:tr>
      <w:tr w:rsidR="00FB2566" w:rsidRPr="002F6DFD" w14:paraId="42D25A20" w14:textId="77777777" w:rsidTr="00FB2566">
        <w:trPr>
          <w:trHeight w:hRule="exact" w:val="340"/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55E7B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A64C4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Abilità informatiche e telematiche - SINGOLO 04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C893F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E1143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4</w:t>
            </w:r>
          </w:p>
        </w:tc>
      </w:tr>
      <w:tr w:rsidR="00FB2566" w:rsidRPr="002F6DFD" w14:paraId="0F20F6B3" w14:textId="77777777" w:rsidTr="00FB2566">
        <w:trPr>
          <w:trHeight w:hRule="exact" w:val="340"/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D8620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358FA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Algoritmi e strutture dati - SINGOLO 06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D566E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D915A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FB2566" w:rsidRPr="002F6DFD" w14:paraId="04F27DED" w14:textId="77777777" w:rsidTr="00FB2566">
        <w:trPr>
          <w:trHeight w:hRule="exact" w:val="340"/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A4DFA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2422F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Analisi e progettazione dei processi aziendali - SINGOLO 09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5D505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ING-IND/35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DFFCD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</w:t>
            </w:r>
          </w:p>
        </w:tc>
      </w:tr>
      <w:tr w:rsidR="00FB2566" w:rsidRPr="002F6DFD" w14:paraId="07DA41B0" w14:textId="77777777" w:rsidTr="00FB2566">
        <w:trPr>
          <w:trHeight w:hRule="exact" w:val="340"/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D58FB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F7362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Analisi matematica e geometria - SINGOLO 10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E615E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MAT/05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E2B8D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10</w:t>
            </w:r>
          </w:p>
        </w:tc>
      </w:tr>
      <w:tr w:rsidR="00FB2566" w:rsidRPr="002F6DFD" w14:paraId="4A274DA3" w14:textId="77777777" w:rsidTr="00FB2566">
        <w:trPr>
          <w:trHeight w:hRule="exact" w:val="340"/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16C32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4943D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Analisi matematica I - SINGOLO 9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BCBAC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MAT/05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55D05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 9</w:t>
            </w:r>
          </w:p>
        </w:tc>
      </w:tr>
      <w:tr w:rsidR="00FB2566" w:rsidRPr="002F6DFD" w14:paraId="3B127478" w14:textId="77777777" w:rsidTr="00FB2566">
        <w:trPr>
          <w:trHeight w:hRule="exact" w:val="340"/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DA359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45BCD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Analisi matematica I e geometria - SINGOLO 12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6B452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MAT/05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498F7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12</w:t>
            </w:r>
          </w:p>
        </w:tc>
      </w:tr>
      <w:tr w:rsidR="00FB2566" w:rsidRPr="002F6DFD" w14:paraId="5B9E18F4" w14:textId="77777777" w:rsidTr="00FB2566">
        <w:trPr>
          <w:trHeight w:hRule="exact" w:val="340"/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0AF31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1B93F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Analisi matematica II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092F5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MAT/05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69318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6 - 9</w:t>
            </w:r>
          </w:p>
        </w:tc>
      </w:tr>
      <w:tr w:rsidR="00FB2566" w:rsidRPr="002F6DFD" w14:paraId="679E2377" w14:textId="77777777" w:rsidTr="00FB2566">
        <w:trPr>
          <w:trHeight w:hRule="exact" w:val="340"/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302DB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56C6F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Analisi numerica - SINGOLO 09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1B7A0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MAT/08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25FE6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</w:t>
            </w:r>
          </w:p>
        </w:tc>
      </w:tr>
      <w:tr w:rsidR="00FB2566" w:rsidRPr="002F6DFD" w14:paraId="066B020D" w14:textId="77777777" w:rsidTr="00FB2566">
        <w:trPr>
          <w:trHeight w:hRule="exact" w:val="340"/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C368D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99ED6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Anatomia umana - SINGOLO 10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3648F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BIO/16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99E17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10</w:t>
            </w:r>
          </w:p>
        </w:tc>
      </w:tr>
      <w:tr w:rsidR="00FB2566" w:rsidRPr="002F6DFD" w14:paraId="0B2C690F" w14:textId="77777777" w:rsidTr="00FB2566">
        <w:trPr>
          <w:trHeight w:hRule="exact" w:val="340"/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3A573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3065B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Architetture e reti di calcolatori - SINGOLO 09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BB190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ING-INF/05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BC5C4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</w:t>
            </w:r>
          </w:p>
        </w:tc>
      </w:tr>
      <w:tr w:rsidR="00FB2566" w:rsidRPr="002F6DFD" w14:paraId="5226BC87" w14:textId="77777777" w:rsidTr="00FB2566">
        <w:trPr>
          <w:trHeight w:hRule="exact" w:val="340"/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C71B7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74CAB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Arte contemporanea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90BFD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L-ART/03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1B94C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6 - 12</w:t>
            </w:r>
          </w:p>
        </w:tc>
      </w:tr>
      <w:tr w:rsidR="00FB2566" w:rsidRPr="002F6DFD" w14:paraId="55D345BE" w14:textId="77777777" w:rsidTr="00FB2566">
        <w:trPr>
          <w:trHeight w:hRule="exact" w:val="340"/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1B700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A535A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Asset e valutazioni immobiliari - SINGOLO 10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08063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E3F8F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10</w:t>
            </w:r>
          </w:p>
        </w:tc>
      </w:tr>
      <w:tr w:rsidR="00FB2566" w:rsidRPr="002F6DFD" w14:paraId="54ADEACD" w14:textId="77777777" w:rsidTr="00FB2566">
        <w:trPr>
          <w:trHeight w:hRule="exact" w:val="340"/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27695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00BD8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Audiovisivi digitali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73506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L-ART/06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0B5D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8 - 9</w:t>
            </w:r>
          </w:p>
        </w:tc>
      </w:tr>
      <w:tr w:rsidR="00FB2566" w:rsidRPr="002F6DFD" w14:paraId="57FFAD35" w14:textId="77777777" w:rsidTr="00FB2566">
        <w:trPr>
          <w:trHeight w:hRule="exact" w:val="340"/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159CB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29843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Basi di dati - SINGOLO 06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C3637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ING- INF/05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CAB7F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FB2566" w:rsidRPr="002F6DFD" w14:paraId="12685503" w14:textId="77777777" w:rsidTr="00FB2566">
        <w:trPr>
          <w:trHeight w:hRule="exact" w:val="340"/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A4B27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5FE58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Benefici dell'esercizio fisico sull'apparato cardiocircolatorio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F686B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MED-F/01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9B571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4</w:t>
            </w:r>
          </w:p>
        </w:tc>
      </w:tr>
      <w:tr w:rsidR="00FB2566" w:rsidRPr="002F6DFD" w14:paraId="04E6CFD5" w14:textId="77777777" w:rsidTr="00FB2566">
        <w:trPr>
          <w:trHeight w:hRule="exact" w:val="340"/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92172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8EFC7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Brand management delle destinazioni turistiche - SINGOLO 12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7793F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74D39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12</w:t>
            </w:r>
          </w:p>
        </w:tc>
      </w:tr>
      <w:tr w:rsidR="00FB2566" w:rsidRPr="002F6DFD" w14:paraId="407B415D" w14:textId="77777777" w:rsidTr="00FB2566">
        <w:trPr>
          <w:trHeight w:hRule="exact" w:val="340"/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BFCEC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6CB58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Business english - SINGOLO 8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7D0B4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LLIN12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27949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8</w:t>
            </w:r>
          </w:p>
        </w:tc>
      </w:tr>
      <w:tr w:rsidR="00FB2566" w:rsidRPr="002F6DFD" w14:paraId="6ED7151D" w14:textId="77777777" w:rsidTr="00FB2566">
        <w:trPr>
          <w:trHeight w:hRule="exact" w:val="340"/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87599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84B04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Business planning - SINGOLO 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C478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00B97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FB2566" w:rsidRPr="002F6DFD" w14:paraId="7DA5818A" w14:textId="77777777" w:rsidTr="00FB2566">
        <w:trPr>
          <w:trHeight w:hRule="exact" w:val="340"/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51FD6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73730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CALCIO: regole, tecnica, storia e management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0F6FE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M-EDF/02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451E3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12</w:t>
            </w:r>
          </w:p>
        </w:tc>
      </w:tr>
      <w:tr w:rsidR="00FB2566" w:rsidRPr="002F6DFD" w14:paraId="5E7C9DF1" w14:textId="77777777" w:rsidTr="00FB2566">
        <w:trPr>
          <w:trHeight w:hRule="exact" w:val="340"/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678F9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FD0C8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Calcolo delle probabilità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D7052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MAT/06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EDFFD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– 9 - 10</w:t>
            </w:r>
          </w:p>
        </w:tc>
      </w:tr>
      <w:tr w:rsidR="00FB2566" w:rsidRPr="002F6DFD" w14:paraId="6417C88C" w14:textId="77777777" w:rsidTr="00FB2566">
        <w:trPr>
          <w:trHeight w:hRule="exact" w:val="340"/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C4014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724C7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Chimica - SINGOLO 10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EBA63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CHIM/03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54DFB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10</w:t>
            </w:r>
          </w:p>
        </w:tc>
      </w:tr>
      <w:tr w:rsidR="00FB2566" w:rsidRPr="002F6DFD" w14:paraId="6D0D3EF1" w14:textId="77777777" w:rsidTr="00FB2566">
        <w:trPr>
          <w:trHeight w:hRule="exact" w:val="340"/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7584D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77029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Chimica - SINGOLO 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ABB29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CHIM/07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EE891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FB2566" w:rsidRPr="002F6DFD" w14:paraId="7922FC8F" w14:textId="77777777" w:rsidTr="00FB2566">
        <w:trPr>
          <w:trHeight w:hRule="exact" w:val="340"/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34A7B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134DE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Chimica degli alimenti - SINGOLO 08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A1889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CHIM/10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02D14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8</w:t>
            </w:r>
          </w:p>
        </w:tc>
      </w:tr>
      <w:tr w:rsidR="00FB2566" w:rsidRPr="002F6DFD" w14:paraId="320F07B3" w14:textId="77777777" w:rsidTr="00FB2566">
        <w:trPr>
          <w:trHeight w:hRule="exact" w:val="340"/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3FF88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2D3EC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Coaching - SINGOLO 10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CD86C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SECSP08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B81BC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10</w:t>
            </w:r>
          </w:p>
        </w:tc>
      </w:tr>
      <w:tr w:rsidR="00FB2566" w:rsidRPr="002F6DFD" w14:paraId="71F2BF05" w14:textId="77777777" w:rsidTr="00FB2566">
        <w:trPr>
          <w:trHeight w:hRule="exact" w:val="340"/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A7266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795AF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Community management - SINGOLO 9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A32BC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M-PSI/07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D441F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</w:t>
            </w:r>
          </w:p>
        </w:tc>
      </w:tr>
      <w:tr w:rsidR="00FB2566" w:rsidRPr="002F6DFD" w14:paraId="2E77CB8D" w14:textId="77777777" w:rsidTr="00FB2566">
        <w:trPr>
          <w:trHeight w:hRule="exact" w:val="340"/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97286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F63F4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Composizione corporea e ottimizzazione del gesto atletico - SINGOLO 9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E564C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BIO/09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58CB3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</w:t>
            </w:r>
          </w:p>
        </w:tc>
      </w:tr>
      <w:tr w:rsidR="00FB2566" w:rsidRPr="002F6DFD" w14:paraId="2CDACE25" w14:textId="77777777" w:rsidTr="00FB2566">
        <w:trPr>
          <w:trHeight w:hRule="exact" w:val="340"/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C8B54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DED1C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Comunicazione e nuovi media - SINGOLO 08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21FA7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L-ART/06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9150E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8</w:t>
            </w:r>
          </w:p>
        </w:tc>
      </w:tr>
      <w:tr w:rsidR="00FB2566" w:rsidRPr="002F6DFD" w14:paraId="16579011" w14:textId="77777777" w:rsidTr="00FB2566">
        <w:trPr>
          <w:trHeight w:hRule="exact" w:val="340"/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233BC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BA29E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Contabilità e bilancio - SINGOLO 06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E725A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9BD56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6 - 12</w:t>
            </w:r>
          </w:p>
        </w:tc>
      </w:tr>
      <w:tr w:rsidR="00FB2566" w:rsidRPr="002F6DFD" w14:paraId="0C9F9E2A" w14:textId="77777777" w:rsidTr="00FB2566">
        <w:trPr>
          <w:trHeight w:hRule="exact" w:val="340"/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3E8B0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67935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Contrattualistica sportiva - SINGOLO 10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8CFCC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IUS/04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CA154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10</w:t>
            </w:r>
          </w:p>
        </w:tc>
      </w:tr>
    </w:tbl>
    <w:p w14:paraId="7362D204" w14:textId="77777777" w:rsidR="00462136" w:rsidRPr="002F6DFD" w:rsidRDefault="00462136" w:rsidP="002F6DFD">
      <w:pPr>
        <w:rPr>
          <w:rFonts w:ascii="Aptos" w:hAnsi="Aptos"/>
          <w:sz w:val="20"/>
          <w:szCs w:val="20"/>
        </w:rPr>
      </w:pPr>
    </w:p>
    <w:tbl>
      <w:tblPr>
        <w:tblpPr w:leftFromText="142" w:rightFromText="142" w:vertAnchor="text" w:horzAnchor="margin" w:tblpY="1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6534"/>
        <w:gridCol w:w="1144"/>
        <w:gridCol w:w="1219"/>
      </w:tblGrid>
      <w:tr w:rsidR="00462136" w:rsidRPr="002F6DFD" w14:paraId="71758191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</w:tcPr>
          <w:p w14:paraId="29625860" w14:textId="34C7C975" w:rsidR="00462136" w:rsidRPr="002F6DFD" w:rsidRDefault="0046213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b/>
                <w:bCs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b/>
                <w:bCs/>
                <w:color w:val="212529"/>
                <w:sz w:val="20"/>
                <w:szCs w:val="20"/>
                <w:lang w:eastAsia="it-IT"/>
              </w:rPr>
              <w:lastRenderedPageBreak/>
              <w:t>Scelta</w:t>
            </w:r>
          </w:p>
        </w:tc>
        <w:tc>
          <w:tcPr>
            <w:tcW w:w="6534" w:type="dxa"/>
            <w:shd w:val="clear" w:color="auto" w:fill="auto"/>
            <w:vAlign w:val="center"/>
          </w:tcPr>
          <w:p w14:paraId="3CE51984" w14:textId="05483062" w:rsidR="00462136" w:rsidRPr="002F6DFD" w:rsidRDefault="0046213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b/>
                <w:bCs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b/>
                <w:bCs/>
                <w:color w:val="212529"/>
                <w:sz w:val="20"/>
                <w:szCs w:val="20"/>
                <w:lang w:eastAsia="it-IT"/>
              </w:rPr>
              <w:t>Insegnamento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0B119" w14:textId="5B6BE1A5" w:rsidR="00462136" w:rsidRPr="002F6DFD" w:rsidRDefault="0046213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b/>
                <w:bCs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b/>
                <w:bCs/>
                <w:color w:val="212529"/>
                <w:sz w:val="20"/>
                <w:szCs w:val="20"/>
                <w:lang w:eastAsia="it-IT"/>
              </w:rPr>
              <w:t>SSD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6E53F" w14:textId="7AA0EB2C" w:rsidR="00462136" w:rsidRPr="002F6DFD" w:rsidRDefault="0046213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b/>
                <w:bCs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b/>
                <w:bCs/>
                <w:color w:val="212529"/>
                <w:sz w:val="20"/>
                <w:szCs w:val="20"/>
                <w:lang w:eastAsia="it-IT"/>
              </w:rPr>
              <w:t>CFU</w:t>
            </w:r>
          </w:p>
        </w:tc>
      </w:tr>
      <w:tr w:rsidR="002F6DFD" w:rsidRPr="002F6DFD" w14:paraId="33271BBF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283626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656335F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Cultura digitale - SINGOLO 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1A9DE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SPS/08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275CF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0E193585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E602CF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4AA959D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Data mining e big data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E7845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SECS-S/01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CDAAA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6 - 10</w:t>
            </w:r>
          </w:p>
        </w:tc>
      </w:tr>
      <w:tr w:rsidR="002F6DFD" w:rsidRPr="002F6DFD" w14:paraId="45E10FAF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826E92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07CBAC6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Design del prodotto 1 - SINGOLO 14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A2A60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ICAR/13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C8C2A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14</w:t>
            </w:r>
          </w:p>
        </w:tc>
      </w:tr>
      <w:tr w:rsidR="002F6DFD" w:rsidRPr="002F6DFD" w14:paraId="2CCCEADF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623863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7BDFC29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Design del prodotto 2 - SINGOLO 14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381A6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ICAR/13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5ABB3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14</w:t>
            </w:r>
          </w:p>
        </w:tc>
      </w:tr>
      <w:tr w:rsidR="002F6DFD" w:rsidRPr="002F6DFD" w14:paraId="5FEA0151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C5B483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64EDA88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Design della moda 1 - SINGOLO 14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67921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ICAR/13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5B918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14</w:t>
            </w:r>
          </w:p>
        </w:tc>
      </w:tr>
      <w:tr w:rsidR="002F6DFD" w:rsidRPr="002F6DFD" w14:paraId="6DB774EA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F41593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7908762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Design della moda 2 - SINGOLO 14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AAD5C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ICAR/13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D8BC2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14</w:t>
            </w:r>
          </w:p>
        </w:tc>
      </w:tr>
      <w:tr w:rsidR="002F6DFD" w:rsidRPr="002F6DFD" w14:paraId="4EE7A994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20D372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4009E70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Destination Management - SINGOLO 10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EFD34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8A04D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10</w:t>
            </w:r>
          </w:p>
        </w:tc>
      </w:tr>
      <w:tr w:rsidR="002F6DFD" w:rsidRPr="002F6DFD" w14:paraId="6AAB0A33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86182E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3FE8E17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Diritti umani e sicurezza - SINGOLO 8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1D84F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IUS/01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83CF0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8</w:t>
            </w:r>
          </w:p>
        </w:tc>
      </w:tr>
      <w:tr w:rsidR="002F6DFD" w:rsidRPr="002F6DFD" w14:paraId="1DF729C7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EB3369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7C43416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Diritto alimentare - SINGOLO 8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31363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IUS/03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F959C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8</w:t>
            </w:r>
          </w:p>
        </w:tc>
      </w:tr>
      <w:tr w:rsidR="002F6DFD" w:rsidRPr="002F6DFD" w14:paraId="4F80AC14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E0A670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601F1FB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Diritto amministrativo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10240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IUS/10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428F4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6 - 12</w:t>
            </w:r>
          </w:p>
        </w:tc>
      </w:tr>
      <w:tr w:rsidR="002F6DFD" w:rsidRPr="002F6DFD" w14:paraId="65835677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656682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0BE5DDA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Diritto commerciale - SINGOLO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745E4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IUS/04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5290A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– 10 - 12</w:t>
            </w:r>
          </w:p>
        </w:tc>
      </w:tr>
      <w:tr w:rsidR="002F6DFD" w:rsidRPr="002F6DFD" w14:paraId="5A923581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A98F53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5904EF1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Diritto commerciale avanzato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56102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IUS/04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B6F2E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– 10 - 12</w:t>
            </w:r>
          </w:p>
        </w:tc>
      </w:tr>
      <w:tr w:rsidR="002F6DFD" w:rsidRPr="002F6DFD" w14:paraId="66788335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61B73A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5631773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Diritto commerciale delle imprese digitali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B7116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IUS/04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23A4D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6 - 9</w:t>
            </w:r>
          </w:p>
        </w:tc>
      </w:tr>
      <w:tr w:rsidR="002F6DFD" w:rsidRPr="002F6DFD" w14:paraId="781414C3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84E68B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3312F90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Diritto costituzionale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E7B01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IUS/08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5B77E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6 - 9</w:t>
            </w:r>
          </w:p>
        </w:tc>
      </w:tr>
      <w:tr w:rsidR="002F6DFD" w:rsidRPr="002F6DFD" w14:paraId="31D164A3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56D64F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40C82A5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Diritto dei media digitali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0CD25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IUS01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EE878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– 8</w:t>
            </w:r>
          </w:p>
        </w:tc>
      </w:tr>
      <w:tr w:rsidR="002F6DFD" w:rsidRPr="002F6DFD" w14:paraId="1BAA520A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90E95F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4F9BC28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Diritto del lavoro - SINGOLO 12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83804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IUS/07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DDE51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12</w:t>
            </w:r>
          </w:p>
        </w:tc>
      </w:tr>
      <w:tr w:rsidR="002F6DFD" w:rsidRPr="002F6DFD" w14:paraId="004E7414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01A035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30FE821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Diritto del lavoro avanzato - SINGOLO 06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D248D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IUS/07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41EDD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6A6DEEBC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CC7D95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79EAA42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Diritto del lavoro e relazioni industriali - SINGOLO 12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A8F69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IUS/07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09BB9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12</w:t>
            </w:r>
          </w:p>
        </w:tc>
      </w:tr>
      <w:tr w:rsidR="002F6DFD" w:rsidRPr="002F6DFD" w14:paraId="6CABA579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66C979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5EFF2D0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Diritto della privacy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703F5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IUS/10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3AAA7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6 - 12</w:t>
            </w:r>
          </w:p>
        </w:tc>
      </w:tr>
      <w:tr w:rsidR="002F6DFD" w:rsidRPr="002F6DFD" w14:paraId="213035FD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FF7FCE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37AE242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Diritto della privacy e protezione dei dati personali - SINGOLO 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ACC34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IUS/01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CC6AF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2EDC9A18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193DD7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30A4CF3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Diritto dello sport - SINGOLO 10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AD48E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IUS/01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D3291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10</w:t>
            </w:r>
          </w:p>
        </w:tc>
      </w:tr>
      <w:tr w:rsidR="002F6DFD" w:rsidRPr="002F6DFD" w14:paraId="04901D51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01067C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706A2E0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Diritto dell'Unione europea - SINGOLO 08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75DD7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IUS/14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BD631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8 - 9</w:t>
            </w:r>
          </w:p>
        </w:tc>
      </w:tr>
      <w:tr w:rsidR="002F6DFD" w:rsidRPr="002F6DFD" w14:paraId="6C24AEF1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7C14E5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3DE850D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Diritto fallimentare - SINGOLO 10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7299D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IUS/04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8443A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– 10 - 12</w:t>
            </w:r>
          </w:p>
        </w:tc>
      </w:tr>
      <w:tr w:rsidR="002F6DFD" w:rsidRPr="002F6DFD" w14:paraId="1CBF693A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65839C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11AC71A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Diritto penale dell'economia - SINGOLO 12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91445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IUS/17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F7F00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12</w:t>
            </w:r>
          </w:p>
        </w:tc>
      </w:tr>
      <w:tr w:rsidR="002F6DFD" w:rsidRPr="002F6DFD" w14:paraId="6DA37CBA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6348A2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58A4907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Diritto privato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48371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IUS/01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758CB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– 8 – 10 - 12</w:t>
            </w:r>
          </w:p>
        </w:tc>
      </w:tr>
      <w:tr w:rsidR="002F6DFD" w:rsidRPr="002F6DFD" w14:paraId="0A725BB0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3F4D34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5259E6E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Diritto processuale civile - SINGOLO 12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FB971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IUS/15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E0142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12</w:t>
            </w:r>
          </w:p>
        </w:tc>
      </w:tr>
      <w:tr w:rsidR="002F6DFD" w:rsidRPr="002F6DFD" w14:paraId="36F2D4E6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0342CE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4CAB7C1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Diritto pubblico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C3BCC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IUS/09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2E941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– 8 – 9 – 10 - 12</w:t>
            </w:r>
          </w:p>
        </w:tc>
      </w:tr>
      <w:tr w:rsidR="002F6DFD" w:rsidRPr="002F6DFD" w14:paraId="1C43E4FE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CDE400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154B9A3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Diritto tributario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68475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IUS/12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8584C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– 9 - 12</w:t>
            </w:r>
          </w:p>
        </w:tc>
      </w:tr>
      <w:tr w:rsidR="002F6DFD" w:rsidRPr="002F6DFD" w14:paraId="11C93B60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3B4B32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764A831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Disegno e modellistica - SINGOLO 08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93D69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ICAR/17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9CDCA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8</w:t>
            </w:r>
          </w:p>
        </w:tc>
      </w:tr>
      <w:tr w:rsidR="002F6DFD" w:rsidRPr="002F6DFD" w14:paraId="25C8061A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FF7838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057EA27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Disegno tecnico e rappresentazione - SINGOLO 06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2BC54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ICAR/17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3D613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530A100E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59EDBF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3A69D91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Disegno tecnico industriale - SINGOLO 09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B9337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ING-IND/15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F7873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</w:t>
            </w:r>
          </w:p>
        </w:tc>
      </w:tr>
      <w:tr w:rsidR="002F6DFD" w:rsidRPr="002F6DFD" w14:paraId="58290780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416DE3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3C5720B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Ecologia e sostenibilità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8E222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BIO/07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C13C0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6 – 8 – 10 </w:t>
            </w:r>
          </w:p>
        </w:tc>
      </w:tr>
      <w:tr w:rsidR="002F6DFD" w:rsidRPr="002F6DFD" w14:paraId="446DF773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911985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730ED99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Economia aziendale - SINGOLO 08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BF2DD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4F11E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8</w:t>
            </w:r>
          </w:p>
        </w:tc>
      </w:tr>
      <w:tr w:rsidR="002F6DFD" w:rsidRPr="002F6DFD" w14:paraId="12B27203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9BAC34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1CE2661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Economia aziendale - SINGOLO 12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735E6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F8FA9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12</w:t>
            </w:r>
          </w:p>
        </w:tc>
      </w:tr>
      <w:tr w:rsidR="002F6DFD" w:rsidRPr="002F6DFD" w14:paraId="46A9D547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2CC99E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5E3A2C2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ECONOMIA AZIENDALE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BDD00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E37FC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– 9 - 12</w:t>
            </w:r>
          </w:p>
        </w:tc>
      </w:tr>
      <w:tr w:rsidR="002F6DFD" w:rsidRPr="002F6DFD" w14:paraId="06D187B4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C67D26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3600339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Economia dei territori e del Made in Italy - SINGOLO 08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C887F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AGR/01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14F39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8</w:t>
            </w:r>
          </w:p>
        </w:tc>
      </w:tr>
      <w:tr w:rsidR="002F6DFD" w:rsidRPr="002F6DFD" w14:paraId="2B98B536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F4FBF6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216FE44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Economia del cibo e dei territori - SINGOLO 10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94972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AGR/01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76E76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10</w:t>
            </w:r>
          </w:p>
        </w:tc>
      </w:tr>
      <w:tr w:rsidR="002F6DFD" w:rsidRPr="002F6DFD" w14:paraId="7DF89816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C6C9B1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0D862C8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Economia del territorio e Made in Italy - SINGOLO 10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66FDD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AGR/01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25609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10</w:t>
            </w:r>
          </w:p>
        </w:tc>
      </w:tr>
      <w:tr w:rsidR="002F6DFD" w:rsidRPr="002F6DFD" w14:paraId="7BA55BE1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4EF8C8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34EE55A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Economia delle aziende sostenibili - SINGOLO 06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57EBB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FB7AD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438F1566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1C2C0A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7765682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Economia dell'entertainment - SINGOLO 06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59CE2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467F5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421F6D22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334D54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7CE6DBD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Economia e gestione delle imprese - SINGOLO 8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8D634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27A63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8</w:t>
            </w:r>
          </w:p>
        </w:tc>
      </w:tr>
      <w:tr w:rsidR="002F6DFD" w:rsidRPr="002F6DFD" w14:paraId="410F01F1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AAA883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0B37ADA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Economia e management dell'innovazione - SINGOLO 10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0D77B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B6B37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10</w:t>
            </w:r>
          </w:p>
        </w:tc>
      </w:tr>
      <w:tr w:rsidR="002F6DFD" w:rsidRPr="002F6DFD" w14:paraId="02D2DA7B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7CA591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28C969D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Economia e management per la gastronomia e l'ospitalità - SINGOLO 8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EEB29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459E3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8</w:t>
            </w:r>
          </w:p>
        </w:tc>
      </w:tr>
      <w:tr w:rsidR="002F6DFD" w:rsidRPr="002F6DFD" w14:paraId="59E8E4CF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E144CE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1BD6A71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Economia internazionale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D5DDA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A5FD0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– 8 - 10</w:t>
            </w:r>
          </w:p>
        </w:tc>
      </w:tr>
      <w:tr w:rsidR="002F6DFD" w:rsidRPr="002F6DFD" w14:paraId="51AB8157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69ECF5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2585E76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Economia politica - SINGOLO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0BDC6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12F77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4 – 6 – 8 - 12</w:t>
            </w:r>
          </w:p>
        </w:tc>
      </w:tr>
      <w:tr w:rsidR="002F6DFD" w:rsidRPr="002F6DFD" w14:paraId="600473A2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B8DD7F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4BA33E7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Economia politica I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A0B20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DB6D7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6 - 8</w:t>
            </w:r>
          </w:p>
        </w:tc>
      </w:tr>
      <w:tr w:rsidR="002F6DFD" w:rsidRPr="002F6DFD" w14:paraId="649D895C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5D4E72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73B523E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Economia politica II - SINGOLO 08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2E3E9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24D8C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8</w:t>
            </w:r>
          </w:p>
        </w:tc>
      </w:tr>
      <w:tr w:rsidR="002F6DFD" w:rsidRPr="002F6DFD" w14:paraId="2E2956F4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AAB6F4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6DD9D7D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Elaborazione dei Big data per l'impresa - SINGOLO 08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3AC23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SECS-S/06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39100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8</w:t>
            </w:r>
          </w:p>
        </w:tc>
      </w:tr>
      <w:tr w:rsidR="002F6DFD" w:rsidRPr="002F6DFD" w14:paraId="6B155287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2F9AA2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3F00858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ELABORAZIONE DEI DATI STATISTICI - SINGOLO 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0EBE0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SECS-S/01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9D997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0CA9F2E5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C0BFF4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634C1DF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Elaborazione dei segnali e delle informazioni di misura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26F6F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ING-INF/07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DCE78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6 - 9</w:t>
            </w:r>
          </w:p>
        </w:tc>
      </w:tr>
      <w:tr w:rsidR="002F6DFD" w:rsidRPr="002F6DFD" w14:paraId="1D6BD8F3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ED7E30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6B2E5BD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E-learning delle organizzazioni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86132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M-PED/03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99CD7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9 - 12</w:t>
            </w:r>
          </w:p>
        </w:tc>
      </w:tr>
      <w:tr w:rsidR="002F6DFD" w:rsidRPr="002F6DFD" w14:paraId="36F31FD6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D6E94D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2651605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Elementi di diritto delle imprese - SINGOLO 09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E9A7B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IUS/04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D42DF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</w:t>
            </w:r>
          </w:p>
        </w:tc>
      </w:tr>
      <w:tr w:rsidR="002F6DFD" w:rsidRPr="002F6DFD" w14:paraId="30C57636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81931C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6998763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Elementi di diritto per la gestione immobiliare - SINGOLO 10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FCEA2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IUS/01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B0053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10</w:t>
            </w:r>
          </w:p>
        </w:tc>
      </w:tr>
      <w:tr w:rsidR="002F6DFD" w:rsidRPr="002F6DFD" w14:paraId="5924E3DF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254BDE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2806EB7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Elementi di Economia Politica - SINGOLO 06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83065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96617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02DC7B53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746C83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717BB68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Elementi di informatica - SINGOLO 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163D1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ING-INF/05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31C84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0C5571E5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F73CF7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78EB819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Elementi di Psicometria - SINGOLO 06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D781E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M-PSI/03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9E70A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4DB35BEE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4FF17E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0944341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Elettrotecnica - SINGOLO 06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8E001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ING-IND/31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A52CC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0703D419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4DA958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00A7FEC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Filosofia del diritto - SINGOLO 09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E5760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IUS/20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EEAA3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</w:t>
            </w:r>
          </w:p>
        </w:tc>
      </w:tr>
      <w:tr w:rsidR="002F6DFD" w:rsidRPr="002F6DFD" w14:paraId="703CEC38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8EC82B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645EC8A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Finanza aziendale - SINGOLO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45387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93053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6 - 10</w:t>
            </w:r>
          </w:p>
        </w:tc>
      </w:tr>
      <w:tr w:rsidR="002F6DFD" w:rsidRPr="002F6DFD" w14:paraId="59BBEF68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C3F123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4AAB653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Fisica - SINGOLO 06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775C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FIS/01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4D477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– 9 - 12 - 15</w:t>
            </w:r>
          </w:p>
        </w:tc>
      </w:tr>
      <w:tr w:rsidR="002F6DFD" w:rsidRPr="002F6DFD" w14:paraId="095A7729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9DC4BB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33506FC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Fisica tecnica industriale - SINGOLO 09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D4B7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ING-IND/10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A5A93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</w:t>
            </w:r>
          </w:p>
        </w:tc>
      </w:tr>
      <w:tr w:rsidR="002F6DFD" w:rsidRPr="002F6DFD" w14:paraId="20BEBD9F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E9A05E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25E08C7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Fondamenti di automatica - SINGOLO 9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79714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ING-INF/04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FC2FB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</w:t>
            </w:r>
          </w:p>
        </w:tc>
      </w:tr>
      <w:tr w:rsidR="002F6DFD" w:rsidRPr="002F6DFD" w14:paraId="14667D94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07D3D4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6FA48F5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Fondamenti di elettronica - SINGOLO 09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1B6EB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ING-INF/01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74582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</w:t>
            </w:r>
          </w:p>
        </w:tc>
      </w:tr>
      <w:tr w:rsidR="002F6DFD" w:rsidRPr="002F6DFD" w14:paraId="7FBBD555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AEC4D1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1656394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Fondamenti di telecomunicazioni - SINGOLO 09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E0556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ING-INF/03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39068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</w:t>
            </w:r>
          </w:p>
        </w:tc>
      </w:tr>
      <w:tr w:rsidR="002F6DFD" w:rsidRPr="002F6DFD" w14:paraId="3F5DBF04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3F426D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28832E2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Formazione continua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8F119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M-PED/01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A1E1B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6 - 12</w:t>
            </w:r>
          </w:p>
        </w:tc>
      </w:tr>
      <w:tr w:rsidR="002F6DFD" w:rsidRPr="002F6DFD" w14:paraId="5948F08D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A75CE8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647FDA5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Geografia e politiche del cibo - SINGOLO 08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E9282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M-GG-R/03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B56DF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8</w:t>
            </w:r>
          </w:p>
        </w:tc>
      </w:tr>
      <w:tr w:rsidR="002F6DFD" w:rsidRPr="002F6DFD" w14:paraId="50126DDB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E413E2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07FAD58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Geografia economica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DDA68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MGGR/02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4B769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8 - 12</w:t>
            </w:r>
          </w:p>
        </w:tc>
      </w:tr>
      <w:tr w:rsidR="002F6DFD" w:rsidRPr="002F6DFD" w14:paraId="532288B8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E0D37F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0C28A43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Gestione ed organizzazione aziendale - SINGOLO 06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2FE51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ING-IND/35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753FE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6BD71D73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EE3CCF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343AFC9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Glottologia e linguistica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F8229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L-LIN/01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54B60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6 - 12</w:t>
            </w:r>
          </w:p>
        </w:tc>
      </w:tr>
      <w:tr w:rsidR="002F6DFD" w:rsidRPr="002F6DFD" w14:paraId="150A7E15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691C3D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111384C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Governo e politiche mondiali - SINGOLO 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DA509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SPS/04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52797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5C68901A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E93B9C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144AF27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Igiene generale e applicata - SINGOLO 8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43A92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MED/42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BCF75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8</w:t>
            </w:r>
          </w:p>
        </w:tc>
      </w:tr>
      <w:tr w:rsidR="002F6DFD" w:rsidRPr="002F6DFD" w14:paraId="3DBC661B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26D1FB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1F65B8D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Il sistema immunitario e la pratica sportiva - SINGOLO 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72083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MED/09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B32C6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1B5D0F70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FA5F41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1C92383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Impianti industriali e sistemi produttivi - SINGOLO 09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82E38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ING-IND/17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608F1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</w:t>
            </w:r>
          </w:p>
        </w:tc>
      </w:tr>
      <w:tr w:rsidR="002F6DFD" w:rsidRPr="002F6DFD" w14:paraId="0C99A796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C25FF1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38B9346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Indicatori spazio-temporali con i big data - SINGOLO 10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1B719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SECSS03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E0729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10</w:t>
            </w:r>
          </w:p>
        </w:tc>
      </w:tr>
      <w:tr w:rsidR="002F6DFD" w:rsidRPr="002F6DFD" w14:paraId="6561013A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DBEE1F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1EEF644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Industria digitale e sistemi produttivi sostenibili - SINGOLO 09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E5A29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ING-IND/17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9C908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</w:t>
            </w:r>
          </w:p>
        </w:tc>
      </w:tr>
      <w:tr w:rsidR="002F6DFD" w:rsidRPr="002F6DFD" w14:paraId="0EF0B8AB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578EFC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1B9379B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Inferenza e modelli statistici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B2165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SECS-S/01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0FB07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6 -10</w:t>
            </w:r>
          </w:p>
        </w:tc>
      </w:tr>
      <w:tr w:rsidR="002F6DFD" w:rsidRPr="002F6DFD" w14:paraId="2FC3C75D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3E934E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649ECE3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Innovazione tecnologica e organizzazione - SINGOLO 06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5A077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DC76B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4AA58155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4C4160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718EAD5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val="en-US"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val="en-US" w:eastAsia="it-IT"/>
              </w:rPr>
              <w:t>Intellectual Property, competition and data management - SINGOLO 10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9CBA6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IUS/04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A8969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10</w:t>
            </w:r>
          </w:p>
        </w:tc>
      </w:tr>
      <w:tr w:rsidR="002F6DFD" w:rsidRPr="002F6DFD" w14:paraId="124B93D6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A5F845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4D654EC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Internazionalizzazione delle imprese - SINGOLO 10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8D141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47CB3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10</w:t>
            </w:r>
          </w:p>
        </w:tc>
      </w:tr>
      <w:tr w:rsidR="002F6DFD" w:rsidRPr="002F6DFD" w14:paraId="6D3BB0D2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8733B9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77C1778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La pratica sportiva e le malattie infiammatorie croniche - SINGOLO 10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12688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MED/09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3FF23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10</w:t>
            </w:r>
          </w:p>
        </w:tc>
      </w:tr>
      <w:tr w:rsidR="002F6DFD" w:rsidRPr="002F6DFD" w14:paraId="6977A6C2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5FB52C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35A2E10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Legislazione turistica - SINGOLO 8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9F896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IUS10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6452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8</w:t>
            </w:r>
          </w:p>
        </w:tc>
      </w:tr>
      <w:tr w:rsidR="002F6DFD" w:rsidRPr="002F6DFD" w14:paraId="63346E47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E45462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32A132A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Letteratura francese - SINGOLO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217E3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L-LIN/03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F3273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6 - 9 - 12</w:t>
            </w:r>
          </w:p>
        </w:tc>
      </w:tr>
      <w:tr w:rsidR="002F6DFD" w:rsidRPr="002F6DFD" w14:paraId="4882090B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D7778F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1B67F65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Letteratura inglese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624F6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L-LIN/10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8C2C0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– 9 – 10 - 12</w:t>
            </w:r>
          </w:p>
        </w:tc>
      </w:tr>
      <w:tr w:rsidR="002F6DFD" w:rsidRPr="002F6DFD" w14:paraId="0E955D75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FA1D88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3EFD156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Letteratura spagnola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2AE02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L-LIN/05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E5A91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– 9 - 12</w:t>
            </w:r>
          </w:p>
        </w:tc>
      </w:tr>
      <w:tr w:rsidR="002F6DFD" w:rsidRPr="002F6DFD" w14:paraId="5F7B9233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32F138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100C89C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Letteratura, cultura e civiltà della Cina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0E03B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L-OR/21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B233D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9 - 12</w:t>
            </w:r>
          </w:p>
        </w:tc>
      </w:tr>
      <w:tr w:rsidR="002F6DFD" w:rsidRPr="002F6DFD" w14:paraId="79A2BF77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2A4993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1F9712B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Lingua francese 1 - SINGOLO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B6161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L-LIN/04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79D30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6 – 9 </w:t>
            </w:r>
          </w:p>
        </w:tc>
      </w:tr>
      <w:tr w:rsidR="002F6DFD" w:rsidRPr="002F6DFD" w14:paraId="45E6C245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39820F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2E3614A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Lingua Francese 2 - SINGOLO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C2171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L-LIN/04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FBB1F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9 - 12</w:t>
            </w:r>
          </w:p>
        </w:tc>
      </w:tr>
      <w:tr w:rsidR="002F6DFD" w:rsidRPr="002F6DFD" w14:paraId="2CD1C868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0B7A8B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60D0FBB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Lingua inglese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55063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L-LIN/12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BBC4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4 – 6 – 8 - 9</w:t>
            </w:r>
          </w:p>
        </w:tc>
      </w:tr>
      <w:tr w:rsidR="002F6DFD" w:rsidRPr="002F6DFD" w14:paraId="009CECC8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701F9A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71D3342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Lingua inglese 1 - SINGOLO 12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85077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L-LIN/12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7B98A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12</w:t>
            </w:r>
          </w:p>
        </w:tc>
      </w:tr>
      <w:tr w:rsidR="002F6DFD" w:rsidRPr="002F6DFD" w14:paraId="0D1E7575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F34768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3AB3993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Lingua inglese 2 - SINGOLO 12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08E01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L-LIN/12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89376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12</w:t>
            </w:r>
          </w:p>
        </w:tc>
      </w:tr>
      <w:tr w:rsidR="002F6DFD" w:rsidRPr="002F6DFD" w14:paraId="11C94855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48CCE9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08DE3C7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Lingua inglese 3 - SINGOLO 12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C2714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L-LIN/12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7FA42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12</w:t>
            </w:r>
          </w:p>
        </w:tc>
      </w:tr>
      <w:tr w:rsidR="002F6DFD" w:rsidRPr="002F6DFD" w14:paraId="7FD956F4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1E8A86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0590D10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Lingua spagnola - SINGOLO 06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B0DFE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L-LIN/07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8B58C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740CAEEB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FE9C33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55F37A2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Lingua spagnola 2 - SINGOLO 9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A34F6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LLIN07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2A766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</w:t>
            </w:r>
          </w:p>
        </w:tc>
      </w:tr>
      <w:tr w:rsidR="002F6DFD" w:rsidRPr="002F6DFD" w14:paraId="35B7C91B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59F705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70A5CD4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Lingua spagnola 3 - SINGOLO 9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C16A4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LLIN07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15CF1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</w:t>
            </w:r>
          </w:p>
        </w:tc>
      </w:tr>
      <w:tr w:rsidR="002F6DFD" w:rsidRPr="002F6DFD" w14:paraId="79852B59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6AAD96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436391B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Linguistica generale - SINGOLO 08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DA345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L-LIN/01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17723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8</w:t>
            </w:r>
          </w:p>
        </w:tc>
      </w:tr>
      <w:tr w:rsidR="002F6DFD" w:rsidRPr="002F6DFD" w14:paraId="1B0DC277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4DCFC3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2CC42EE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Luoghi ed eventi espositivi. Tecniche e organizzazione - SINGOLO 08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494AB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L-ART/04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C3F15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8</w:t>
            </w:r>
          </w:p>
        </w:tc>
      </w:tr>
      <w:tr w:rsidR="002F6DFD" w:rsidRPr="002F6DFD" w14:paraId="3ADFC128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9EA037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21936A2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Management per le società sportive - SINGOLO 12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5B70E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06D32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12</w:t>
            </w:r>
          </w:p>
        </w:tc>
      </w:tr>
      <w:tr w:rsidR="002F6DFD" w:rsidRPr="002F6DFD" w14:paraId="001A1BD0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501FFA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28B8DD7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Matematica per il design - SINGOLO 06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15027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MAT/05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0D2A3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43DC724A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4A9B02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7CD703A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Media e comunicazione - SINGOLO 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B5380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SPS/08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3394B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07CE71C1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B1963D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1818ED1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Metodi di ricerca psicologica e analisi dei dati - SINGOLO 06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4CD3C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M-PSI/03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65C1F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6 - 9 </w:t>
            </w:r>
          </w:p>
        </w:tc>
      </w:tr>
      <w:tr w:rsidR="002F6DFD" w:rsidRPr="002F6DFD" w14:paraId="0FCFF683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5EEB0D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0103C72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Metodi e tecniche per l'analisi dei dati - SINGOLO 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FC1E3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SPS/07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1F6E1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76D07BF5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830C29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41A56A1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Metodi quantitativi per le decisioni aziendali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E3519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SECS-S/06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BDDCE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6 – 8 </w:t>
            </w:r>
          </w:p>
        </w:tc>
      </w:tr>
      <w:tr w:rsidR="002F6DFD" w:rsidRPr="002F6DFD" w14:paraId="75D76013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730685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5720D15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Metodi quantitativi per Marketing - SINGOLO 08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0ACAD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SECS-S/06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159A9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8</w:t>
            </w:r>
          </w:p>
        </w:tc>
      </w:tr>
      <w:tr w:rsidR="002F6DFD" w:rsidRPr="002F6DFD" w14:paraId="1CC4AA7C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28DA9F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6FBE6CA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Metodologia del design - SINGOLO 12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5C240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ICAR/13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DF121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12</w:t>
            </w:r>
          </w:p>
        </w:tc>
      </w:tr>
      <w:tr w:rsidR="002F6DFD" w:rsidRPr="002F6DFD" w14:paraId="53F68F88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FCD132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3964197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Metodologia della progettazione formativa - SINGOLO 06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24F8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M-PED/04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21278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5D7AE2C7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4ED294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0956411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Microbiologia degli alimenti - SINGOLO 10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0C128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AGR/16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30AD7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10</w:t>
            </w:r>
          </w:p>
        </w:tc>
      </w:tr>
      <w:tr w:rsidR="002F6DFD" w:rsidRPr="002F6DFD" w14:paraId="4DAD9A0F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E5AC98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0BF1323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Modelli e tecniche di osservazione del comportamento nei contesti educativi e sociali - SINGOLO 06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1FD4A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M-PSI/04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2DC36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52AE34AC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7FC1D4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3DFBC88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Narratologia e storytelling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4851B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L-FIL-LET/14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7474B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9 - 12</w:t>
            </w:r>
          </w:p>
        </w:tc>
      </w:tr>
      <w:tr w:rsidR="002F6DFD" w:rsidRPr="002F6DFD" w14:paraId="18C8D723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0277A1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0582678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Neuropsicologia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CB0E0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M-PSI/02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E5CBD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8 - 9</w:t>
            </w:r>
          </w:p>
        </w:tc>
      </w:tr>
      <w:tr w:rsidR="002F6DFD" w:rsidRPr="002F6DFD" w14:paraId="069B2CDD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BF214C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4113356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Organizzazione aziendale - SINGOLO 08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F4DC6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B749E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8</w:t>
            </w:r>
          </w:p>
        </w:tc>
      </w:tr>
      <w:tr w:rsidR="002F6DFD" w:rsidRPr="002F6DFD" w14:paraId="6AC6368A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A14DD2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5D73C90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Organizzazione e Risorse Umane - base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F2DD9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2AD1F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6 – 8 </w:t>
            </w:r>
          </w:p>
        </w:tc>
      </w:tr>
      <w:tr w:rsidR="002F6DFD" w:rsidRPr="002F6DFD" w14:paraId="4362A28D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1273A5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68F6700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Organizzazione e risorse umane - SINGOLO 06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34948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32228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4C20DE5E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A02E67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1C4F7A7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Organizzazione e sviluppo delle risorse umane - avanzato - SINGOLO 10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1A9D1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0893F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10</w:t>
            </w:r>
          </w:p>
        </w:tc>
      </w:tr>
      <w:tr w:rsidR="002F6DFD" w:rsidRPr="002F6DFD" w14:paraId="32E32BC9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3FF971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1F54FAA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Pianificazione energetica - SINGOLO 09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204DE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ING-IND/10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58849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</w:t>
            </w:r>
          </w:p>
        </w:tc>
      </w:tr>
      <w:tr w:rsidR="002F6DFD" w:rsidRPr="002F6DFD" w14:paraId="6178C457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01387D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184E804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Politica economica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9BB00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BC078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– 9 - 12</w:t>
            </w:r>
          </w:p>
        </w:tc>
      </w:tr>
      <w:tr w:rsidR="002F6DFD" w:rsidRPr="002F6DFD" w14:paraId="5E3204BA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1112DC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3B15DB8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Principi contabili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9462C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9F1D4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10 - 12</w:t>
            </w:r>
          </w:p>
        </w:tc>
      </w:tr>
      <w:tr w:rsidR="002F6DFD" w:rsidRPr="002F6DFD" w14:paraId="40A47D03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FEC43A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65ECA06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Principi di ingegneria elettrica - SINGOLO 06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D292D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ING-IND/33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5832D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1E61DE5C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15CBA6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5D68B55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Processi economici e produttivi delle Media Company - SINGOLO 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2EC2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SPS/09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2B90E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1D0D3E0C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B9C220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1FD124C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Progettazione e valutazione dell'e-learning - SINGOLO 06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CCAC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M-PED/04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7BD7A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62285946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012090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6EF24ED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Programmazione - SINGOLO 12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C7E93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ING-INF/05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4A017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12</w:t>
            </w:r>
          </w:p>
        </w:tc>
      </w:tr>
      <w:tr w:rsidR="002F6DFD" w:rsidRPr="002F6DFD" w14:paraId="64414559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0F5C14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2F03808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Programmazione e controllo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66917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E639B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– 10 - 12</w:t>
            </w:r>
          </w:p>
        </w:tc>
      </w:tr>
      <w:tr w:rsidR="002F6DFD" w:rsidRPr="002F6DFD" w14:paraId="747B0F7B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70E4AB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3A54163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Psicodinamica dei gruppi e delle istituzioni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E5BC8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M-PSI/07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7EAB3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9 - 12</w:t>
            </w:r>
          </w:p>
        </w:tc>
      </w:tr>
      <w:tr w:rsidR="002F6DFD" w:rsidRPr="002F6DFD" w14:paraId="5B42B68D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00DCC0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1C5838F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Psicologia clinica - SINGOLO 09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8E96E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M-PSI/08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3FEBB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</w:t>
            </w:r>
          </w:p>
        </w:tc>
      </w:tr>
      <w:tr w:rsidR="002F6DFD" w:rsidRPr="002F6DFD" w14:paraId="07135667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9622EB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36A7071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Psicologia dei processi cognitivi ed emotivi - SINGOLO 09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C894D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M-PSI/01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02C38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</w:t>
            </w:r>
          </w:p>
        </w:tc>
      </w:tr>
      <w:tr w:rsidR="002F6DFD" w:rsidRPr="002F6DFD" w14:paraId="0CB7E6E3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BE670C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2281677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Psicologia dei processi motivazionali e decisionali - SINGOLO 09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6A627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M-PSI/01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51730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</w:t>
            </w:r>
          </w:p>
        </w:tc>
      </w:tr>
      <w:tr w:rsidR="002F6DFD" w:rsidRPr="002F6DFD" w14:paraId="4BBFF147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6213D2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4434AF5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Psicologia del lavoro e delle organizzazioni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37FEE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M-PSI/06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3A399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9 - 12 </w:t>
            </w:r>
          </w:p>
        </w:tc>
      </w:tr>
      <w:tr w:rsidR="002F6DFD" w:rsidRPr="002F6DFD" w14:paraId="298DFF9A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D981D1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6F9FDAB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Psicologia della comunicazione e del marketing - SINGOLO 12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96412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M-PSI/05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4F12B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12</w:t>
            </w:r>
          </w:p>
        </w:tc>
      </w:tr>
      <w:tr w:rsidR="002F6DFD" w:rsidRPr="002F6DFD" w14:paraId="586FD2C1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79379D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7FB6A84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Psicologia della gestione e dello sviluppo individuale e organizzativo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620D2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M-PSI/06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9F398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</w:t>
            </w:r>
          </w:p>
        </w:tc>
      </w:tr>
      <w:tr w:rsidR="002F6DFD" w:rsidRPr="002F6DFD" w14:paraId="6DE0B57F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4F50B9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57CB1CD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Psicologia della personalità e delle differenze individuali - SINGOLO 09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1D39C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M-PSI/01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3EFF9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</w:t>
            </w:r>
          </w:p>
        </w:tc>
      </w:tr>
      <w:tr w:rsidR="002F6DFD" w:rsidRPr="002F6DFD" w14:paraId="05F56B10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09FC15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6BC84E1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Psicologia dell'acquisto e vendite - SINGOLO 10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699AE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679CC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10</w:t>
            </w:r>
          </w:p>
        </w:tc>
      </w:tr>
      <w:tr w:rsidR="002F6DFD" w:rsidRPr="002F6DFD" w14:paraId="045D9882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318FB3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606A1B8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Psicologia delle organizzazioni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AE42B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M-PSI/06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421CF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6 - 12</w:t>
            </w:r>
          </w:p>
        </w:tc>
      </w:tr>
      <w:tr w:rsidR="002F6DFD" w:rsidRPr="002F6DFD" w14:paraId="55275616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5B05B0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29A06D3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Psicologia delle relazioni interpersonali e di gruppo - SINGOLO 12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8B8D4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M-PSI/05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B6FD7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12</w:t>
            </w:r>
          </w:p>
        </w:tc>
      </w:tr>
      <w:tr w:rsidR="002F6DFD" w:rsidRPr="002F6DFD" w14:paraId="2D06C068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11E743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685E37B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Psicologia dello sviluppo - SINGOLO 09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8CC62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M-PSI/04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B332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</w:t>
            </w:r>
          </w:p>
        </w:tc>
      </w:tr>
      <w:tr w:rsidR="002F6DFD" w:rsidRPr="002F6DFD" w14:paraId="19BECFE2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710153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3F0A760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Psicologia dell'orientamento e del placement - SINGOLO 06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5E854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M-PSI/04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2C622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5CC1C644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839D6C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6DF1B40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Psicologia dinamica - SINGOLO 09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93AC8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M-PSI/07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4DD3C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</w:t>
            </w:r>
          </w:p>
        </w:tc>
      </w:tr>
      <w:tr w:rsidR="002F6DFD" w:rsidRPr="002F6DFD" w14:paraId="6D14429C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0E0043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7D0F29F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Psicologia sociale - SINGOLO 09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CAD7F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M-PSI/05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CB8E0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</w:t>
            </w:r>
          </w:p>
        </w:tc>
      </w:tr>
      <w:tr w:rsidR="002F6DFD" w:rsidRPr="002F6DFD" w14:paraId="4897E311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D4C50F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33CBA63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Psicometria - SINGOLO 09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B38D0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M-PSI/03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37111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</w:t>
            </w:r>
          </w:p>
        </w:tc>
      </w:tr>
      <w:tr w:rsidR="002F6DFD" w:rsidRPr="002F6DFD" w14:paraId="7D032B17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5EEEE1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3A3116A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Ricerca operativa - SINGOLO 09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E581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MAT/09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C61AE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</w:t>
            </w:r>
          </w:p>
        </w:tc>
      </w:tr>
      <w:tr w:rsidR="002F6DFD" w:rsidRPr="002F6DFD" w14:paraId="71CAA630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D99185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7549010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Scenari economici di mercato - SINGOLO 08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B84D0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6F819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8</w:t>
            </w:r>
          </w:p>
        </w:tc>
      </w:tr>
      <w:tr w:rsidR="002F6DFD" w:rsidRPr="002F6DFD" w14:paraId="60FA07A3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6566BB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3C6EEAB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Scienza e tecnologia dei materiali - SINGOLO 09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2FB19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ING-IND/22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BCEDC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</w:t>
            </w:r>
          </w:p>
        </w:tc>
      </w:tr>
      <w:tr w:rsidR="002F6DFD" w:rsidRPr="002F6DFD" w14:paraId="1CFBD98F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303E23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770B18D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Scienze della politica - SINGOLO 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C4286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SPS/04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4EB17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65DD191B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4D611E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237A75C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Scienze e tecnologie enogastronomiche - SINGOLO 10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064F5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AGR/15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1E2E2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10</w:t>
            </w:r>
          </w:p>
        </w:tc>
      </w:tr>
      <w:tr w:rsidR="002F6DFD" w:rsidRPr="002F6DFD" w14:paraId="2A718260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E190E9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5251219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Semiotica dei media - SINGOLO 9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81EE2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L-ART/06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9926C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</w:t>
            </w:r>
          </w:p>
        </w:tc>
      </w:tr>
      <w:tr w:rsidR="002F6DFD" w:rsidRPr="002F6DFD" w14:paraId="3F27BE44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FA36DC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1BB80B8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Sicurezza delle reti e cyber security - SINGOLO 06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9FA49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INF-ING/03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793D0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5D099467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2BB066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0BF267A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Sicurezza informatica - SINGOLO 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7E51D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ING-INF/05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16BAD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49744F1A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38F214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34FBEC1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Sintesi finale del progetto di moda - SINGOLO 12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9E208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ICAR/13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51B40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12</w:t>
            </w:r>
          </w:p>
        </w:tc>
      </w:tr>
      <w:tr w:rsidR="002F6DFD" w:rsidRPr="002F6DFD" w14:paraId="066B40D7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E0B7B2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697F5CE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Società, cambiamento e innovazione - SINGOLO 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1CFC4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SPS/07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0776F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3DC3BA7F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BA3358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1F4A139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Sociologia dei media digitali - SINGOLO 09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DEC95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SPS/08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DE287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</w:t>
            </w:r>
          </w:p>
        </w:tc>
      </w:tr>
      <w:tr w:rsidR="002F6DFD" w:rsidRPr="002F6DFD" w14:paraId="746F524E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8D65C6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72A2983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Sociologia dei media e della comunicazione - SINGOLO 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B6E29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SPS/08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201FC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0D370666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DB56BB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63F1AB7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Sociologia dei processi economici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4C9ED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SPS/09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75B1E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6 - 8</w:t>
            </w:r>
          </w:p>
        </w:tc>
      </w:tr>
      <w:tr w:rsidR="002F6DFD" w:rsidRPr="002F6DFD" w14:paraId="0D5786BA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2FD26D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14C89B6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Sociologia delle migrazioni - SINGOLO 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FF150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SPS/09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D5F65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206F6296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1D8465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111051D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Sociologia economica e del lavoro - SINGOLO 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20D99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SPS/09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48FF1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1725041B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C25DBA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036944C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Sociologia generale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7F6FE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SPS/07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F528A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6 - 8</w:t>
            </w:r>
          </w:p>
        </w:tc>
      </w:tr>
      <w:tr w:rsidR="002F6DFD" w:rsidRPr="002F6DFD" w14:paraId="5A484EF8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21B423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6AC74F7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Statistica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40066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SECS-S/01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43B37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– 8 - 12</w:t>
            </w:r>
          </w:p>
        </w:tc>
      </w:tr>
      <w:tr w:rsidR="002F6DFD" w:rsidRPr="002F6DFD" w14:paraId="04F61C69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30A542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5E4BA17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Statistica applicata - SINGOLO 10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7DC2F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MED/01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AC95A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10</w:t>
            </w:r>
          </w:p>
        </w:tc>
      </w:tr>
      <w:tr w:rsidR="002F6DFD" w:rsidRPr="002F6DFD" w14:paraId="17C92871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0AC9B9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28DAF46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Statistica aziendale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E01FD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SECS-S/03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333D7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– 10 - 12</w:t>
            </w:r>
          </w:p>
        </w:tc>
      </w:tr>
      <w:tr w:rsidR="002F6DFD" w:rsidRPr="002F6DFD" w14:paraId="23CD98F9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B212B5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6288ED4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Statistica economica per il marketing - SINGOLO 10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0428A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SECS-S/03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98FA78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10</w:t>
            </w:r>
          </w:p>
        </w:tc>
      </w:tr>
      <w:tr w:rsidR="002F6DFD" w:rsidRPr="002F6DFD" w14:paraId="710F09F8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17257F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3AA5212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Statistica economica per il marketing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F4C1A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SECS-S/03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B54B1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6 - 9</w:t>
            </w:r>
          </w:p>
        </w:tc>
      </w:tr>
      <w:tr w:rsidR="002F6DFD" w:rsidRPr="002F6DFD" w14:paraId="0E826066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8FE740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04B5A04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Statistica per il marketing - SINGOLO 10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D2DA6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SECS-S/03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1158A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10</w:t>
            </w:r>
          </w:p>
        </w:tc>
      </w:tr>
      <w:tr w:rsidR="002F6DFD" w:rsidRPr="002F6DFD" w14:paraId="3584EA55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AB8F43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647D763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Storia contemporanea - SINGOLO 06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2CD11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M-STO/04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5ECA5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087B2951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71E955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7B54425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Storia del diritto medievale e moderno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81B04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IUS/19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53DE1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9 - 12</w:t>
            </w:r>
          </w:p>
        </w:tc>
      </w:tr>
      <w:tr w:rsidR="002F6DFD" w:rsidRPr="002F6DFD" w14:paraId="57013520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7ECB48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4ED7AB4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Storia del lavoro e delle imprese - SINGOLO 06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D216F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C7AB3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014FF5F5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45FF10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4FAE82A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Storia della gastronomia - SINGOLO 08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7ADE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M-STO/04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36E08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8</w:t>
            </w:r>
          </w:p>
        </w:tc>
      </w:tr>
      <w:tr w:rsidR="002F6DFD" w:rsidRPr="002F6DFD" w14:paraId="2E3D83C6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39B6ED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2CF8798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Storia della musica dal Barocco all'età contemporanea - SINGOLO 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5B682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LART07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B7121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4D1D5394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8F51C2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3E46844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Storia della musica dalle origini al Barocco - SINGOLO 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4D456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LART07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6D31D3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13815EF5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91C2C2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48D5E63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Storia dell'arte contemporanea - SINGOLO 08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EEED4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L-ART/03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10C5C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8</w:t>
            </w:r>
          </w:p>
        </w:tc>
      </w:tr>
      <w:tr w:rsidR="002F6DFD" w:rsidRPr="002F6DFD" w14:paraId="36D146F7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5249ED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48EF778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Storia delle relazioni commerciali a livello globale - SINGOLO 06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C9377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614CE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20244404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59C38E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254031E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Storia delle relazioni internazionali - SINGOLO 06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C7ADB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SPS/06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60C2F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164A0897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A520F7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2928230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 xml:space="preserve">Storia economica - SINGOLO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D53C8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7FF79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6 - 8</w:t>
            </w:r>
          </w:p>
        </w:tc>
      </w:tr>
      <w:tr w:rsidR="002F6DFD" w:rsidRPr="002F6DFD" w14:paraId="70010D1D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1384D3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57F61D7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Strategie d'impresa e marketing - SINGOLO 10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D4BE0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8A4EE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10</w:t>
            </w:r>
          </w:p>
        </w:tc>
      </w:tr>
      <w:tr w:rsidR="002F6DFD" w:rsidRPr="002F6DFD" w14:paraId="5491932F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36109A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6CBBDF5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Strategie e marketing nel settore dello sport - SINGOLO 10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753705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CCB03A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10</w:t>
            </w:r>
          </w:p>
        </w:tc>
      </w:tr>
      <w:tr w:rsidR="002F6DFD" w:rsidRPr="002F6DFD" w14:paraId="3649137F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FC8647D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75C3F74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Tecniche di vendita on e off-line - SINGOLO 10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F195E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10097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10</w:t>
            </w:r>
          </w:p>
        </w:tc>
      </w:tr>
      <w:tr w:rsidR="002F6DFD" w:rsidRPr="002F6DFD" w14:paraId="47C4AEC6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C7DB81E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6E0D2D9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Tecniche e progettazione dei sistemi di controllo - SINGOLO 06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9AD9C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ING-INF/04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A0FAD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282EDE85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F71CEA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2C11A5A6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Teoria e metodologia dell'allenamento - SINGOLO 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0CA7F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M-EDF/02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95C18B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5EB843AB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91B52C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1844956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Teoria tecnica e didattica dell'attività motoria adattata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249831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M-EDF/01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EF486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2B4054AF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E08EB2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173351C7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Teorie e tecniche dei test - SINGOLO 06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D501C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M-PSI/03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B1275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  <w:tr w:rsidR="002F6DFD" w:rsidRPr="002F6DFD" w14:paraId="5411FB30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DFD8A0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62A40654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Teorie e tecniche di comunicazione dello sport - SINGOLO 10 CFU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93A6AC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SECS-P/08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6DEC60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10</w:t>
            </w:r>
          </w:p>
        </w:tc>
      </w:tr>
      <w:tr w:rsidR="002F6DFD" w:rsidRPr="002F6DFD" w14:paraId="3D391A35" w14:textId="77777777" w:rsidTr="00462136">
        <w:trPr>
          <w:trHeight w:hRule="exact" w:val="340"/>
          <w:tblHeader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0DE31E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772C95F2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Valutazione funzionale e studio della performance del calciatore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8165DF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M-EDF/02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2DC059" w14:textId="77777777" w:rsidR="00FB2566" w:rsidRPr="002F6DFD" w:rsidRDefault="00FB2566" w:rsidP="002F6DFD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</w:pPr>
            <w:r w:rsidRPr="002F6DFD">
              <w:rPr>
                <w:rFonts w:ascii="Aptos" w:eastAsia="Times New Roman" w:hAnsi="Aptos" w:cstheme="minorHAnsi"/>
                <w:color w:val="212529"/>
                <w:sz w:val="20"/>
                <w:szCs w:val="20"/>
                <w:lang w:eastAsia="it-IT"/>
              </w:rPr>
              <w:t>6</w:t>
            </w:r>
          </w:p>
        </w:tc>
      </w:tr>
    </w:tbl>
    <w:p w14:paraId="1B7B6890" w14:textId="77777777" w:rsidR="00FB2566" w:rsidRPr="002F6DFD" w:rsidRDefault="00FB2566" w:rsidP="002F6DFD">
      <w:pPr>
        <w:spacing w:after="160" w:line="259" w:lineRule="auto"/>
        <w:rPr>
          <w:rFonts w:ascii="Aptos" w:hAnsi="Aptos" w:cstheme="minorHAnsi"/>
          <w:sz w:val="20"/>
          <w:szCs w:val="20"/>
        </w:rPr>
      </w:pPr>
    </w:p>
    <w:p w14:paraId="557C428E" w14:textId="77777777" w:rsidR="00FB2566" w:rsidRPr="002F6DFD" w:rsidRDefault="00FB2566" w:rsidP="002F6DFD">
      <w:pPr>
        <w:spacing w:after="160" w:line="259" w:lineRule="auto"/>
        <w:rPr>
          <w:rFonts w:ascii="Aptos" w:hAnsi="Aptos" w:cstheme="minorHAnsi"/>
          <w:sz w:val="20"/>
          <w:szCs w:val="20"/>
        </w:rPr>
      </w:pPr>
      <w:r w:rsidRPr="002F6DFD">
        <w:rPr>
          <w:rFonts w:ascii="Aptos" w:hAnsi="Aptos" w:cstheme="minorHAnsi"/>
          <w:sz w:val="20"/>
          <w:szCs w:val="20"/>
        </w:rPr>
        <w:br w:type="page"/>
      </w:r>
    </w:p>
    <w:p w14:paraId="55F299DF" w14:textId="77777777" w:rsidR="002F6DFD" w:rsidRPr="002F6DFD" w:rsidRDefault="002F6DFD" w:rsidP="002F6DFD">
      <w:pPr>
        <w:spacing w:after="160" w:line="259" w:lineRule="auto"/>
        <w:rPr>
          <w:rFonts w:ascii="Aptos" w:hAnsi="Aptos" w:cstheme="minorHAnsi"/>
          <w:sz w:val="20"/>
          <w:szCs w:val="20"/>
        </w:rPr>
      </w:pPr>
    </w:p>
    <w:p w14:paraId="1939A225" w14:textId="464EBE98" w:rsidR="00FB2566" w:rsidRPr="002F6DFD" w:rsidRDefault="00FB2566" w:rsidP="002F6DFD">
      <w:pPr>
        <w:spacing w:after="160" w:line="259" w:lineRule="auto"/>
        <w:rPr>
          <w:rFonts w:ascii="Aptos" w:hAnsi="Aptos" w:cstheme="minorHAnsi"/>
          <w:sz w:val="20"/>
          <w:szCs w:val="20"/>
        </w:rPr>
      </w:pPr>
      <w:r w:rsidRPr="002F6DFD">
        <w:rPr>
          <w:rFonts w:ascii="Aptos" w:hAnsi="Aptos" w:cstheme="minorHAnsi"/>
          <w:sz w:val="20"/>
          <w:szCs w:val="20"/>
        </w:rPr>
        <w:t xml:space="preserve">I documenti da allegare in fase di iscrizione e spedire all’indirizzo email </w:t>
      </w:r>
      <w:r w:rsidRPr="002F6DFD">
        <w:rPr>
          <w:rFonts w:ascii="Aptos" w:hAnsi="Aptos" w:cstheme="minorHAnsi"/>
          <w:sz w:val="20"/>
          <w:szCs w:val="20"/>
          <w:u w:val="single"/>
        </w:rPr>
        <w:t>segreteria@eurosofia.it</w:t>
      </w:r>
      <w:r w:rsidRPr="002F6DFD">
        <w:rPr>
          <w:rFonts w:ascii="Aptos" w:hAnsi="Aptos" w:cstheme="minorHAnsi"/>
          <w:sz w:val="20"/>
          <w:szCs w:val="20"/>
        </w:rPr>
        <w:t xml:space="preserve"> sono:</w:t>
      </w:r>
    </w:p>
    <w:p w14:paraId="2A838522" w14:textId="77777777" w:rsidR="00FB2566" w:rsidRPr="002F6DFD" w:rsidRDefault="00FB2566" w:rsidP="002F6DFD">
      <w:pPr>
        <w:pStyle w:val="Paragrafoelenco"/>
        <w:numPr>
          <w:ilvl w:val="0"/>
          <w:numId w:val="13"/>
        </w:numPr>
        <w:spacing w:before="100" w:beforeAutospacing="1" w:after="100" w:afterAutospacing="1" w:line="300" w:lineRule="atLeast"/>
        <w:rPr>
          <w:rFonts w:ascii="Aptos" w:eastAsia="Times New Roman" w:hAnsi="Aptos" w:cstheme="minorHAnsi"/>
          <w:color w:val="000000"/>
          <w:sz w:val="20"/>
          <w:szCs w:val="20"/>
          <w:lang w:eastAsia="it-IT"/>
        </w:rPr>
      </w:pPr>
      <w:r w:rsidRPr="002F6DFD">
        <w:rPr>
          <w:rFonts w:ascii="Aptos" w:eastAsia="Times New Roman" w:hAnsi="Aptos" w:cstheme="minorHAnsi"/>
          <w:color w:val="000000"/>
          <w:sz w:val="20"/>
          <w:szCs w:val="20"/>
          <w:lang w:eastAsia="it-IT"/>
        </w:rPr>
        <w:t>Documento di riconoscimento</w:t>
      </w:r>
    </w:p>
    <w:p w14:paraId="71B07306" w14:textId="613E34FC" w:rsidR="00FB2566" w:rsidRPr="002F6DFD" w:rsidRDefault="00FB2566" w:rsidP="002F6DFD">
      <w:pPr>
        <w:pStyle w:val="Paragrafoelenco"/>
        <w:numPr>
          <w:ilvl w:val="0"/>
          <w:numId w:val="13"/>
        </w:numPr>
        <w:spacing w:before="100" w:beforeAutospacing="1" w:after="100" w:afterAutospacing="1" w:line="300" w:lineRule="atLeast"/>
        <w:rPr>
          <w:rFonts w:ascii="Aptos" w:eastAsia="Times New Roman" w:hAnsi="Aptos" w:cstheme="minorHAnsi"/>
          <w:color w:val="000000"/>
          <w:sz w:val="20"/>
          <w:szCs w:val="20"/>
          <w:lang w:eastAsia="it-IT"/>
        </w:rPr>
      </w:pPr>
      <w:r w:rsidRPr="002F6DFD">
        <w:rPr>
          <w:rFonts w:ascii="Aptos" w:eastAsia="Times New Roman" w:hAnsi="Aptos" w:cstheme="minorHAnsi"/>
          <w:color w:val="000000"/>
          <w:sz w:val="20"/>
          <w:szCs w:val="20"/>
          <w:lang w:eastAsia="it-IT"/>
        </w:rPr>
        <w:t>Tessera sanitaria</w:t>
      </w:r>
    </w:p>
    <w:p w14:paraId="1D7C94CA" w14:textId="374874AA" w:rsidR="0017388E" w:rsidRPr="002F6DFD" w:rsidRDefault="0017388E" w:rsidP="002F6DFD">
      <w:pPr>
        <w:pStyle w:val="Paragrafoelenco"/>
        <w:numPr>
          <w:ilvl w:val="0"/>
          <w:numId w:val="13"/>
        </w:numPr>
        <w:spacing w:before="100" w:beforeAutospacing="1" w:after="100" w:afterAutospacing="1" w:line="300" w:lineRule="atLeast"/>
        <w:rPr>
          <w:rFonts w:ascii="Aptos" w:eastAsia="Times New Roman" w:hAnsi="Aptos" w:cstheme="minorHAnsi"/>
          <w:color w:val="000000"/>
          <w:sz w:val="20"/>
          <w:szCs w:val="20"/>
          <w:lang w:eastAsia="it-IT"/>
        </w:rPr>
      </w:pPr>
      <w:r w:rsidRPr="002F6DFD">
        <w:rPr>
          <w:rFonts w:ascii="Aptos" w:eastAsia="Times New Roman" w:hAnsi="Aptos" w:cstheme="minorHAnsi"/>
          <w:color w:val="000000"/>
          <w:sz w:val="20"/>
          <w:szCs w:val="20"/>
          <w:lang w:eastAsia="it-IT"/>
        </w:rPr>
        <w:t>Copia titolo di studio o autocertificazione</w:t>
      </w:r>
    </w:p>
    <w:p w14:paraId="4F64BAD6" w14:textId="77777777" w:rsidR="0017388E" w:rsidRPr="002F6DFD" w:rsidRDefault="0017388E" w:rsidP="002F6DFD">
      <w:pPr>
        <w:pStyle w:val="Paragrafoelenco"/>
        <w:numPr>
          <w:ilvl w:val="0"/>
          <w:numId w:val="13"/>
        </w:numPr>
        <w:spacing w:before="100" w:beforeAutospacing="1" w:after="100" w:afterAutospacing="1" w:line="300" w:lineRule="atLeast"/>
        <w:rPr>
          <w:rFonts w:ascii="Aptos" w:eastAsia="Times New Roman" w:hAnsi="Aptos" w:cstheme="minorHAnsi"/>
          <w:color w:val="000000"/>
          <w:sz w:val="20"/>
          <w:szCs w:val="20"/>
          <w:lang w:eastAsia="it-IT"/>
        </w:rPr>
      </w:pPr>
      <w:r w:rsidRPr="002F6DFD">
        <w:rPr>
          <w:rFonts w:ascii="Aptos" w:eastAsia="Times New Roman" w:hAnsi="Aptos" w:cstheme="minorHAnsi"/>
          <w:color w:val="000000"/>
          <w:sz w:val="20"/>
          <w:szCs w:val="20"/>
          <w:lang w:eastAsia="it-IT"/>
        </w:rPr>
        <w:t>Copia del pagamento</w:t>
      </w:r>
    </w:p>
    <w:p w14:paraId="58231BD8" w14:textId="155C8788" w:rsidR="00AE391D" w:rsidRPr="002F6DFD" w:rsidRDefault="00AE391D" w:rsidP="002F6DFD">
      <w:pPr>
        <w:shd w:val="clear" w:color="auto" w:fill="FFFFFF"/>
        <w:spacing w:after="0" w:line="330" w:lineRule="atLeast"/>
        <w:jc w:val="both"/>
        <w:rPr>
          <w:rFonts w:ascii="Aptos" w:eastAsia="Times New Roman" w:hAnsi="Aptos" w:cstheme="minorHAnsi"/>
          <w:color w:val="222222"/>
          <w:sz w:val="20"/>
          <w:szCs w:val="20"/>
          <w:lang w:eastAsia="it-IT"/>
        </w:rPr>
      </w:pPr>
      <w:r w:rsidRPr="002F6DFD">
        <w:rPr>
          <w:rFonts w:ascii="Aptos" w:eastAsia="Times New Roman" w:hAnsi="Aptos" w:cstheme="minorHAnsi"/>
          <w:color w:val="000000"/>
          <w:sz w:val="20"/>
          <w:szCs w:val="20"/>
          <w:lang w:eastAsia="it-IT"/>
        </w:rPr>
        <w:t>I costi sono €25 a credito + €120 di bollo</w:t>
      </w:r>
    </w:p>
    <w:p w14:paraId="55F01924" w14:textId="77777777" w:rsidR="00AE391D" w:rsidRPr="002F6DFD" w:rsidRDefault="00AE391D" w:rsidP="002F6DFD">
      <w:pPr>
        <w:shd w:val="clear" w:color="auto" w:fill="FFFFFF"/>
        <w:spacing w:after="0" w:line="330" w:lineRule="atLeast"/>
        <w:jc w:val="both"/>
        <w:rPr>
          <w:rFonts w:ascii="Aptos" w:eastAsia="Times New Roman" w:hAnsi="Aptos" w:cstheme="minorHAnsi"/>
          <w:color w:val="222222"/>
          <w:sz w:val="20"/>
          <w:szCs w:val="20"/>
          <w:lang w:eastAsia="it-IT"/>
        </w:rPr>
      </w:pPr>
      <w:r w:rsidRPr="002F6DFD">
        <w:rPr>
          <w:rFonts w:ascii="Aptos" w:eastAsia="Times New Roman" w:hAnsi="Aptos" w:cstheme="minorHAnsi"/>
          <w:color w:val="000000"/>
          <w:sz w:val="20"/>
          <w:szCs w:val="20"/>
          <w:lang w:eastAsia="it-IT"/>
        </w:rPr>
        <w:t>Il certificato finale costa €50 e lo pagherà al termine del percorso direttamente dalla piattaforma pagando con carta di credito.</w:t>
      </w:r>
    </w:p>
    <w:p w14:paraId="77015497" w14:textId="77777777" w:rsidR="00AE391D" w:rsidRPr="002F6DFD" w:rsidRDefault="00AE391D" w:rsidP="002F6DFD">
      <w:pPr>
        <w:shd w:val="clear" w:color="auto" w:fill="FFFFFF"/>
        <w:spacing w:after="0" w:line="330" w:lineRule="atLeast"/>
        <w:jc w:val="both"/>
        <w:rPr>
          <w:rFonts w:ascii="Aptos" w:eastAsia="Times New Roman" w:hAnsi="Aptos" w:cstheme="minorHAnsi"/>
          <w:color w:val="222222"/>
          <w:sz w:val="20"/>
          <w:szCs w:val="20"/>
          <w:lang w:eastAsia="it-IT"/>
        </w:rPr>
      </w:pPr>
      <w:r w:rsidRPr="002F6DFD">
        <w:rPr>
          <w:rFonts w:ascii="Aptos" w:eastAsia="Times New Roman" w:hAnsi="Aptos" w:cstheme="minorHAnsi"/>
          <w:color w:val="000000"/>
          <w:sz w:val="20"/>
          <w:szCs w:val="20"/>
          <w:lang w:eastAsia="it-IT"/>
        </w:rPr>
        <w:t>In piattaforma avrà video lezioni, dispense ed esercitazioni disponibili h24.</w:t>
      </w:r>
    </w:p>
    <w:p w14:paraId="09170EE2" w14:textId="77777777" w:rsidR="00AE391D" w:rsidRPr="002F6DFD" w:rsidRDefault="00AE391D" w:rsidP="002F6DFD">
      <w:pPr>
        <w:shd w:val="clear" w:color="auto" w:fill="FFFFFF"/>
        <w:spacing w:after="0" w:line="330" w:lineRule="atLeast"/>
        <w:jc w:val="both"/>
        <w:rPr>
          <w:rFonts w:ascii="Aptos" w:eastAsia="Times New Roman" w:hAnsi="Aptos" w:cstheme="minorHAnsi"/>
          <w:color w:val="222222"/>
          <w:sz w:val="20"/>
          <w:szCs w:val="20"/>
          <w:lang w:eastAsia="it-IT"/>
        </w:rPr>
      </w:pPr>
      <w:r w:rsidRPr="002F6DFD">
        <w:rPr>
          <w:rFonts w:ascii="Aptos" w:eastAsia="Times New Roman" w:hAnsi="Aptos" w:cstheme="minorHAnsi"/>
          <w:color w:val="000000"/>
          <w:sz w:val="20"/>
          <w:szCs w:val="20"/>
          <w:lang w:eastAsia="it-IT"/>
        </w:rPr>
        <w:t>Potrà effettuare l'esame dopo minimo 15 giorni di permanenza in piattaforma e l'80% dell'attività richiesta per materia. Gli esami saranno online fino a ottobre (è comunque possibile un cambiamento delle modalità di esame in base ad eventuali disposizioni ministeriali).</w:t>
      </w:r>
    </w:p>
    <w:p w14:paraId="54A2A87A" w14:textId="77777777" w:rsidR="00AE391D" w:rsidRPr="002F6DFD" w:rsidRDefault="00AE391D" w:rsidP="002F6DFD">
      <w:pPr>
        <w:shd w:val="clear" w:color="auto" w:fill="FFFFFF"/>
        <w:spacing w:after="0" w:line="330" w:lineRule="atLeast"/>
        <w:jc w:val="both"/>
        <w:rPr>
          <w:rFonts w:ascii="Aptos" w:eastAsia="Times New Roman" w:hAnsi="Aptos" w:cstheme="minorHAnsi"/>
          <w:color w:val="222222"/>
          <w:sz w:val="20"/>
          <w:szCs w:val="20"/>
          <w:lang w:eastAsia="it-IT"/>
        </w:rPr>
      </w:pPr>
      <w:r w:rsidRPr="002F6DFD">
        <w:rPr>
          <w:rFonts w:ascii="Aptos" w:eastAsia="Times New Roman" w:hAnsi="Aptos" w:cstheme="minorHAnsi"/>
          <w:color w:val="000000"/>
          <w:sz w:val="20"/>
          <w:szCs w:val="20"/>
          <w:lang w:eastAsia="it-IT"/>
        </w:rPr>
        <w:t>Per iscriversi, è necessario spedire tramite documentazione sotto in elenco, al seguente indirizzo: </w:t>
      </w:r>
      <w:hyperlink r:id="rId7" w:tgtFrame="_blank" w:history="1">
        <w:r w:rsidRPr="002F6DFD">
          <w:rPr>
            <w:rFonts w:ascii="Aptos" w:eastAsia="Times New Roman" w:hAnsi="Aptos" w:cstheme="minorHAnsi"/>
            <w:color w:val="000000"/>
            <w:sz w:val="20"/>
            <w:szCs w:val="20"/>
            <w:u w:val="single"/>
            <w:lang w:eastAsia="it-IT"/>
          </w:rPr>
          <w:t>segreteria@eurosofia.it</w:t>
        </w:r>
      </w:hyperlink>
    </w:p>
    <w:p w14:paraId="7F2628E2" w14:textId="77777777" w:rsidR="00AE391D" w:rsidRPr="002F6DFD" w:rsidRDefault="00AE391D" w:rsidP="002F6DFD">
      <w:pPr>
        <w:shd w:val="clear" w:color="auto" w:fill="FFFFFF"/>
        <w:spacing w:after="0" w:line="330" w:lineRule="atLeast"/>
        <w:jc w:val="both"/>
        <w:rPr>
          <w:rFonts w:ascii="Aptos" w:eastAsia="Times New Roman" w:hAnsi="Aptos" w:cstheme="minorHAnsi"/>
          <w:color w:val="222222"/>
          <w:sz w:val="20"/>
          <w:szCs w:val="20"/>
          <w:lang w:eastAsia="it-IT"/>
        </w:rPr>
      </w:pPr>
      <w:r w:rsidRPr="002F6DFD">
        <w:rPr>
          <w:rFonts w:ascii="Aptos" w:eastAsia="Times New Roman" w:hAnsi="Aptos" w:cstheme="minorHAnsi"/>
          <w:b/>
          <w:bCs/>
          <w:color w:val="000000"/>
          <w:sz w:val="20"/>
          <w:szCs w:val="20"/>
          <w:lang w:eastAsia="it-IT"/>
        </w:rPr>
        <w:t>Documentazione</w:t>
      </w:r>
    </w:p>
    <w:p w14:paraId="75FB5AC3" w14:textId="0E1552AC" w:rsidR="00AE391D" w:rsidRPr="002F6DFD" w:rsidRDefault="00AE391D" w:rsidP="002F6DFD">
      <w:pPr>
        <w:pStyle w:val="Paragrafoelenco"/>
        <w:numPr>
          <w:ilvl w:val="0"/>
          <w:numId w:val="8"/>
        </w:numPr>
        <w:shd w:val="clear" w:color="auto" w:fill="FFFFFF"/>
        <w:spacing w:after="0" w:line="330" w:lineRule="atLeast"/>
        <w:jc w:val="both"/>
        <w:rPr>
          <w:rFonts w:ascii="Aptos" w:eastAsia="Times New Roman" w:hAnsi="Aptos" w:cstheme="minorHAnsi"/>
          <w:color w:val="222222"/>
          <w:sz w:val="20"/>
          <w:szCs w:val="20"/>
          <w:lang w:eastAsia="it-IT"/>
        </w:rPr>
      </w:pPr>
      <w:r w:rsidRPr="002F6DFD">
        <w:rPr>
          <w:rFonts w:ascii="Aptos" w:eastAsia="Times New Roman" w:hAnsi="Aptos" w:cstheme="minorHAnsi"/>
          <w:color w:val="000000"/>
          <w:sz w:val="20"/>
          <w:szCs w:val="20"/>
          <w:lang w:eastAsia="it-IT"/>
        </w:rPr>
        <w:t>la domanda d'iscrizione</w:t>
      </w:r>
    </w:p>
    <w:p w14:paraId="46D5E400" w14:textId="2363959E" w:rsidR="00AE391D" w:rsidRPr="002F6DFD" w:rsidRDefault="00AE391D" w:rsidP="002F6DFD">
      <w:pPr>
        <w:pStyle w:val="Paragrafoelenco"/>
        <w:numPr>
          <w:ilvl w:val="0"/>
          <w:numId w:val="8"/>
        </w:numPr>
        <w:shd w:val="clear" w:color="auto" w:fill="FFFFFF"/>
        <w:spacing w:after="0" w:line="330" w:lineRule="atLeast"/>
        <w:jc w:val="both"/>
        <w:rPr>
          <w:rFonts w:ascii="Aptos" w:eastAsia="Times New Roman" w:hAnsi="Aptos" w:cstheme="minorHAnsi"/>
          <w:color w:val="222222"/>
          <w:sz w:val="20"/>
          <w:szCs w:val="20"/>
          <w:lang w:eastAsia="it-IT"/>
        </w:rPr>
      </w:pPr>
      <w:r w:rsidRPr="002F6DFD">
        <w:rPr>
          <w:rFonts w:ascii="Aptos" w:eastAsia="Times New Roman" w:hAnsi="Aptos" w:cstheme="minorHAnsi"/>
          <w:color w:val="000000"/>
          <w:sz w:val="20"/>
          <w:szCs w:val="20"/>
          <w:lang w:eastAsia="it-IT"/>
        </w:rPr>
        <w:t>copia del bonifico</w:t>
      </w:r>
    </w:p>
    <w:p w14:paraId="1698A2E7" w14:textId="6CE672BD" w:rsidR="00AE391D" w:rsidRPr="002F6DFD" w:rsidRDefault="00AE391D" w:rsidP="002F6DFD">
      <w:pPr>
        <w:pStyle w:val="Paragrafoelenco"/>
        <w:numPr>
          <w:ilvl w:val="0"/>
          <w:numId w:val="8"/>
        </w:numPr>
        <w:shd w:val="clear" w:color="auto" w:fill="FFFFFF"/>
        <w:spacing w:after="0" w:line="330" w:lineRule="atLeast"/>
        <w:jc w:val="both"/>
        <w:rPr>
          <w:rFonts w:ascii="Aptos" w:eastAsia="Times New Roman" w:hAnsi="Aptos" w:cstheme="minorHAnsi"/>
          <w:color w:val="222222"/>
          <w:sz w:val="20"/>
          <w:szCs w:val="20"/>
          <w:lang w:eastAsia="it-IT"/>
        </w:rPr>
      </w:pPr>
      <w:r w:rsidRPr="002F6DFD">
        <w:rPr>
          <w:rFonts w:ascii="Aptos" w:eastAsia="Times New Roman" w:hAnsi="Aptos" w:cstheme="minorHAnsi"/>
          <w:color w:val="000000"/>
          <w:sz w:val="20"/>
          <w:szCs w:val="20"/>
          <w:lang w:eastAsia="it-IT"/>
        </w:rPr>
        <w:t>fotocopia del documento di riconoscimento</w:t>
      </w:r>
    </w:p>
    <w:p w14:paraId="78AE35A8" w14:textId="3028B778" w:rsidR="00AE391D" w:rsidRPr="002F6DFD" w:rsidRDefault="00AE391D" w:rsidP="002F6DFD">
      <w:pPr>
        <w:pStyle w:val="Paragrafoelenco"/>
        <w:numPr>
          <w:ilvl w:val="0"/>
          <w:numId w:val="8"/>
        </w:numPr>
        <w:shd w:val="clear" w:color="auto" w:fill="FFFFFF"/>
        <w:spacing w:after="0" w:line="330" w:lineRule="atLeast"/>
        <w:jc w:val="both"/>
        <w:rPr>
          <w:rFonts w:ascii="Aptos" w:eastAsia="Times New Roman" w:hAnsi="Aptos" w:cstheme="minorHAnsi"/>
          <w:color w:val="222222"/>
          <w:sz w:val="20"/>
          <w:szCs w:val="20"/>
          <w:lang w:eastAsia="it-IT"/>
        </w:rPr>
      </w:pPr>
      <w:r w:rsidRPr="002F6DFD">
        <w:rPr>
          <w:rFonts w:ascii="Aptos" w:eastAsia="Times New Roman" w:hAnsi="Aptos" w:cstheme="minorHAnsi"/>
          <w:color w:val="000000"/>
          <w:sz w:val="20"/>
          <w:szCs w:val="20"/>
          <w:lang w:eastAsia="it-IT"/>
        </w:rPr>
        <w:t>fotocopia del codice fiscale</w:t>
      </w:r>
    </w:p>
    <w:p w14:paraId="4E4D61A5" w14:textId="159413EA" w:rsidR="00AE391D" w:rsidRPr="002F6DFD" w:rsidRDefault="00AE391D" w:rsidP="002F6DFD">
      <w:pPr>
        <w:pStyle w:val="Paragrafoelenco"/>
        <w:numPr>
          <w:ilvl w:val="0"/>
          <w:numId w:val="8"/>
        </w:numPr>
        <w:shd w:val="clear" w:color="auto" w:fill="FFFFFF"/>
        <w:spacing w:after="0" w:line="330" w:lineRule="atLeast"/>
        <w:jc w:val="both"/>
        <w:rPr>
          <w:rFonts w:ascii="Aptos" w:eastAsia="Times New Roman" w:hAnsi="Aptos" w:cstheme="minorHAnsi"/>
          <w:color w:val="222222"/>
          <w:sz w:val="20"/>
          <w:szCs w:val="20"/>
          <w:lang w:eastAsia="it-IT"/>
        </w:rPr>
      </w:pPr>
      <w:r w:rsidRPr="002F6DFD">
        <w:rPr>
          <w:rFonts w:ascii="Aptos" w:eastAsia="Times New Roman" w:hAnsi="Aptos" w:cstheme="minorHAnsi"/>
          <w:color w:val="000000"/>
          <w:sz w:val="20"/>
          <w:szCs w:val="20"/>
          <w:lang w:eastAsia="it-IT"/>
        </w:rPr>
        <w:t>copia del titolo di studio</w:t>
      </w:r>
    </w:p>
    <w:p w14:paraId="3906744B" w14:textId="77777777" w:rsidR="00DA709B" w:rsidRPr="002F6DFD" w:rsidRDefault="00DA709B" w:rsidP="002F6DFD">
      <w:pPr>
        <w:shd w:val="clear" w:color="auto" w:fill="FFFFFF"/>
        <w:spacing w:after="0" w:line="330" w:lineRule="atLeast"/>
        <w:jc w:val="both"/>
        <w:rPr>
          <w:rFonts w:ascii="Aptos" w:eastAsia="Times New Roman" w:hAnsi="Aptos" w:cstheme="minorHAnsi"/>
          <w:color w:val="222222"/>
          <w:sz w:val="20"/>
          <w:szCs w:val="20"/>
          <w:lang w:eastAsia="it-IT"/>
        </w:rPr>
      </w:pPr>
    </w:p>
    <w:p w14:paraId="09A7DB46" w14:textId="77777777" w:rsidR="00AE391D" w:rsidRPr="002F6DFD" w:rsidRDefault="00AE391D" w:rsidP="002F6DFD">
      <w:pPr>
        <w:shd w:val="clear" w:color="auto" w:fill="FFFFFF"/>
        <w:spacing w:after="0" w:line="240" w:lineRule="auto"/>
        <w:jc w:val="both"/>
        <w:rPr>
          <w:rFonts w:ascii="Aptos" w:eastAsia="Times New Roman" w:hAnsi="Aptos" w:cstheme="minorHAnsi"/>
          <w:color w:val="222222"/>
          <w:sz w:val="20"/>
          <w:szCs w:val="20"/>
          <w:lang w:eastAsia="it-IT"/>
        </w:rPr>
      </w:pPr>
      <w:r w:rsidRPr="002F6DFD">
        <w:rPr>
          <w:rFonts w:ascii="Aptos" w:eastAsia="Times New Roman" w:hAnsi="Aptos" w:cstheme="minorHAnsi"/>
          <w:b/>
          <w:bCs/>
          <w:color w:val="000000"/>
          <w:sz w:val="20"/>
          <w:szCs w:val="20"/>
          <w:lang w:eastAsia="it-IT"/>
        </w:rPr>
        <w:t>Il pagamento dei contributi deve essere effettuato mediante bonifico bancario alle seguenti coordinate:</w:t>
      </w:r>
    </w:p>
    <w:p w14:paraId="0793C83A" w14:textId="77777777" w:rsidR="00AE391D" w:rsidRPr="002F6DFD" w:rsidRDefault="00AE391D" w:rsidP="002F6DFD">
      <w:pPr>
        <w:shd w:val="clear" w:color="auto" w:fill="FFFFFF"/>
        <w:spacing w:after="0" w:line="240" w:lineRule="auto"/>
        <w:jc w:val="both"/>
        <w:rPr>
          <w:rFonts w:ascii="Aptos" w:eastAsia="Times New Roman" w:hAnsi="Aptos" w:cstheme="minorHAnsi"/>
          <w:color w:val="222222"/>
          <w:sz w:val="20"/>
          <w:szCs w:val="20"/>
          <w:lang w:eastAsia="it-IT"/>
        </w:rPr>
      </w:pPr>
      <w:r w:rsidRPr="002F6DFD">
        <w:rPr>
          <w:rFonts w:ascii="Aptos" w:eastAsia="Times New Roman" w:hAnsi="Aptos" w:cstheme="minorHAnsi"/>
          <w:b/>
          <w:bCs/>
          <w:color w:val="222222"/>
          <w:sz w:val="20"/>
          <w:szCs w:val="20"/>
          <w:lang w:eastAsia="it-IT"/>
        </w:rPr>
        <w:t> </w:t>
      </w:r>
    </w:p>
    <w:p w14:paraId="4B750A99" w14:textId="77777777" w:rsidR="00AE391D" w:rsidRPr="002F6DFD" w:rsidRDefault="00AE391D" w:rsidP="002F6DFD">
      <w:pPr>
        <w:shd w:val="clear" w:color="auto" w:fill="FFFFFF"/>
        <w:spacing w:after="0" w:line="240" w:lineRule="auto"/>
        <w:jc w:val="both"/>
        <w:rPr>
          <w:rFonts w:ascii="Aptos" w:eastAsia="Times New Roman" w:hAnsi="Aptos" w:cstheme="minorHAnsi"/>
          <w:color w:val="222222"/>
          <w:sz w:val="20"/>
          <w:szCs w:val="20"/>
          <w:lang w:eastAsia="it-IT"/>
        </w:rPr>
      </w:pPr>
      <w:r w:rsidRPr="002F6DFD">
        <w:rPr>
          <w:rFonts w:ascii="Aptos" w:eastAsia="Times New Roman" w:hAnsi="Aptos" w:cstheme="minorHAnsi"/>
          <w:b/>
          <w:bCs/>
          <w:color w:val="000000"/>
          <w:sz w:val="20"/>
          <w:szCs w:val="20"/>
          <w:lang w:eastAsia="it-IT"/>
        </w:rPr>
        <w:t>UNIVERSITAS MERCATORUM</w:t>
      </w:r>
    </w:p>
    <w:p w14:paraId="64246BE4" w14:textId="77777777" w:rsidR="00AE391D" w:rsidRPr="002F6DFD" w:rsidRDefault="00AE391D" w:rsidP="002F6DFD">
      <w:pPr>
        <w:shd w:val="clear" w:color="auto" w:fill="FFFFFF"/>
        <w:spacing w:after="0" w:line="240" w:lineRule="auto"/>
        <w:jc w:val="both"/>
        <w:rPr>
          <w:rFonts w:ascii="Aptos" w:eastAsia="Times New Roman" w:hAnsi="Aptos" w:cstheme="minorHAnsi"/>
          <w:color w:val="222222"/>
          <w:sz w:val="20"/>
          <w:szCs w:val="20"/>
          <w:lang w:eastAsia="it-IT"/>
        </w:rPr>
      </w:pPr>
      <w:r w:rsidRPr="002F6DFD">
        <w:rPr>
          <w:rFonts w:ascii="Aptos" w:eastAsia="Times New Roman" w:hAnsi="Aptos" w:cstheme="minorHAnsi"/>
          <w:b/>
          <w:bCs/>
          <w:color w:val="000000"/>
          <w:sz w:val="20"/>
          <w:szCs w:val="20"/>
          <w:lang w:eastAsia="it-IT"/>
        </w:rPr>
        <w:t>Banca Fideuram</w:t>
      </w:r>
    </w:p>
    <w:p w14:paraId="644C01A3" w14:textId="77777777" w:rsidR="00AE391D" w:rsidRPr="002F6DFD" w:rsidRDefault="00AE391D" w:rsidP="002F6DFD">
      <w:pPr>
        <w:shd w:val="clear" w:color="auto" w:fill="FFFFFF"/>
        <w:spacing w:after="0" w:line="240" w:lineRule="auto"/>
        <w:jc w:val="both"/>
        <w:rPr>
          <w:rFonts w:ascii="Aptos" w:eastAsia="Times New Roman" w:hAnsi="Aptos" w:cstheme="minorHAnsi"/>
          <w:color w:val="222222"/>
          <w:sz w:val="20"/>
          <w:szCs w:val="20"/>
          <w:lang w:eastAsia="it-IT"/>
        </w:rPr>
      </w:pPr>
      <w:r w:rsidRPr="002F6DFD">
        <w:rPr>
          <w:rFonts w:ascii="Aptos" w:eastAsia="Times New Roman" w:hAnsi="Aptos" w:cstheme="minorHAnsi"/>
          <w:b/>
          <w:bCs/>
          <w:color w:val="000000"/>
          <w:sz w:val="20"/>
          <w:szCs w:val="20"/>
          <w:lang w:eastAsia="it-IT"/>
        </w:rPr>
        <w:t>IBAN: IT29 Q032 9601 6010 0006 7096 784</w:t>
      </w:r>
    </w:p>
    <w:p w14:paraId="52E7B510" w14:textId="77777777" w:rsidR="00AE391D" w:rsidRPr="002F6DFD" w:rsidRDefault="00AE391D" w:rsidP="002F6DFD">
      <w:pPr>
        <w:shd w:val="clear" w:color="auto" w:fill="FFFFFF"/>
        <w:spacing w:after="0" w:line="240" w:lineRule="auto"/>
        <w:jc w:val="both"/>
        <w:rPr>
          <w:rFonts w:ascii="Aptos" w:eastAsia="Times New Roman" w:hAnsi="Aptos" w:cstheme="minorHAnsi"/>
          <w:color w:val="222222"/>
          <w:sz w:val="20"/>
          <w:szCs w:val="20"/>
          <w:lang w:eastAsia="it-IT"/>
        </w:rPr>
      </w:pPr>
      <w:r w:rsidRPr="002F6DFD">
        <w:rPr>
          <w:rFonts w:ascii="Aptos" w:eastAsia="Times New Roman" w:hAnsi="Aptos" w:cstheme="minorHAnsi"/>
          <w:b/>
          <w:bCs/>
          <w:color w:val="000000"/>
          <w:sz w:val="20"/>
          <w:szCs w:val="20"/>
          <w:lang w:eastAsia="it-IT"/>
        </w:rPr>
        <w:t>Indicare nella "causale del pagamento" la dicitura: "Iscrizione corsi singoli A.A. ... (indicare l'anno accademico) - Facoltà di Economia" e, in modo chiaro e leggibile, il "nome e cognome dello studente" che si iscrive.</w:t>
      </w:r>
    </w:p>
    <w:p w14:paraId="1E1A0167" w14:textId="77777777" w:rsidR="00AE391D" w:rsidRPr="002F6DFD" w:rsidRDefault="00AE391D" w:rsidP="002F6DFD">
      <w:pPr>
        <w:shd w:val="clear" w:color="auto" w:fill="FFFFFF"/>
        <w:spacing w:after="0" w:line="240" w:lineRule="auto"/>
        <w:jc w:val="both"/>
        <w:rPr>
          <w:rFonts w:ascii="Aptos" w:eastAsia="Times New Roman" w:hAnsi="Aptos" w:cstheme="minorHAnsi"/>
          <w:color w:val="222222"/>
          <w:sz w:val="20"/>
          <w:szCs w:val="20"/>
          <w:lang w:eastAsia="it-IT"/>
        </w:rPr>
      </w:pPr>
      <w:r w:rsidRPr="002F6DFD">
        <w:rPr>
          <w:rFonts w:ascii="Aptos" w:eastAsia="Times New Roman" w:hAnsi="Aptos" w:cstheme="minorHAnsi"/>
          <w:color w:val="222222"/>
          <w:sz w:val="20"/>
          <w:szCs w:val="20"/>
          <w:lang w:eastAsia="it-IT"/>
        </w:rPr>
        <w:t> </w:t>
      </w:r>
    </w:p>
    <w:p w14:paraId="66B4970B" w14:textId="77777777" w:rsidR="00AE391D" w:rsidRPr="002F6DFD" w:rsidRDefault="00AE391D" w:rsidP="002F6DFD">
      <w:pPr>
        <w:shd w:val="clear" w:color="auto" w:fill="FFFFFF"/>
        <w:spacing w:after="0" w:line="405" w:lineRule="atLeast"/>
        <w:jc w:val="both"/>
        <w:rPr>
          <w:rFonts w:ascii="Aptos" w:eastAsia="Times New Roman" w:hAnsi="Aptos" w:cstheme="minorHAnsi"/>
          <w:color w:val="222222"/>
          <w:sz w:val="20"/>
          <w:szCs w:val="20"/>
          <w:lang w:eastAsia="it-IT"/>
        </w:rPr>
      </w:pPr>
      <w:r w:rsidRPr="002F6DFD">
        <w:rPr>
          <w:rFonts w:ascii="Aptos" w:eastAsia="Times New Roman" w:hAnsi="Aptos" w:cstheme="minorHAnsi"/>
          <w:color w:val="000000"/>
          <w:sz w:val="20"/>
          <w:szCs w:val="20"/>
          <w:lang w:eastAsia="it-IT"/>
        </w:rPr>
        <w:t>Siamo a sua disposizione per ulteriori informazioni.</w:t>
      </w:r>
    </w:p>
    <w:p w14:paraId="39137DE7" w14:textId="77777777" w:rsidR="00AE391D" w:rsidRPr="002F6DFD" w:rsidRDefault="00AE391D" w:rsidP="002F6DFD">
      <w:pPr>
        <w:rPr>
          <w:rFonts w:ascii="Aptos" w:hAnsi="Aptos" w:cstheme="minorHAnsi"/>
          <w:sz w:val="20"/>
          <w:szCs w:val="20"/>
        </w:rPr>
      </w:pPr>
    </w:p>
    <w:p w14:paraId="5675428E" w14:textId="77777777" w:rsidR="005B424E" w:rsidRPr="002F6DFD" w:rsidRDefault="005B424E" w:rsidP="002F6DFD">
      <w:pPr>
        <w:rPr>
          <w:rFonts w:ascii="Aptos" w:hAnsi="Aptos" w:cstheme="minorHAnsi"/>
          <w:sz w:val="20"/>
          <w:szCs w:val="20"/>
        </w:rPr>
      </w:pPr>
    </w:p>
    <w:p w14:paraId="63D943E6" w14:textId="77777777" w:rsidR="00DA709B" w:rsidRPr="002F6DFD" w:rsidRDefault="00DA709B" w:rsidP="002F6DFD">
      <w:pPr>
        <w:spacing w:after="160" w:line="259" w:lineRule="auto"/>
        <w:rPr>
          <w:rFonts w:ascii="Aptos" w:hAnsi="Aptos" w:cstheme="minorHAnsi"/>
          <w:sz w:val="20"/>
          <w:szCs w:val="20"/>
        </w:rPr>
      </w:pPr>
      <w:r w:rsidRPr="002F6DFD">
        <w:rPr>
          <w:rFonts w:ascii="Aptos" w:hAnsi="Aptos" w:cstheme="minorHAnsi"/>
          <w:sz w:val="20"/>
          <w:szCs w:val="20"/>
        </w:rPr>
        <w:br w:type="page"/>
      </w:r>
    </w:p>
    <w:p w14:paraId="1577FDE6" w14:textId="77777777" w:rsidR="002F6DFD" w:rsidRPr="002F6DFD" w:rsidRDefault="002F6DFD" w:rsidP="002F6DFD">
      <w:pPr>
        <w:jc w:val="both"/>
        <w:rPr>
          <w:rFonts w:ascii="Aptos" w:hAnsi="Aptos" w:cstheme="minorHAnsi"/>
          <w:sz w:val="20"/>
          <w:szCs w:val="20"/>
        </w:rPr>
      </w:pPr>
    </w:p>
    <w:p w14:paraId="5B03818E" w14:textId="5705D2E2" w:rsidR="0017388E" w:rsidRPr="002F6DFD" w:rsidRDefault="0017388E" w:rsidP="002F6DFD">
      <w:pPr>
        <w:jc w:val="both"/>
        <w:rPr>
          <w:rFonts w:ascii="Aptos" w:hAnsi="Aptos" w:cstheme="minorHAnsi"/>
          <w:sz w:val="20"/>
          <w:szCs w:val="20"/>
        </w:rPr>
      </w:pPr>
      <w:r w:rsidRPr="002F6DFD">
        <w:rPr>
          <w:rFonts w:ascii="Aptos" w:hAnsi="Aptos" w:cstheme="minorHAnsi"/>
          <w:sz w:val="20"/>
          <w:szCs w:val="20"/>
        </w:rPr>
        <w:t xml:space="preserve">Il/La sottoscritto/a </w:t>
      </w:r>
    </w:p>
    <w:p w14:paraId="308E12E2" w14:textId="77777777" w:rsidR="0017388E" w:rsidRPr="002F6DFD" w:rsidRDefault="0017388E" w:rsidP="002F6DFD">
      <w:pPr>
        <w:jc w:val="center"/>
        <w:rPr>
          <w:rFonts w:ascii="Aptos" w:hAnsi="Aptos" w:cstheme="minorHAnsi"/>
          <w:sz w:val="20"/>
          <w:szCs w:val="20"/>
        </w:rPr>
      </w:pPr>
      <w:r w:rsidRPr="002F6DFD">
        <w:rPr>
          <w:rFonts w:ascii="Aptos" w:hAnsi="Aptos" w:cstheme="minorHAnsi"/>
          <w:sz w:val="20"/>
          <w:szCs w:val="20"/>
        </w:rPr>
        <w:t>dichiara</w:t>
      </w:r>
    </w:p>
    <w:p w14:paraId="557729F6" w14:textId="5DBF252F" w:rsidR="0017388E" w:rsidRPr="002F6DFD" w:rsidRDefault="0017388E" w:rsidP="002F6DFD">
      <w:pPr>
        <w:pStyle w:val="Paragrafoelenco"/>
        <w:numPr>
          <w:ilvl w:val="0"/>
          <w:numId w:val="11"/>
        </w:numPr>
        <w:jc w:val="both"/>
        <w:rPr>
          <w:rFonts w:ascii="Aptos" w:hAnsi="Aptos" w:cstheme="minorHAnsi"/>
          <w:sz w:val="20"/>
          <w:szCs w:val="20"/>
        </w:rPr>
      </w:pPr>
      <w:r w:rsidRPr="002F6DFD">
        <w:rPr>
          <w:rFonts w:ascii="Aptos" w:hAnsi="Aptos" w:cstheme="minorHAnsi"/>
          <w:sz w:val="20"/>
          <w:szCs w:val="20"/>
        </w:rPr>
        <w:t xml:space="preserve">di aver letto il regolamento sulle condizioni di utilizzo, sul sito dell'Università Telematica Mercatorum all'indirizzo </w:t>
      </w:r>
      <w:r w:rsidR="003A6B7D" w:rsidRPr="002F6DFD">
        <w:rPr>
          <w:rFonts w:ascii="Aptos" w:hAnsi="Aptos" w:cstheme="minorHAnsi"/>
          <w:sz w:val="20"/>
          <w:szCs w:val="20"/>
        </w:rPr>
        <w:t>Mercatorum</w:t>
      </w:r>
      <w:hyperlink r:id="rId8" w:history="1">
        <w:r w:rsidR="003A6B7D" w:rsidRPr="002F6DFD">
          <w:rPr>
            <w:rStyle w:val="Collegamentoipertestuale"/>
            <w:rFonts w:ascii="Aptos" w:hAnsi="Aptos" w:cstheme="minorHAnsi"/>
            <w:sz w:val="20"/>
            <w:szCs w:val="20"/>
          </w:rPr>
          <w:t>https://www.unimercatorum.it</w:t>
        </w:r>
      </w:hyperlink>
      <w:r w:rsidRPr="002F6DFD">
        <w:rPr>
          <w:rFonts w:ascii="Aptos" w:hAnsi="Aptos" w:cstheme="minorHAnsi"/>
          <w:sz w:val="20"/>
          <w:szCs w:val="20"/>
        </w:rPr>
        <w:t xml:space="preserve">, di esserne a piena conoscenza e di accettarne pertanto il contenuto </w:t>
      </w:r>
    </w:p>
    <w:p w14:paraId="5791B59B" w14:textId="1B2DBE35" w:rsidR="0017388E" w:rsidRPr="002F6DFD" w:rsidRDefault="0017388E" w:rsidP="002F6DFD">
      <w:pPr>
        <w:pStyle w:val="Paragrafoelenco"/>
        <w:numPr>
          <w:ilvl w:val="0"/>
          <w:numId w:val="11"/>
        </w:numPr>
        <w:jc w:val="both"/>
        <w:rPr>
          <w:rFonts w:ascii="Aptos" w:hAnsi="Aptos" w:cstheme="minorHAnsi"/>
          <w:sz w:val="20"/>
          <w:szCs w:val="20"/>
        </w:rPr>
      </w:pPr>
      <w:r w:rsidRPr="002F6DFD">
        <w:rPr>
          <w:rFonts w:ascii="Aptos" w:hAnsi="Aptos" w:cstheme="minorHAnsi"/>
          <w:sz w:val="20"/>
          <w:szCs w:val="20"/>
        </w:rPr>
        <w:t xml:space="preserve">di aver letto l'informativa sulla privacy di cui all'art. 13 e 14 del </w:t>
      </w:r>
      <w:r w:rsidRPr="002F6DFD">
        <w:rPr>
          <w:rFonts w:ascii="Aptos" w:hAnsi="Aptos" w:cstheme="minorHAnsi"/>
          <w:color w:val="24201D"/>
          <w:sz w:val="20"/>
          <w:szCs w:val="20"/>
          <w:shd w:val="clear" w:color="auto" w:fill="FFFFFF"/>
        </w:rPr>
        <w:t>Regolamento (UE) n. 2016/679</w:t>
      </w:r>
      <w:r w:rsidRPr="002F6DFD">
        <w:rPr>
          <w:rFonts w:ascii="Aptos" w:hAnsi="Aptos" w:cstheme="minorHAnsi"/>
          <w:sz w:val="20"/>
          <w:szCs w:val="20"/>
        </w:rPr>
        <w:t xml:space="preserve"> sul sito dell'Università Telematica Mercatorum, all'indirizzo http://www.unimercotum.it. Eurosofia, EIPOINT dell’Università Mercatorum, è stata incaricata del Trattamento dei Dati Personali esclusivamente per le finalità di cui alla convenzione di accreditamento sottoscritta </w:t>
      </w:r>
    </w:p>
    <w:p w14:paraId="0BF0E316" w14:textId="754C413C" w:rsidR="0017388E" w:rsidRPr="002F6DFD" w:rsidRDefault="0017388E" w:rsidP="002F6DFD">
      <w:pPr>
        <w:pStyle w:val="Paragrafoelenco"/>
        <w:numPr>
          <w:ilvl w:val="0"/>
          <w:numId w:val="11"/>
        </w:numPr>
        <w:jc w:val="both"/>
        <w:rPr>
          <w:rFonts w:ascii="Aptos" w:hAnsi="Aptos" w:cstheme="minorHAnsi"/>
          <w:sz w:val="20"/>
          <w:szCs w:val="20"/>
        </w:rPr>
      </w:pPr>
      <w:r w:rsidRPr="002F6DFD">
        <w:rPr>
          <w:rFonts w:ascii="Aptos" w:hAnsi="Aptos" w:cstheme="minorHAnsi"/>
          <w:sz w:val="20"/>
          <w:szCs w:val="20"/>
        </w:rPr>
        <w:t xml:space="preserve">di aver visionato la scheda informativa sul sito http://www.eurosofia.it , nella pagina dedicata ai post laurea, e pertanto di essere a conoscenza delle norme e dei termini, anche amministrativi, previsti e di accettarne senza riserva tutte le condizioni </w:t>
      </w:r>
    </w:p>
    <w:p w14:paraId="33448C6C" w14:textId="614DC8BE" w:rsidR="0017388E" w:rsidRPr="002F6DFD" w:rsidRDefault="0017388E" w:rsidP="002F6DFD">
      <w:pPr>
        <w:pStyle w:val="Paragrafoelenco"/>
        <w:numPr>
          <w:ilvl w:val="0"/>
          <w:numId w:val="11"/>
        </w:numPr>
        <w:jc w:val="both"/>
        <w:rPr>
          <w:rFonts w:ascii="Aptos" w:hAnsi="Aptos" w:cstheme="minorHAnsi"/>
          <w:sz w:val="20"/>
          <w:szCs w:val="20"/>
        </w:rPr>
      </w:pPr>
      <w:r w:rsidRPr="002F6DFD">
        <w:rPr>
          <w:rFonts w:ascii="Aptos" w:hAnsi="Aptos" w:cstheme="minorHAnsi"/>
          <w:sz w:val="20"/>
          <w:szCs w:val="20"/>
        </w:rPr>
        <w:t xml:space="preserve">di prendere atto che ai fini fiscali per le determinazioni di legge la copia del/dei bonifico/i, se correttamente eseguito/i secondo le indicazioni riportate nella scheda informativa, è/sono documento/i sufficiente/i e che pertanto l'Università Telematica Pegaso non emetterà quietanza alcuna sui pagamenti ricevuti </w:t>
      </w:r>
    </w:p>
    <w:p w14:paraId="67CBE55F" w14:textId="0FF2F8E7" w:rsidR="0017388E" w:rsidRPr="002F6DFD" w:rsidRDefault="0017388E" w:rsidP="002F6DFD">
      <w:pPr>
        <w:pStyle w:val="Paragrafoelenco"/>
        <w:numPr>
          <w:ilvl w:val="0"/>
          <w:numId w:val="11"/>
        </w:numPr>
        <w:spacing w:line="278" w:lineRule="auto"/>
        <w:jc w:val="both"/>
        <w:rPr>
          <w:rFonts w:ascii="Aptos" w:hAnsi="Aptos" w:cstheme="minorHAnsi"/>
          <w:sz w:val="20"/>
          <w:szCs w:val="20"/>
        </w:rPr>
      </w:pPr>
      <w:r w:rsidRPr="002F6DFD">
        <w:rPr>
          <w:rFonts w:ascii="Aptos" w:eastAsia="Times New Roman" w:hAnsi="Aptos" w:cstheme="minorHAnsi"/>
          <w:sz w:val="20"/>
          <w:szCs w:val="20"/>
          <w:lang w:eastAsia="it-IT"/>
        </w:rPr>
        <w:t xml:space="preserve">di accettare che I dati personali raccolti nei </w:t>
      </w:r>
      <w:r w:rsidRPr="002F6DFD">
        <w:rPr>
          <w:rFonts w:ascii="Aptos" w:eastAsia="Times New Roman" w:hAnsi="Aptos" w:cstheme="minorHAnsi"/>
          <w:b/>
          <w:sz w:val="20"/>
          <w:szCs w:val="20"/>
          <w:lang w:eastAsia="it-IT"/>
        </w:rPr>
        <w:t>moduli di iscrizione</w:t>
      </w:r>
      <w:r w:rsidRPr="002F6DFD">
        <w:rPr>
          <w:rFonts w:ascii="Aptos" w:eastAsia="Times New Roman" w:hAnsi="Aptos" w:cstheme="minorHAnsi"/>
          <w:sz w:val="20"/>
          <w:szCs w:val="20"/>
          <w:lang w:eastAsia="it-IT"/>
        </w:rPr>
        <w:t xml:space="preserve"> saranno trattati per le seguenti finalità:</w:t>
      </w:r>
    </w:p>
    <w:p w14:paraId="76273DA4" w14:textId="22CF53BC" w:rsidR="00DA709B" w:rsidRPr="002F6DFD" w:rsidRDefault="0017388E" w:rsidP="002F6DFD">
      <w:pPr>
        <w:pStyle w:val="Paragrafoelenco"/>
        <w:numPr>
          <w:ilvl w:val="1"/>
          <w:numId w:val="11"/>
        </w:numPr>
        <w:shd w:val="clear" w:color="auto" w:fill="FFFFFF"/>
        <w:spacing w:after="150" w:line="240" w:lineRule="auto"/>
        <w:rPr>
          <w:rFonts w:ascii="Aptos" w:eastAsia="Times New Roman" w:hAnsi="Aptos" w:cstheme="minorHAnsi"/>
          <w:sz w:val="20"/>
          <w:szCs w:val="20"/>
          <w:lang w:eastAsia="it-IT"/>
        </w:rPr>
      </w:pPr>
      <w:r w:rsidRPr="002F6DFD">
        <w:rPr>
          <w:rFonts w:ascii="Aptos" w:eastAsia="Times New Roman" w:hAnsi="Aptos" w:cstheme="minorHAnsi"/>
          <w:sz w:val="20"/>
          <w:szCs w:val="20"/>
          <w:lang w:eastAsia="it-IT"/>
        </w:rPr>
        <w:t xml:space="preserve">per soddisfare le richieste di informazioni e/o per consentire la registrazione alla piattaforma Pegaso da parte di </w:t>
      </w:r>
      <w:r w:rsidRPr="002F6DFD">
        <w:rPr>
          <w:rFonts w:ascii="Aptos" w:eastAsia="Times New Roman" w:hAnsi="Aptos" w:cstheme="minorHAnsi"/>
          <w:b/>
          <w:sz w:val="20"/>
          <w:szCs w:val="20"/>
          <w:lang w:eastAsia="it-IT"/>
        </w:rPr>
        <w:t>EUROSOFIA  in quanto EICENTER</w:t>
      </w:r>
      <w:r w:rsidRPr="002F6DFD">
        <w:rPr>
          <w:rFonts w:ascii="Aptos" w:eastAsia="Times New Roman" w:hAnsi="Aptos" w:cstheme="minorHAnsi"/>
          <w:sz w:val="20"/>
          <w:szCs w:val="20"/>
          <w:lang w:eastAsia="it-IT"/>
        </w:rPr>
        <w:t xml:space="preserve"> (</w:t>
      </w:r>
      <w:r w:rsidRPr="002F6DFD">
        <w:rPr>
          <w:rFonts w:ascii="Aptos" w:eastAsia="Times New Roman" w:hAnsi="Aptos" w:cstheme="minorHAnsi"/>
          <w:i/>
          <w:sz w:val="20"/>
          <w:szCs w:val="20"/>
          <w:lang w:eastAsia="it-IT"/>
        </w:rPr>
        <w:t>e-learning center point</w:t>
      </w:r>
      <w:r w:rsidRPr="002F6DFD">
        <w:rPr>
          <w:rFonts w:ascii="Aptos" w:eastAsia="Times New Roman" w:hAnsi="Aptos" w:cstheme="minorHAnsi"/>
          <w:sz w:val="20"/>
          <w:szCs w:val="20"/>
          <w:lang w:eastAsia="it-IT"/>
        </w:rPr>
        <w:t xml:space="preserve">) della </w:t>
      </w:r>
      <w:r w:rsidRPr="002F6DFD">
        <w:rPr>
          <w:rFonts w:ascii="Aptos" w:eastAsia="Times New Roman" w:hAnsi="Aptos" w:cstheme="minorHAnsi"/>
          <w:b/>
          <w:sz w:val="20"/>
          <w:szCs w:val="20"/>
          <w:lang w:eastAsia="it-IT"/>
        </w:rPr>
        <w:t>Università Telematica</w:t>
      </w:r>
      <w:r w:rsidRPr="002F6DFD">
        <w:rPr>
          <w:rFonts w:ascii="Aptos" w:eastAsia="Times New Roman" w:hAnsi="Aptos" w:cstheme="minorHAnsi"/>
          <w:sz w:val="20"/>
          <w:szCs w:val="20"/>
          <w:lang w:eastAsia="it-IT"/>
        </w:rPr>
        <w:t xml:space="preserve"> </w:t>
      </w:r>
      <w:r w:rsidRPr="002F6DFD">
        <w:rPr>
          <w:rFonts w:ascii="Aptos" w:eastAsia="Times New Roman" w:hAnsi="Aptos" w:cstheme="minorHAnsi"/>
          <w:b/>
          <w:sz w:val="20"/>
          <w:szCs w:val="20"/>
          <w:lang w:eastAsia="it-IT"/>
        </w:rPr>
        <w:t>Mercatorum</w:t>
      </w:r>
      <w:r w:rsidRPr="002F6DFD">
        <w:rPr>
          <w:rFonts w:ascii="Aptos" w:eastAsia="Times New Roman" w:hAnsi="Aptos" w:cstheme="minorHAnsi"/>
          <w:sz w:val="20"/>
          <w:szCs w:val="20"/>
          <w:lang w:eastAsia="it-IT"/>
        </w:rPr>
        <w:t xml:space="preserve"> e l'esecuzione dei servizi riservati agli utenti registrati al Sito </w:t>
      </w:r>
      <w:hyperlink r:id="rId9" w:history="1">
        <w:r w:rsidRPr="002F6DFD">
          <w:rPr>
            <w:rStyle w:val="Collegamentoipertestuale"/>
            <w:rFonts w:ascii="Aptos" w:eastAsia="Times New Roman" w:hAnsi="Aptos" w:cstheme="minorHAnsi"/>
            <w:sz w:val="20"/>
            <w:szCs w:val="20"/>
            <w:lang w:eastAsia="it-IT"/>
          </w:rPr>
          <w:t>www.unimercatorum.it</w:t>
        </w:r>
      </w:hyperlink>
    </w:p>
    <w:p w14:paraId="4A3924E3" w14:textId="77777777" w:rsidR="00DA709B" w:rsidRPr="002F6DFD" w:rsidRDefault="00DA709B" w:rsidP="002F6DFD">
      <w:pPr>
        <w:pStyle w:val="Paragrafoelenco"/>
        <w:shd w:val="clear" w:color="auto" w:fill="FFFFFF"/>
        <w:spacing w:after="150" w:line="240" w:lineRule="auto"/>
        <w:ind w:left="1080"/>
        <w:rPr>
          <w:rFonts w:ascii="Aptos" w:eastAsia="Times New Roman" w:hAnsi="Aptos" w:cstheme="minorHAnsi"/>
          <w:sz w:val="20"/>
          <w:szCs w:val="20"/>
          <w:lang w:eastAsia="it-IT"/>
        </w:rPr>
      </w:pPr>
    </w:p>
    <w:p w14:paraId="5E51175A" w14:textId="47E52C02" w:rsidR="0017388E" w:rsidRPr="002F6DFD" w:rsidRDefault="00DA709B" w:rsidP="002F6DFD">
      <w:pPr>
        <w:pStyle w:val="Paragrafoelenco"/>
        <w:shd w:val="clear" w:color="auto" w:fill="FFFFFF"/>
        <w:spacing w:after="150" w:line="240" w:lineRule="auto"/>
        <w:ind w:left="1080"/>
        <w:rPr>
          <w:rFonts w:ascii="Aptos" w:eastAsia="Times New Roman" w:hAnsi="Aptos" w:cstheme="minorHAnsi"/>
          <w:b/>
          <w:sz w:val="20"/>
          <w:szCs w:val="20"/>
          <w:lang w:eastAsia="it-IT"/>
        </w:rPr>
      </w:pPr>
      <w:r w:rsidRPr="002F6DFD">
        <w:rPr>
          <w:rFonts w:ascii="Aptos" w:eastAsia="Times New Roman" w:hAnsi="Aptos" w:cstheme="minorHAnsi"/>
          <w:sz w:val="20"/>
          <w:szCs w:val="20"/>
          <w:lang w:eastAsia="it-IT"/>
        </w:rPr>
        <w:sym w:font="Wingdings" w:char="F06F"/>
      </w:r>
      <w:r w:rsidRPr="002F6DFD">
        <w:rPr>
          <w:rFonts w:ascii="Aptos" w:eastAsia="Times New Roman" w:hAnsi="Aptos" w:cstheme="minorHAnsi"/>
          <w:sz w:val="20"/>
          <w:szCs w:val="20"/>
          <w:lang w:eastAsia="it-IT"/>
        </w:rPr>
        <w:t xml:space="preserve"> </w:t>
      </w:r>
      <w:r w:rsidR="0017388E" w:rsidRPr="002F6DFD">
        <w:rPr>
          <w:rFonts w:ascii="Aptos" w:eastAsia="Times New Roman" w:hAnsi="Aptos" w:cstheme="minorHAnsi"/>
          <w:b/>
          <w:sz w:val="20"/>
          <w:szCs w:val="20"/>
          <w:lang w:eastAsia="it-IT"/>
        </w:rPr>
        <w:t>accetto</w:t>
      </w:r>
      <w:r w:rsidR="0017388E" w:rsidRPr="002F6DFD">
        <w:rPr>
          <w:rFonts w:ascii="Aptos" w:eastAsia="Times New Roman" w:hAnsi="Aptos" w:cstheme="minorHAnsi"/>
          <w:b/>
          <w:sz w:val="20"/>
          <w:szCs w:val="20"/>
          <w:lang w:eastAsia="it-IT"/>
        </w:rPr>
        <w:tab/>
      </w:r>
      <w:r w:rsidR="0017388E" w:rsidRPr="002F6DFD">
        <w:rPr>
          <w:rFonts w:ascii="Aptos" w:eastAsia="Times New Roman" w:hAnsi="Aptos" w:cstheme="minorHAnsi"/>
          <w:b/>
          <w:sz w:val="20"/>
          <w:szCs w:val="20"/>
          <w:lang w:eastAsia="it-IT"/>
        </w:rPr>
        <w:tab/>
      </w:r>
      <w:r w:rsidR="0017388E" w:rsidRPr="002F6DFD">
        <w:rPr>
          <w:rFonts w:ascii="Aptos" w:eastAsia="Times New Roman" w:hAnsi="Aptos" w:cstheme="minorHAnsi"/>
          <w:b/>
          <w:sz w:val="20"/>
          <w:szCs w:val="20"/>
          <w:lang w:eastAsia="it-IT"/>
        </w:rPr>
        <w:tab/>
      </w:r>
      <w:r w:rsidRPr="002F6DFD">
        <w:rPr>
          <w:rFonts w:ascii="Aptos" w:eastAsia="Times New Roman" w:hAnsi="Aptos" w:cstheme="minorHAnsi"/>
          <w:sz w:val="20"/>
          <w:szCs w:val="20"/>
          <w:lang w:eastAsia="it-IT"/>
        </w:rPr>
        <w:sym w:font="Wingdings" w:char="F06F"/>
      </w:r>
      <w:r w:rsidRPr="002F6DFD">
        <w:rPr>
          <w:rFonts w:ascii="Aptos" w:eastAsia="Times New Roman" w:hAnsi="Aptos" w:cstheme="minorHAnsi"/>
          <w:sz w:val="20"/>
          <w:szCs w:val="20"/>
          <w:lang w:eastAsia="it-IT"/>
        </w:rPr>
        <w:t xml:space="preserve"> </w:t>
      </w:r>
      <w:r w:rsidR="0017388E" w:rsidRPr="002F6DFD">
        <w:rPr>
          <w:rFonts w:ascii="Aptos" w:eastAsia="Times New Roman" w:hAnsi="Aptos" w:cstheme="minorHAnsi"/>
          <w:b/>
          <w:sz w:val="20"/>
          <w:szCs w:val="20"/>
          <w:lang w:eastAsia="it-IT"/>
        </w:rPr>
        <w:t>non accetto</w:t>
      </w:r>
    </w:p>
    <w:p w14:paraId="5BFE7A94" w14:textId="77777777" w:rsidR="00DA709B" w:rsidRPr="002F6DFD" w:rsidRDefault="00DA709B" w:rsidP="002F6DFD">
      <w:pPr>
        <w:pStyle w:val="Paragrafoelenco"/>
        <w:shd w:val="clear" w:color="auto" w:fill="FFFFFF"/>
        <w:spacing w:after="150" w:line="240" w:lineRule="auto"/>
        <w:ind w:left="1080"/>
        <w:rPr>
          <w:rFonts w:ascii="Aptos" w:eastAsia="Times New Roman" w:hAnsi="Aptos" w:cstheme="minorHAnsi"/>
          <w:b/>
          <w:sz w:val="20"/>
          <w:szCs w:val="20"/>
          <w:lang w:eastAsia="it-IT"/>
        </w:rPr>
      </w:pPr>
    </w:p>
    <w:p w14:paraId="69E439BA" w14:textId="1948C110" w:rsidR="00DA709B" w:rsidRPr="002F6DFD" w:rsidRDefault="0017388E" w:rsidP="002F6DFD">
      <w:pPr>
        <w:pStyle w:val="Paragrafoelenco"/>
        <w:numPr>
          <w:ilvl w:val="0"/>
          <w:numId w:val="12"/>
        </w:numPr>
        <w:shd w:val="clear" w:color="auto" w:fill="FFFFFF"/>
        <w:spacing w:after="150" w:line="240" w:lineRule="auto"/>
        <w:rPr>
          <w:rFonts w:ascii="Aptos" w:eastAsia="Times New Roman" w:hAnsi="Aptos" w:cstheme="minorHAnsi"/>
          <w:sz w:val="20"/>
          <w:szCs w:val="20"/>
          <w:lang w:eastAsia="it-IT"/>
        </w:rPr>
      </w:pPr>
      <w:r w:rsidRPr="002F6DFD">
        <w:rPr>
          <w:rFonts w:ascii="Aptos" w:eastAsia="Times New Roman" w:hAnsi="Aptos" w:cstheme="minorHAnsi"/>
          <w:sz w:val="20"/>
          <w:szCs w:val="20"/>
          <w:lang w:eastAsia="it-IT"/>
        </w:rPr>
        <w:t>previo espresso e specifico consenso dell’interessato, per l’invio di e-mail pubblicitarie su propri prodotti e servizi, analoghi a quanto già acquistato, a meno che non rifiuti tale uso esercitando il suo diritto di opposizione con le modalità più oltre esposte (art. 130, comma 4, DLgs.196/2003).</w:t>
      </w:r>
    </w:p>
    <w:p w14:paraId="7552DC9B" w14:textId="77777777" w:rsidR="00DA709B" w:rsidRPr="002F6DFD" w:rsidRDefault="00DA709B" w:rsidP="002F6DFD">
      <w:pPr>
        <w:pStyle w:val="Paragrafoelenco"/>
        <w:shd w:val="clear" w:color="auto" w:fill="FFFFFF"/>
        <w:spacing w:after="150" w:line="240" w:lineRule="auto"/>
        <w:ind w:left="1080"/>
        <w:rPr>
          <w:rFonts w:ascii="Aptos" w:eastAsia="Times New Roman" w:hAnsi="Aptos" w:cstheme="minorHAnsi"/>
          <w:sz w:val="20"/>
          <w:szCs w:val="20"/>
          <w:lang w:eastAsia="it-IT"/>
        </w:rPr>
      </w:pPr>
    </w:p>
    <w:p w14:paraId="755855AF" w14:textId="3B4F894B" w:rsidR="0017388E" w:rsidRPr="002F6DFD" w:rsidRDefault="00DA709B" w:rsidP="002F6DFD">
      <w:pPr>
        <w:pStyle w:val="Paragrafoelenco"/>
        <w:shd w:val="clear" w:color="auto" w:fill="FFFFFF"/>
        <w:spacing w:after="150" w:line="240" w:lineRule="auto"/>
        <w:ind w:left="1080"/>
        <w:rPr>
          <w:rFonts w:ascii="Aptos" w:eastAsia="Times New Roman" w:hAnsi="Aptos" w:cstheme="minorHAnsi"/>
          <w:sz w:val="20"/>
          <w:szCs w:val="20"/>
          <w:lang w:eastAsia="it-IT"/>
        </w:rPr>
      </w:pPr>
      <w:r w:rsidRPr="002F6DFD">
        <w:rPr>
          <w:rFonts w:ascii="Aptos" w:eastAsia="Times New Roman" w:hAnsi="Aptos" w:cstheme="minorHAnsi"/>
          <w:sz w:val="20"/>
          <w:szCs w:val="20"/>
          <w:lang w:eastAsia="it-IT"/>
        </w:rPr>
        <w:sym w:font="Wingdings" w:char="F06F"/>
      </w:r>
      <w:r w:rsidRPr="002F6DFD">
        <w:rPr>
          <w:rFonts w:ascii="Aptos" w:eastAsia="Times New Roman" w:hAnsi="Aptos" w:cstheme="minorHAnsi"/>
          <w:sz w:val="20"/>
          <w:szCs w:val="20"/>
          <w:lang w:eastAsia="it-IT"/>
        </w:rPr>
        <w:t xml:space="preserve"> </w:t>
      </w:r>
      <w:r w:rsidR="0017388E" w:rsidRPr="002F6DFD">
        <w:rPr>
          <w:rFonts w:ascii="Aptos" w:eastAsia="Times New Roman" w:hAnsi="Aptos" w:cstheme="minorHAnsi"/>
          <w:b/>
          <w:sz w:val="20"/>
          <w:szCs w:val="20"/>
          <w:lang w:eastAsia="it-IT"/>
        </w:rPr>
        <w:t>accetto</w:t>
      </w:r>
      <w:r w:rsidR="0017388E" w:rsidRPr="002F6DFD">
        <w:rPr>
          <w:rFonts w:ascii="Aptos" w:eastAsia="Times New Roman" w:hAnsi="Aptos" w:cstheme="minorHAnsi"/>
          <w:sz w:val="20"/>
          <w:szCs w:val="20"/>
          <w:lang w:eastAsia="it-IT"/>
        </w:rPr>
        <w:tab/>
      </w:r>
      <w:r w:rsidR="0017388E" w:rsidRPr="002F6DFD">
        <w:rPr>
          <w:rFonts w:ascii="Aptos" w:eastAsia="Times New Roman" w:hAnsi="Aptos" w:cstheme="minorHAnsi"/>
          <w:sz w:val="20"/>
          <w:szCs w:val="20"/>
          <w:lang w:eastAsia="it-IT"/>
        </w:rPr>
        <w:tab/>
      </w:r>
      <w:r w:rsidR="0017388E" w:rsidRPr="002F6DFD">
        <w:rPr>
          <w:rFonts w:ascii="Aptos" w:eastAsia="Times New Roman" w:hAnsi="Aptos" w:cstheme="minorHAnsi"/>
          <w:sz w:val="20"/>
          <w:szCs w:val="20"/>
          <w:lang w:eastAsia="it-IT"/>
        </w:rPr>
        <w:tab/>
      </w:r>
      <w:r w:rsidRPr="002F6DFD">
        <w:rPr>
          <w:rFonts w:ascii="Aptos" w:eastAsia="Times New Roman" w:hAnsi="Aptos" w:cstheme="minorHAnsi"/>
          <w:sz w:val="20"/>
          <w:szCs w:val="20"/>
          <w:lang w:eastAsia="it-IT"/>
        </w:rPr>
        <w:sym w:font="Wingdings" w:char="F06F"/>
      </w:r>
      <w:r w:rsidRPr="002F6DFD">
        <w:rPr>
          <w:rFonts w:ascii="Aptos" w:eastAsia="Times New Roman" w:hAnsi="Aptos" w:cstheme="minorHAnsi"/>
          <w:sz w:val="20"/>
          <w:szCs w:val="20"/>
          <w:lang w:eastAsia="it-IT"/>
        </w:rPr>
        <w:t xml:space="preserve"> </w:t>
      </w:r>
      <w:r w:rsidR="0017388E" w:rsidRPr="002F6DFD">
        <w:rPr>
          <w:rFonts w:ascii="Aptos" w:eastAsia="Times New Roman" w:hAnsi="Aptos" w:cstheme="minorHAnsi"/>
          <w:b/>
          <w:sz w:val="20"/>
          <w:szCs w:val="20"/>
          <w:lang w:eastAsia="it-IT"/>
        </w:rPr>
        <w:t>non accetto</w:t>
      </w:r>
    </w:p>
    <w:p w14:paraId="58DC0738" w14:textId="77777777" w:rsidR="0017388E" w:rsidRPr="002F6DFD" w:rsidRDefault="0017388E" w:rsidP="002F6DFD">
      <w:pPr>
        <w:shd w:val="clear" w:color="auto" w:fill="FFFFFF"/>
        <w:spacing w:after="150" w:line="240" w:lineRule="auto"/>
        <w:ind w:left="1416" w:firstLine="708"/>
        <w:rPr>
          <w:rFonts w:ascii="Aptos" w:eastAsia="Times New Roman" w:hAnsi="Aptos" w:cstheme="minorHAnsi"/>
          <w:sz w:val="20"/>
          <w:szCs w:val="20"/>
          <w:lang w:eastAsia="it-IT"/>
        </w:rPr>
      </w:pPr>
    </w:p>
    <w:p w14:paraId="0C0DD7DF" w14:textId="3FCFF9A6" w:rsidR="0017388E" w:rsidRPr="002F6DFD" w:rsidRDefault="0017388E" w:rsidP="002F6DFD">
      <w:pPr>
        <w:pStyle w:val="Paragrafoelenco"/>
        <w:numPr>
          <w:ilvl w:val="0"/>
          <w:numId w:val="3"/>
        </w:numPr>
        <w:spacing w:after="160" w:line="259" w:lineRule="auto"/>
        <w:ind w:left="360"/>
        <w:jc w:val="both"/>
        <w:rPr>
          <w:rFonts w:ascii="Aptos" w:hAnsi="Aptos" w:cstheme="minorHAnsi"/>
          <w:sz w:val="20"/>
          <w:szCs w:val="20"/>
        </w:rPr>
      </w:pPr>
      <w:r w:rsidRPr="002F6DFD">
        <w:rPr>
          <w:rFonts w:ascii="Aptos" w:hAnsi="Aptos" w:cstheme="minorHAnsi"/>
          <w:sz w:val="20"/>
          <w:szCs w:val="20"/>
        </w:rPr>
        <w:t xml:space="preserve">Autorizzo Eurosofia a segnare nella procedura di registrazione presente nel sito dell’Università Mercatorum il campo obbligatorio di rinuncia del diritto di ripensamento. </w:t>
      </w:r>
    </w:p>
    <w:p w14:paraId="269D68B6" w14:textId="77777777" w:rsidR="00DA709B" w:rsidRPr="002F6DFD" w:rsidRDefault="00DA709B" w:rsidP="002F6DFD">
      <w:pPr>
        <w:spacing w:after="160" w:line="259" w:lineRule="auto"/>
        <w:jc w:val="both"/>
        <w:rPr>
          <w:rFonts w:ascii="Aptos" w:hAnsi="Aptos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DA709B" w:rsidRPr="002F6DFD" w14:paraId="24A10D61" w14:textId="77777777" w:rsidTr="009B556D">
        <w:tc>
          <w:tcPr>
            <w:tcW w:w="2500" w:type="pct"/>
          </w:tcPr>
          <w:p w14:paraId="759C3E88" w14:textId="77777777" w:rsidR="00DA709B" w:rsidRPr="002F6DFD" w:rsidRDefault="00DA709B" w:rsidP="002F6DFD">
            <w:pPr>
              <w:pStyle w:val="Titolo1"/>
              <w:spacing w:before="147"/>
              <w:ind w:left="0" w:right="0" w:firstLine="0"/>
              <w:rPr>
                <w:rFonts w:ascii="Aptos" w:hAnsi="Aptos" w:cstheme="minorHAnsi"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sz w:val="20"/>
                <w:szCs w:val="20"/>
              </w:rPr>
              <w:t>Luogo</w:t>
            </w:r>
            <w:r w:rsidRPr="002F6DFD">
              <w:rPr>
                <w:rFonts w:ascii="Aptos" w:hAnsi="Aptos" w:cstheme="minorHAnsi"/>
                <w:spacing w:val="-1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sz w:val="20"/>
                <w:szCs w:val="20"/>
              </w:rPr>
              <w:t>e</w:t>
            </w:r>
            <w:r w:rsidRPr="002F6DFD">
              <w:rPr>
                <w:rFonts w:ascii="Aptos" w:hAnsi="Aptos" w:cstheme="minorHAnsi"/>
                <w:spacing w:val="-1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sz w:val="20"/>
                <w:szCs w:val="20"/>
              </w:rPr>
              <w:t>data</w:t>
            </w:r>
          </w:p>
          <w:p w14:paraId="0617E8D0" w14:textId="77777777" w:rsidR="00DA709B" w:rsidRPr="002F6DFD" w:rsidRDefault="00DA709B" w:rsidP="002F6DFD">
            <w:pPr>
              <w:pStyle w:val="Titolo1"/>
              <w:spacing w:before="147"/>
              <w:ind w:left="0" w:right="0" w:firstLine="0"/>
              <w:rPr>
                <w:rFonts w:ascii="Aptos" w:hAnsi="Aptos" w:cstheme="minorHAnsi"/>
                <w:sz w:val="20"/>
                <w:szCs w:val="20"/>
              </w:rPr>
            </w:pPr>
          </w:p>
          <w:p w14:paraId="5E4B1B59" w14:textId="77777777" w:rsidR="00DA709B" w:rsidRPr="002F6DFD" w:rsidRDefault="00DA709B" w:rsidP="002F6DFD">
            <w:pPr>
              <w:pStyle w:val="Titolo1"/>
              <w:spacing w:before="147"/>
              <w:ind w:left="0" w:right="0" w:firstLine="0"/>
              <w:rPr>
                <w:rFonts w:ascii="Aptos" w:hAnsi="Aptos" w:cstheme="minorHAnsi"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sz w:val="20"/>
                <w:szCs w:val="20"/>
              </w:rPr>
              <w:t>___________________________________________</w:t>
            </w:r>
          </w:p>
        </w:tc>
        <w:tc>
          <w:tcPr>
            <w:tcW w:w="2500" w:type="pct"/>
          </w:tcPr>
          <w:p w14:paraId="0265107C" w14:textId="77777777" w:rsidR="00DA709B" w:rsidRPr="002F6DFD" w:rsidRDefault="00DA709B" w:rsidP="002F6DFD">
            <w:pPr>
              <w:pStyle w:val="Titolo1"/>
              <w:spacing w:before="147"/>
              <w:ind w:left="0" w:right="0" w:firstLine="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sz w:val="20"/>
                <w:szCs w:val="20"/>
              </w:rPr>
              <w:t>Firma</w:t>
            </w:r>
          </w:p>
          <w:p w14:paraId="7A360EC7" w14:textId="77777777" w:rsidR="00DA709B" w:rsidRPr="002F6DFD" w:rsidRDefault="00DA709B" w:rsidP="002F6DFD">
            <w:pPr>
              <w:pStyle w:val="Titolo1"/>
              <w:spacing w:before="147"/>
              <w:ind w:left="0" w:right="0" w:firstLine="0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  <w:p w14:paraId="06E1EF2C" w14:textId="77777777" w:rsidR="00DA709B" w:rsidRPr="002F6DFD" w:rsidRDefault="00DA709B" w:rsidP="002F6DFD">
            <w:pPr>
              <w:pStyle w:val="Titolo1"/>
              <w:spacing w:before="147"/>
              <w:ind w:left="0" w:right="0" w:firstLine="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sz w:val="20"/>
                <w:szCs w:val="20"/>
              </w:rPr>
              <w:t>___________________________________________</w:t>
            </w:r>
          </w:p>
        </w:tc>
      </w:tr>
      <w:tr w:rsidR="00DA709B" w:rsidRPr="002F6DFD" w14:paraId="206995AD" w14:textId="77777777" w:rsidTr="009B556D">
        <w:tc>
          <w:tcPr>
            <w:tcW w:w="2500" w:type="pct"/>
          </w:tcPr>
          <w:p w14:paraId="518B0406" w14:textId="77777777" w:rsidR="00DA709B" w:rsidRPr="002F6DFD" w:rsidRDefault="00DA709B" w:rsidP="002F6DFD">
            <w:pPr>
              <w:pStyle w:val="Titolo1"/>
              <w:spacing w:before="147"/>
              <w:ind w:left="0" w:right="0" w:firstLine="0"/>
              <w:rPr>
                <w:rFonts w:ascii="Aptos" w:hAnsi="Aptos" w:cstheme="minorHAnsi"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sz w:val="20"/>
                <w:szCs w:val="20"/>
              </w:rPr>
              <w:t>_______/_________/_______________</w:t>
            </w:r>
          </w:p>
        </w:tc>
        <w:tc>
          <w:tcPr>
            <w:tcW w:w="2500" w:type="pct"/>
          </w:tcPr>
          <w:p w14:paraId="5D264673" w14:textId="77777777" w:rsidR="00DA709B" w:rsidRPr="002F6DFD" w:rsidRDefault="00DA709B" w:rsidP="002F6DFD">
            <w:pPr>
              <w:pStyle w:val="Titolo1"/>
              <w:spacing w:before="147"/>
              <w:ind w:left="0" w:right="0" w:firstLine="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sz w:val="20"/>
                <w:szCs w:val="20"/>
              </w:rPr>
              <w:t>Apporre la firma olografa, in originale e leggibile</w:t>
            </w:r>
          </w:p>
        </w:tc>
      </w:tr>
    </w:tbl>
    <w:p w14:paraId="0A1F4867" w14:textId="77777777" w:rsidR="0017388E" w:rsidRPr="002F6DFD" w:rsidRDefault="0017388E" w:rsidP="002F6DFD">
      <w:pPr>
        <w:jc w:val="both"/>
        <w:rPr>
          <w:rFonts w:ascii="Aptos" w:hAnsi="Aptos" w:cstheme="minorHAnsi"/>
          <w:sz w:val="20"/>
          <w:szCs w:val="20"/>
        </w:rPr>
      </w:pPr>
    </w:p>
    <w:sectPr w:rsidR="0017388E" w:rsidRPr="002F6DFD" w:rsidSect="002F6DFD">
      <w:headerReference w:type="default" r:id="rId10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DE83E" w14:textId="77777777" w:rsidR="00BB5C20" w:rsidRDefault="00BB5C20" w:rsidP="00FB2566">
      <w:pPr>
        <w:spacing w:after="0" w:line="240" w:lineRule="auto"/>
      </w:pPr>
      <w:r>
        <w:separator/>
      </w:r>
    </w:p>
  </w:endnote>
  <w:endnote w:type="continuationSeparator" w:id="0">
    <w:p w14:paraId="6A9ACBBD" w14:textId="77777777" w:rsidR="00BB5C20" w:rsidRDefault="00BB5C20" w:rsidP="00FB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583BB" w14:textId="77777777" w:rsidR="00BB5C20" w:rsidRDefault="00BB5C20" w:rsidP="00FB2566">
      <w:pPr>
        <w:spacing w:after="0" w:line="240" w:lineRule="auto"/>
      </w:pPr>
      <w:bookmarkStart w:id="0" w:name="_Hlk173927955"/>
      <w:bookmarkEnd w:id="0"/>
      <w:r>
        <w:separator/>
      </w:r>
    </w:p>
  </w:footnote>
  <w:footnote w:type="continuationSeparator" w:id="0">
    <w:p w14:paraId="58D0324A" w14:textId="77777777" w:rsidR="00BB5C20" w:rsidRDefault="00BB5C20" w:rsidP="00FB2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67719" w14:textId="443A55F4" w:rsidR="00FB2566" w:rsidRDefault="00FB2566" w:rsidP="00FB2566">
    <w:pPr>
      <w:rPr>
        <w:rFonts w:ascii="Times New Roman" w:hAnsi="Times New Roman" w:cs="Times New Roman"/>
        <w:sz w:val="20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9B66C04" wp14:editId="12EFEF3B">
          <wp:simplePos x="0" y="0"/>
          <wp:positionH relativeFrom="column">
            <wp:posOffset>-330200</wp:posOffset>
          </wp:positionH>
          <wp:positionV relativeFrom="paragraph">
            <wp:posOffset>-240030</wp:posOffset>
          </wp:positionV>
          <wp:extent cx="962025" cy="1031875"/>
          <wp:effectExtent l="0" t="0" r="9525" b="0"/>
          <wp:wrapSquare wrapText="bothSides"/>
          <wp:docPr id="534330627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031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B13DEBA" wp14:editId="60B56FD6">
          <wp:simplePos x="0" y="0"/>
          <wp:positionH relativeFrom="column">
            <wp:posOffset>613410</wp:posOffset>
          </wp:positionH>
          <wp:positionV relativeFrom="paragraph">
            <wp:posOffset>7620</wp:posOffset>
          </wp:positionV>
          <wp:extent cx="3714750" cy="385445"/>
          <wp:effectExtent l="0" t="0" r="0" b="0"/>
          <wp:wrapSquare wrapText="bothSides"/>
          <wp:docPr id="1668061377" name="Immagine 1668061377" descr="C:\Documents and Settings\Utente\Desktop\EUROSOFIA\LOGHI\dicitura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C:\Documents and Settings\Utente\Desktop\EUROSOFIA\LOGHI\dicitura-wor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6CA4B33" w14:textId="77777777" w:rsidR="00FB2566" w:rsidRDefault="00FB2566" w:rsidP="00FB2566">
    <w:pPr>
      <w:rPr>
        <w:rFonts w:ascii="Times New Roman" w:hAnsi="Times New Roman" w:cs="Times New Roman"/>
        <w:sz w:val="20"/>
      </w:rPr>
    </w:pPr>
  </w:p>
  <w:p w14:paraId="6287EBAF" w14:textId="1781BA07" w:rsidR="00FB2566" w:rsidRPr="00FB2566" w:rsidRDefault="00FB2566" w:rsidP="00FB2566">
    <w:pPr>
      <w:spacing w:line="240" w:lineRule="auto"/>
      <w:rPr>
        <w:sz w:val="18"/>
        <w:szCs w:val="18"/>
      </w:rPr>
    </w:pPr>
    <w:r w:rsidRPr="00FB2566">
      <w:rPr>
        <w:rFonts w:ascii="Times New Roman" w:hAnsi="Times New Roman" w:cs="Times New Roman"/>
        <w:sz w:val="18"/>
        <w:szCs w:val="18"/>
      </w:rPr>
      <w:t>Soggetto Qualificato dal MIUR per la formazione del personale della Scuola ai sensi della direttiva n. 170/2016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0472D"/>
    <w:multiLevelType w:val="hybridMultilevel"/>
    <w:tmpl w:val="B4B40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71511"/>
    <w:multiLevelType w:val="hybridMultilevel"/>
    <w:tmpl w:val="C0D43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92DD7"/>
    <w:multiLevelType w:val="hybridMultilevel"/>
    <w:tmpl w:val="8BC0DC4A"/>
    <w:lvl w:ilvl="0" w:tplc="141E10C4">
      <w:numFmt w:val="bullet"/>
      <w:lvlText w:val="·"/>
      <w:lvlJc w:val="left"/>
      <w:pPr>
        <w:ind w:left="825" w:hanging="46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772D3"/>
    <w:multiLevelType w:val="hybridMultilevel"/>
    <w:tmpl w:val="A05A3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A4DB0"/>
    <w:multiLevelType w:val="hybridMultilevel"/>
    <w:tmpl w:val="195435B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20790A"/>
    <w:multiLevelType w:val="hybridMultilevel"/>
    <w:tmpl w:val="6B68FC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322F2F"/>
    <w:multiLevelType w:val="hybridMultilevel"/>
    <w:tmpl w:val="28FA4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81416"/>
    <w:multiLevelType w:val="hybridMultilevel"/>
    <w:tmpl w:val="C1DE0918"/>
    <w:lvl w:ilvl="0" w:tplc="04100001">
      <w:start w:val="1"/>
      <w:numFmt w:val="bullet"/>
      <w:lvlText w:val=""/>
      <w:lvlJc w:val="left"/>
      <w:pPr>
        <w:ind w:left="930" w:hanging="46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2B0D56AA"/>
    <w:multiLevelType w:val="hybridMultilevel"/>
    <w:tmpl w:val="5E44E1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0172C3"/>
    <w:multiLevelType w:val="hybridMultilevel"/>
    <w:tmpl w:val="D7A6BE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E866E4"/>
    <w:multiLevelType w:val="multilevel"/>
    <w:tmpl w:val="2A1CBCEC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7E2AFE"/>
    <w:multiLevelType w:val="hybridMultilevel"/>
    <w:tmpl w:val="FF68BF5C"/>
    <w:lvl w:ilvl="0" w:tplc="141E10C4">
      <w:numFmt w:val="bullet"/>
      <w:lvlText w:val="·"/>
      <w:lvlJc w:val="left"/>
      <w:pPr>
        <w:ind w:left="1185" w:hanging="46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79498A"/>
    <w:multiLevelType w:val="hybridMultilevel"/>
    <w:tmpl w:val="EA4AD5AA"/>
    <w:lvl w:ilvl="0" w:tplc="0410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154034344">
    <w:abstractNumId w:val="9"/>
  </w:num>
  <w:num w:numId="2" w16cid:durableId="403768849">
    <w:abstractNumId w:val="10"/>
  </w:num>
  <w:num w:numId="3" w16cid:durableId="1985424126">
    <w:abstractNumId w:val="6"/>
  </w:num>
  <w:num w:numId="4" w16cid:durableId="1943368231">
    <w:abstractNumId w:val="1"/>
  </w:num>
  <w:num w:numId="5" w16cid:durableId="1073359117">
    <w:abstractNumId w:val="5"/>
  </w:num>
  <w:num w:numId="6" w16cid:durableId="203257003">
    <w:abstractNumId w:val="2"/>
  </w:num>
  <w:num w:numId="7" w16cid:durableId="1104887587">
    <w:abstractNumId w:val="11"/>
  </w:num>
  <w:num w:numId="8" w16cid:durableId="1010907522">
    <w:abstractNumId w:val="7"/>
  </w:num>
  <w:num w:numId="9" w16cid:durableId="432895831">
    <w:abstractNumId w:val="3"/>
  </w:num>
  <w:num w:numId="10" w16cid:durableId="1451900942">
    <w:abstractNumId w:val="0"/>
  </w:num>
  <w:num w:numId="11" w16cid:durableId="2010055133">
    <w:abstractNumId w:val="8"/>
  </w:num>
  <w:num w:numId="12" w16cid:durableId="442842776">
    <w:abstractNumId w:val="4"/>
  </w:num>
  <w:num w:numId="13" w16cid:durableId="4716024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8E"/>
    <w:rsid w:val="00057556"/>
    <w:rsid w:val="000E0968"/>
    <w:rsid w:val="001430D3"/>
    <w:rsid w:val="00153D89"/>
    <w:rsid w:val="0017388E"/>
    <w:rsid w:val="002E01CC"/>
    <w:rsid w:val="002F6DFD"/>
    <w:rsid w:val="00312F44"/>
    <w:rsid w:val="003A6B7D"/>
    <w:rsid w:val="003C286F"/>
    <w:rsid w:val="00425AFA"/>
    <w:rsid w:val="00462136"/>
    <w:rsid w:val="00480705"/>
    <w:rsid w:val="00547197"/>
    <w:rsid w:val="005944B2"/>
    <w:rsid w:val="005952BC"/>
    <w:rsid w:val="005B424E"/>
    <w:rsid w:val="005C126C"/>
    <w:rsid w:val="006019FA"/>
    <w:rsid w:val="006165B1"/>
    <w:rsid w:val="0067570B"/>
    <w:rsid w:val="00692AE0"/>
    <w:rsid w:val="007D18F2"/>
    <w:rsid w:val="0088737B"/>
    <w:rsid w:val="008B7D6A"/>
    <w:rsid w:val="00931970"/>
    <w:rsid w:val="009D7252"/>
    <w:rsid w:val="00AC472D"/>
    <w:rsid w:val="00AE391D"/>
    <w:rsid w:val="00B26D39"/>
    <w:rsid w:val="00B6370F"/>
    <w:rsid w:val="00B65B47"/>
    <w:rsid w:val="00B93D03"/>
    <w:rsid w:val="00BB5C20"/>
    <w:rsid w:val="00BC45D0"/>
    <w:rsid w:val="00BD0BAB"/>
    <w:rsid w:val="00C23B6E"/>
    <w:rsid w:val="00CD1DE4"/>
    <w:rsid w:val="00DA709B"/>
    <w:rsid w:val="00DD75B8"/>
    <w:rsid w:val="00F82B3C"/>
    <w:rsid w:val="00FB2566"/>
    <w:rsid w:val="00FC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859EC"/>
  <w15:chartTrackingRefBased/>
  <w15:docId w15:val="{B68AD3D3-09C8-4E4A-ABB3-C8341A37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88E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DA709B"/>
    <w:pPr>
      <w:widowControl w:val="0"/>
      <w:autoSpaceDE w:val="0"/>
      <w:autoSpaceDN w:val="0"/>
      <w:spacing w:after="0" w:line="240" w:lineRule="auto"/>
      <w:ind w:left="753" w:right="693" w:hanging="356"/>
      <w:outlineLvl w:val="0"/>
    </w:pPr>
    <w:rPr>
      <w:rFonts w:ascii="Cambria" w:eastAsia="Cambria" w:hAnsi="Cambria"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7388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7388E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38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7388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0705"/>
    <w:rPr>
      <w:color w:val="954F72"/>
      <w:u w:val="single"/>
    </w:rPr>
  </w:style>
  <w:style w:type="paragraph" w:customStyle="1" w:styleId="msonormal0">
    <w:name w:val="msonormal"/>
    <w:basedOn w:val="Normale"/>
    <w:rsid w:val="0048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480705"/>
    <w:pPr>
      <w:pBdr>
        <w:top w:val="single" w:sz="8" w:space="0" w:color="DEE2E6"/>
        <w:left w:val="single" w:sz="8" w:space="0" w:color="DEE2E6"/>
        <w:bottom w:val="single" w:sz="8" w:space="0" w:color="DEE2E6"/>
        <w:right w:val="single" w:sz="8" w:space="0" w:color="DEE2E6"/>
      </w:pBdr>
      <w:shd w:val="clear" w:color="000000" w:fill="53504B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color w:val="FFFFFF"/>
      <w:sz w:val="24"/>
      <w:szCs w:val="24"/>
      <w:lang w:eastAsia="it-IT"/>
    </w:rPr>
  </w:style>
  <w:style w:type="paragraph" w:customStyle="1" w:styleId="xl66">
    <w:name w:val="xl66"/>
    <w:basedOn w:val="Normale"/>
    <w:rsid w:val="00480705"/>
    <w:pPr>
      <w:pBdr>
        <w:top w:val="single" w:sz="8" w:space="0" w:color="DEE2E6"/>
        <w:left w:val="single" w:sz="8" w:space="7" w:color="DEE2E6"/>
        <w:bottom w:val="single" w:sz="8" w:space="0" w:color="DEE2E6"/>
        <w:right w:val="single" w:sz="8" w:space="0" w:color="DEE2E6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Segoe UI" w:eastAsia="Times New Roman" w:hAnsi="Segoe UI" w:cs="Segoe UI"/>
      <w:color w:val="212529"/>
      <w:sz w:val="24"/>
      <w:szCs w:val="24"/>
      <w:lang w:eastAsia="it-IT"/>
    </w:rPr>
  </w:style>
  <w:style w:type="paragraph" w:customStyle="1" w:styleId="xl67">
    <w:name w:val="xl67"/>
    <w:basedOn w:val="Normale"/>
    <w:rsid w:val="00480705"/>
    <w:pPr>
      <w:pBdr>
        <w:top w:val="single" w:sz="8" w:space="0" w:color="DEE2E6"/>
        <w:left w:val="single" w:sz="8" w:space="7" w:color="DEE2E6"/>
        <w:bottom w:val="single" w:sz="8" w:space="0" w:color="DEE2E6"/>
        <w:right w:val="single" w:sz="8" w:space="0" w:color="DEE2E6"/>
      </w:pBdr>
      <w:shd w:val="clear" w:color="000000" w:fill="F5F5F5"/>
      <w:spacing w:before="100" w:beforeAutospacing="1" w:after="100" w:afterAutospacing="1" w:line="240" w:lineRule="auto"/>
      <w:ind w:firstLineChars="100" w:firstLine="100"/>
      <w:textAlignment w:val="center"/>
    </w:pPr>
    <w:rPr>
      <w:rFonts w:ascii="Segoe UI" w:eastAsia="Times New Roman" w:hAnsi="Segoe UI" w:cs="Segoe UI"/>
      <w:color w:val="212529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FB256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B256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FB25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B2566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B25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566"/>
    <w:rPr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A709B"/>
    <w:rPr>
      <w:rFonts w:ascii="Cambria" w:eastAsia="Cambria" w:hAnsi="Cambria" w:cs="Cambr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mercatoru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eurosof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imercatoru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2712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Marco talluto</dc:creator>
  <cp:keywords/>
  <dc:description/>
  <cp:lastModifiedBy>Utente</cp:lastModifiedBy>
  <cp:revision>24</cp:revision>
  <dcterms:created xsi:type="dcterms:W3CDTF">2023-02-23T08:12:00Z</dcterms:created>
  <dcterms:modified xsi:type="dcterms:W3CDTF">2024-08-07T12:54:00Z</dcterms:modified>
</cp:coreProperties>
</file>